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E56" w:rsidRDefault="00573E56" w:rsidP="00573E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73E56" w:rsidRDefault="00573E56" w:rsidP="00573E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3E56" w:rsidRDefault="00573E56" w:rsidP="00573E56">
      <w:pPr>
        <w:pStyle w:val="ConsPlusNonformat"/>
        <w:widowControl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</w:t>
      </w:r>
    </w:p>
    <w:p w:rsidR="00573E56" w:rsidRDefault="00573E56" w:rsidP="00573E56">
      <w:pPr>
        <w:pStyle w:val="ConsPlusNonformat"/>
        <w:widowControl/>
        <w:ind w:left="495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Корсаковского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суда</w:t>
      </w:r>
    </w:p>
    <w:p w:rsidR="00573E56" w:rsidRDefault="00573E56" w:rsidP="00573E56">
      <w:pPr>
        <w:pStyle w:val="ConsPlusNonformat"/>
        <w:widowControl/>
        <w:ind w:left="495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Сахалинской области </w:t>
      </w:r>
    </w:p>
    <w:p w:rsidR="00573E56" w:rsidRDefault="00573E56" w:rsidP="00573E5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73E56" w:rsidRDefault="00573E56" w:rsidP="00573E56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</w:t>
      </w:r>
    </w:p>
    <w:p w:rsidR="00573E56" w:rsidRDefault="00573E56" w:rsidP="00573E56">
      <w:pPr>
        <w:pStyle w:val="ConsPlusNonformat"/>
        <w:widowControl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(Ф.И.О., должность, телефон)</w:t>
      </w:r>
    </w:p>
    <w:p w:rsidR="00573E56" w:rsidRDefault="00573E56" w:rsidP="00573E56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73E56" w:rsidRDefault="00573E56" w:rsidP="00573E5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73E56" w:rsidRDefault="00573E56" w:rsidP="00573E5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73E56" w:rsidRDefault="00573E56" w:rsidP="00573E5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73E56" w:rsidRDefault="00573E56" w:rsidP="00573E5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573E56" w:rsidRDefault="00573E56" w:rsidP="00573E5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факте обращения в целях склонения гражданского служащего к совершению коррупционных правонарушений</w:t>
      </w:r>
    </w:p>
    <w:p w:rsidR="00573E56" w:rsidRDefault="00573E56" w:rsidP="00573E5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73E56" w:rsidRDefault="00573E56" w:rsidP="00573E5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73E56" w:rsidRDefault="00573E56" w:rsidP="00573E56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573E56" w:rsidRDefault="00573E56" w:rsidP="00573E5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1). ________________________________________________________________</w:t>
      </w:r>
    </w:p>
    <w:p w:rsidR="00573E56" w:rsidRDefault="00573E56" w:rsidP="00573E5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(описание обстоятельств, при которых стало известно о случаях обращения</w:t>
      </w:r>
      <w:proofErr w:type="gramEnd"/>
    </w:p>
    <w:p w:rsidR="00573E56" w:rsidRDefault="00573E56" w:rsidP="00573E5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73E56" w:rsidRDefault="00573E56" w:rsidP="00573E5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гражданскому служащему</w:t>
      </w:r>
    </w:p>
    <w:p w:rsidR="00573E56" w:rsidRDefault="00573E56" w:rsidP="00573E5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73E56" w:rsidRDefault="00573E56" w:rsidP="00573E5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исполнением им служебных обязанностей</w:t>
      </w:r>
    </w:p>
    <w:p w:rsidR="00573E56" w:rsidRDefault="00573E56" w:rsidP="00573E5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73E56" w:rsidRDefault="00573E56" w:rsidP="00573E5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каких-либо лиц в целях склонения его к совершению</w:t>
      </w:r>
    </w:p>
    <w:p w:rsidR="00573E56" w:rsidRDefault="00573E56" w:rsidP="00573E5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73E56" w:rsidRDefault="00573E56" w:rsidP="00573E5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коррупционных правонарушений)</w:t>
      </w:r>
    </w:p>
    <w:p w:rsidR="00573E56" w:rsidRDefault="00573E56" w:rsidP="00573E5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73E56" w:rsidRDefault="00573E56" w:rsidP="00573E5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(дата, место, время, другие условия)</w:t>
      </w:r>
    </w:p>
    <w:p w:rsidR="00573E56" w:rsidRDefault="00573E56" w:rsidP="00573E5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73E56" w:rsidRDefault="00573E56" w:rsidP="00573E5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73E56" w:rsidRDefault="00573E56" w:rsidP="00573E5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2). ________________________________________________________________</w:t>
      </w:r>
    </w:p>
    <w:p w:rsidR="00573E56" w:rsidRDefault="00573E56" w:rsidP="00573E5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(подробные сведения о коррупционных правонарушениях, которые</w:t>
      </w:r>
      <w:proofErr w:type="gramEnd"/>
    </w:p>
    <w:p w:rsidR="00573E56" w:rsidRDefault="00573E56" w:rsidP="00573E5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73E56" w:rsidRDefault="00573E56" w:rsidP="00573E5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должен был бы совершить гражданский служащий</w:t>
      </w:r>
    </w:p>
    <w:p w:rsidR="00573E56" w:rsidRDefault="00573E56" w:rsidP="00573E5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73E56" w:rsidRDefault="00573E56" w:rsidP="00573E5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просьбе обратившихся лиц)</w:t>
      </w:r>
    </w:p>
    <w:p w:rsidR="00573E56" w:rsidRDefault="00573E56" w:rsidP="00573E5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73E56" w:rsidRDefault="00573E56" w:rsidP="00573E5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3). _______________________________________________________________</w:t>
      </w:r>
    </w:p>
    <w:p w:rsidR="00573E56" w:rsidRDefault="00573E56" w:rsidP="00573E5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(все известные сведения о физическом (юридическом) лице,</w:t>
      </w:r>
      <w:proofErr w:type="gramEnd"/>
    </w:p>
    <w:p w:rsidR="00573E56" w:rsidRDefault="00573E56" w:rsidP="00573E5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73E56" w:rsidRDefault="00573E56" w:rsidP="00573E5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склоняющем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коррупционному правонарушению)</w:t>
      </w:r>
    </w:p>
    <w:p w:rsidR="00573E56" w:rsidRDefault="00573E56" w:rsidP="00573E5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73E56" w:rsidRDefault="00573E56" w:rsidP="00573E5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73E56" w:rsidRDefault="00573E56" w:rsidP="00573E5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4).________________________________________________________________</w:t>
      </w:r>
    </w:p>
    <w:p w:rsidR="00573E56" w:rsidRDefault="00573E56" w:rsidP="00573E5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(способ и обстоятельства склонения к коррупционному правонарушению</w:t>
      </w:r>
      <w:proofErr w:type="gramEnd"/>
    </w:p>
    <w:p w:rsidR="00573E56" w:rsidRDefault="00573E56" w:rsidP="00573E5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73E56" w:rsidRDefault="00573E56" w:rsidP="00573E5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(подкуп, угроза, обман и т.д.), а также информация об отказе</w:t>
      </w:r>
    </w:p>
    <w:p w:rsidR="00573E56" w:rsidRDefault="00573E56" w:rsidP="00573E5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73E56" w:rsidRDefault="00573E56" w:rsidP="00573E5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согласии</w:t>
      </w:r>
      <w:proofErr w:type="gramEnd"/>
      <w:r>
        <w:rPr>
          <w:rFonts w:ascii="Times New Roman" w:hAnsi="Times New Roman" w:cs="Times New Roman"/>
          <w:sz w:val="28"/>
          <w:szCs w:val="28"/>
        </w:rPr>
        <w:t>) принять предложение лица о совершении</w:t>
      </w:r>
    </w:p>
    <w:p w:rsidR="00573E56" w:rsidRDefault="00573E56" w:rsidP="00573E5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_________________________________________________________________.</w:t>
      </w:r>
    </w:p>
    <w:p w:rsidR="00573E56" w:rsidRDefault="00573E56" w:rsidP="00573E5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коррупционного правонарушения)</w:t>
      </w:r>
    </w:p>
    <w:p w:rsidR="00573E56" w:rsidRDefault="00573E56" w:rsidP="00573E5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73E56" w:rsidRDefault="00573E56" w:rsidP="00573E56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73E56" w:rsidRDefault="00573E56" w:rsidP="00573E56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(дата, подпись, инициалы и фамилия)</w:t>
      </w:r>
    </w:p>
    <w:p w:rsidR="00573E56" w:rsidRDefault="00573E56" w:rsidP="00573E5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73E56" w:rsidRDefault="00573E56" w:rsidP="00573E5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73E56" w:rsidRDefault="00573E56" w:rsidP="00573E5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73E56" w:rsidRDefault="00573E56" w:rsidP="00573E5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73E56" w:rsidRDefault="00573E56" w:rsidP="00573E56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Регистрация: № _________________ от "__" _____________ 20__ г.</w:t>
      </w:r>
    </w:p>
    <w:p w:rsidR="00573E56" w:rsidRDefault="00573E56" w:rsidP="00573E5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73E56" w:rsidRDefault="00573E56" w:rsidP="00573E5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73E56" w:rsidRDefault="00573E56" w:rsidP="00573E56">
      <w:pPr>
        <w:rPr>
          <w:sz w:val="28"/>
          <w:szCs w:val="28"/>
        </w:rPr>
      </w:pPr>
    </w:p>
    <w:p w:rsidR="00573E56" w:rsidRDefault="00573E56" w:rsidP="00573E56">
      <w:pPr>
        <w:rPr>
          <w:sz w:val="28"/>
          <w:szCs w:val="28"/>
        </w:rPr>
      </w:pPr>
    </w:p>
    <w:p w:rsidR="00573E56" w:rsidRDefault="00573E56" w:rsidP="00573E56"/>
    <w:p w:rsidR="00573E56" w:rsidRDefault="00573E56" w:rsidP="00573E56"/>
    <w:p w:rsidR="001B551F" w:rsidRDefault="00573E56"/>
    <w:sectPr w:rsidR="001B5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E56"/>
    <w:rsid w:val="00066FB2"/>
    <w:rsid w:val="00573E56"/>
    <w:rsid w:val="008A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73E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73E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2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Ksenia</cp:lastModifiedBy>
  <cp:revision>1</cp:revision>
  <dcterms:created xsi:type="dcterms:W3CDTF">2025-11-27T02:42:00Z</dcterms:created>
  <dcterms:modified xsi:type="dcterms:W3CDTF">2025-11-27T02:43:00Z</dcterms:modified>
</cp:coreProperties>
</file>