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DA" w:rsidRPr="000717DA" w:rsidRDefault="000717DA" w:rsidP="00071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17DA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0717DA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0717DA" w:rsidRPr="000717DA" w:rsidRDefault="000717DA" w:rsidP="00071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6C289D" w:rsidRPr="000717DA" w:rsidRDefault="006C289D" w:rsidP="00071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17D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717DA">
        <w:rPr>
          <w:rFonts w:ascii="Times New Roman" w:hAnsi="Times New Roman" w:cs="Times New Roman"/>
          <w:sz w:val="24"/>
          <w:szCs w:val="24"/>
        </w:rPr>
        <w:t xml:space="preserve"> </w:t>
      </w:r>
      <w:r w:rsidRPr="000717DA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0717DA">
        <w:rPr>
          <w:rFonts w:ascii="Times New Roman" w:hAnsi="Times New Roman" w:cs="Times New Roman"/>
          <w:sz w:val="24"/>
          <w:szCs w:val="24"/>
        </w:rPr>
        <w:t>,</w:t>
      </w:r>
    </w:p>
    <w:p w:rsidR="006C289D" w:rsidRPr="000717DA" w:rsidRDefault="006C289D" w:rsidP="00071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17DA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0717DA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7DA" w:rsidRPr="000717DA" w:rsidRDefault="000717DA" w:rsidP="0007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89D" w:rsidRPr="000717DA" w:rsidRDefault="006C289D" w:rsidP="0007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C289D" w:rsidRPr="000717DA" w:rsidRDefault="006C289D" w:rsidP="0007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об освобождении от отбывания наказания в связи с истечением сроков давности обвинительного приговора</w:t>
      </w:r>
    </w:p>
    <w:p w:rsidR="000717DA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7DA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Приговором</w:t>
      </w:r>
      <w:r w:rsidR="000717DA" w:rsidRPr="000717DA">
        <w:rPr>
          <w:rFonts w:ascii="Times New Roman" w:hAnsi="Times New Roman" w:cs="Times New Roman"/>
          <w:sz w:val="24"/>
          <w:szCs w:val="24"/>
        </w:rPr>
        <w:t xml:space="preserve">   </w:t>
      </w:r>
      <w:r w:rsidRPr="000717D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289D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1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289D" w:rsidRPr="000717DA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 xml:space="preserve">я осужден </w:t>
      </w:r>
      <w:proofErr w:type="gramStart"/>
      <w:r w:rsidRPr="000717D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17DA">
        <w:rPr>
          <w:rFonts w:ascii="Times New Roman" w:hAnsi="Times New Roman" w:cs="Times New Roman"/>
          <w:i/>
          <w:iCs/>
          <w:sz w:val="24"/>
          <w:szCs w:val="24"/>
        </w:rPr>
        <w:t>(указать номера статей УК РФ, их частей)</w:t>
      </w:r>
    </w:p>
    <w:p w:rsidR="006C289D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к</w:t>
      </w:r>
      <w:r w:rsidR="006C289D" w:rsidRPr="0007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17DA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 xml:space="preserve">Однако приговор суда не был приведен в исполнение в срок в связи </w:t>
      </w:r>
      <w:proofErr w:type="gramStart"/>
      <w:r w:rsidRPr="000717D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17DA">
        <w:rPr>
          <w:rFonts w:ascii="Times New Roman" w:hAnsi="Times New Roman" w:cs="Times New Roman"/>
          <w:i/>
          <w:iCs/>
          <w:sz w:val="24"/>
          <w:szCs w:val="24"/>
        </w:rPr>
        <w:t>(указать причины, если они известны, если неизвестны - указать “неизвестными причинами”)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со ст. 83 УК РФ, п. 9 ст. 397 УПК РФ, п. 2 ч. 1 ст. 399 УПК РФ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ПРОШУ: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Освободить меня от отбывания наказания в связи с истечением сроков давности обвинительного приговора.</w:t>
      </w:r>
    </w:p>
    <w:p w:rsidR="000717DA" w:rsidRPr="000717DA" w:rsidRDefault="000717DA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6C289D" w:rsidRPr="000717DA" w:rsidRDefault="006C289D" w:rsidP="006C2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>2. Иные документы, подтверждающие пропуск срока.</w:t>
      </w:r>
    </w:p>
    <w:p w:rsidR="000717DA" w:rsidRPr="000717DA" w:rsidRDefault="000717DA" w:rsidP="006C289D">
      <w:pPr>
        <w:rPr>
          <w:rFonts w:ascii="Times New Roman" w:hAnsi="Times New Roman" w:cs="Times New Roman"/>
          <w:sz w:val="24"/>
          <w:szCs w:val="24"/>
        </w:rPr>
      </w:pPr>
    </w:p>
    <w:p w:rsidR="00DE572A" w:rsidRPr="000717DA" w:rsidRDefault="006C289D" w:rsidP="006C289D">
      <w:pPr>
        <w:rPr>
          <w:rFonts w:ascii="Times New Roman" w:hAnsi="Times New Roman" w:cs="Times New Roman"/>
          <w:sz w:val="24"/>
          <w:szCs w:val="24"/>
        </w:rPr>
      </w:pPr>
      <w:r w:rsidRPr="000717DA">
        <w:rPr>
          <w:rFonts w:ascii="Times New Roman" w:hAnsi="Times New Roman" w:cs="Times New Roman"/>
          <w:sz w:val="24"/>
          <w:szCs w:val="24"/>
        </w:rPr>
        <w:t xml:space="preserve">дата </w:t>
      </w:r>
      <w:r w:rsidR="00071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717DA">
        <w:rPr>
          <w:rFonts w:ascii="Times New Roman" w:hAnsi="Times New Roman" w:cs="Times New Roman"/>
          <w:sz w:val="24"/>
          <w:szCs w:val="24"/>
        </w:rPr>
        <w:t>подпись</w:t>
      </w:r>
    </w:p>
    <w:sectPr w:rsidR="00DE572A" w:rsidRPr="000717DA" w:rsidSect="0029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89D"/>
    <w:rsid w:val="000717DA"/>
    <w:rsid w:val="002917B1"/>
    <w:rsid w:val="006C289D"/>
    <w:rsid w:val="00DE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>Computer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2018-04-02T09:27:00Z</dcterms:created>
  <dcterms:modified xsi:type="dcterms:W3CDTF">2018-04-02T09:46:00Z</dcterms:modified>
</cp:coreProperties>
</file>