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4FCA" w14:textId="77777777" w:rsidR="00E37954" w:rsidRDefault="00E37954" w:rsidP="00D15F08">
      <w:pPr>
        <w:jc w:val="center"/>
        <w:rPr>
          <w:b/>
          <w:sz w:val="28"/>
          <w:szCs w:val="28"/>
        </w:rPr>
      </w:pPr>
    </w:p>
    <w:p w14:paraId="67BFC116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5D8500AD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5A6124D6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33827703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72783F93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4DC09CED" w14:textId="77777777" w:rsidR="00EC795A" w:rsidRDefault="00EC795A" w:rsidP="00D15F0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734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6"/>
        <w:gridCol w:w="119"/>
        <w:gridCol w:w="8"/>
        <w:gridCol w:w="195"/>
        <w:gridCol w:w="196"/>
        <w:gridCol w:w="49"/>
        <w:gridCol w:w="59"/>
        <w:gridCol w:w="87"/>
        <w:gridCol w:w="47"/>
        <w:gridCol w:w="151"/>
        <w:gridCol w:w="46"/>
        <w:gridCol w:w="151"/>
        <w:gridCol w:w="46"/>
        <w:gridCol w:w="151"/>
        <w:gridCol w:w="47"/>
        <w:gridCol w:w="151"/>
        <w:gridCol w:w="47"/>
        <w:gridCol w:w="150"/>
        <w:gridCol w:w="48"/>
        <w:gridCol w:w="149"/>
        <w:gridCol w:w="49"/>
        <w:gridCol w:w="149"/>
        <w:gridCol w:w="48"/>
        <w:gridCol w:w="6"/>
        <w:gridCol w:w="30"/>
        <w:gridCol w:w="45"/>
        <w:gridCol w:w="70"/>
        <w:gridCol w:w="47"/>
        <w:gridCol w:w="8"/>
        <w:gridCol w:w="144"/>
        <w:gridCol w:w="46"/>
        <w:gridCol w:w="153"/>
        <w:gridCol w:w="44"/>
        <w:gridCol w:w="156"/>
        <w:gridCol w:w="42"/>
        <w:gridCol w:w="157"/>
        <w:gridCol w:w="41"/>
        <w:gridCol w:w="88"/>
        <w:gridCol w:w="70"/>
        <w:gridCol w:w="40"/>
        <w:gridCol w:w="29"/>
        <w:gridCol w:w="39"/>
        <w:gridCol w:w="91"/>
        <w:gridCol w:w="39"/>
        <w:gridCol w:w="69"/>
        <w:gridCol w:w="91"/>
        <w:gridCol w:w="48"/>
        <w:gridCol w:w="61"/>
        <w:gridCol w:w="90"/>
        <w:gridCol w:w="109"/>
        <w:gridCol w:w="91"/>
        <w:gridCol w:w="109"/>
        <w:gridCol w:w="99"/>
        <w:gridCol w:w="100"/>
        <w:gridCol w:w="124"/>
        <w:gridCol w:w="76"/>
        <w:gridCol w:w="199"/>
        <w:gridCol w:w="133"/>
        <w:gridCol w:w="67"/>
        <w:gridCol w:w="13"/>
        <w:gridCol w:w="65"/>
        <w:gridCol w:w="112"/>
        <w:gridCol w:w="9"/>
        <w:gridCol w:w="12"/>
        <w:gridCol w:w="186"/>
        <w:gridCol w:w="13"/>
        <w:gridCol w:w="191"/>
        <w:gridCol w:w="8"/>
        <w:gridCol w:w="191"/>
        <w:gridCol w:w="9"/>
        <w:gridCol w:w="191"/>
        <w:gridCol w:w="8"/>
        <w:gridCol w:w="192"/>
        <w:gridCol w:w="8"/>
        <w:gridCol w:w="192"/>
        <w:gridCol w:w="7"/>
        <w:gridCol w:w="193"/>
        <w:gridCol w:w="7"/>
        <w:gridCol w:w="193"/>
        <w:gridCol w:w="6"/>
        <w:gridCol w:w="194"/>
        <w:gridCol w:w="6"/>
        <w:gridCol w:w="199"/>
        <w:gridCol w:w="210"/>
        <w:gridCol w:w="271"/>
      </w:tblGrid>
      <w:tr w:rsidR="00812270" w:rsidRPr="00C43DF7" w14:paraId="5C42DD00" w14:textId="77777777" w:rsidTr="00812270">
        <w:trPr>
          <w:trHeight w:hRule="exact" w:val="397"/>
        </w:trPr>
        <w:tc>
          <w:tcPr>
            <w:tcW w:w="251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049A60" w14:textId="77777777" w:rsidR="00812270" w:rsidRPr="00C43DF7" w:rsidRDefault="00812270" w:rsidP="00812270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A342A6" w14:textId="77777777" w:rsidR="00812270" w:rsidRPr="00C43DF7" w:rsidRDefault="00812270" w:rsidP="00812270">
            <w:pPr>
              <w:rPr>
                <w:sz w:val="16"/>
                <w:szCs w:val="16"/>
              </w:rPr>
            </w:pPr>
          </w:p>
        </w:tc>
        <w:tc>
          <w:tcPr>
            <w:tcW w:w="7275" w:type="dxa"/>
            <w:gridSpan w:val="81"/>
            <w:tcBorders>
              <w:top w:val="single" w:sz="4" w:space="0" w:color="auto"/>
            </w:tcBorders>
            <w:vAlign w:val="center"/>
          </w:tcPr>
          <w:p w14:paraId="784091D3" w14:textId="77777777" w:rsidR="00812270" w:rsidRPr="00D15F08" w:rsidRDefault="00812270" w:rsidP="00812270">
            <w:pPr>
              <w:rPr>
                <w:b/>
                <w:iCs/>
              </w:rPr>
            </w:pPr>
            <w:r w:rsidRPr="00D15F08">
              <w:rPr>
                <w:b/>
                <w:iCs/>
              </w:rPr>
              <w:t xml:space="preserve">УИН                   </w:t>
            </w:r>
          </w:p>
        </w:tc>
        <w:tc>
          <w:tcPr>
            <w:tcW w:w="272" w:type="dxa"/>
            <w:tcBorders>
              <w:top w:val="single" w:sz="4" w:space="0" w:color="auto"/>
            </w:tcBorders>
            <w:vAlign w:val="center"/>
          </w:tcPr>
          <w:p w14:paraId="60273C58" w14:textId="77777777" w:rsidR="00812270" w:rsidRPr="00C43DF7" w:rsidRDefault="00812270" w:rsidP="00812270">
            <w:pPr>
              <w:rPr>
                <w:sz w:val="16"/>
                <w:szCs w:val="16"/>
              </w:rPr>
            </w:pPr>
          </w:p>
        </w:tc>
      </w:tr>
      <w:tr w:rsidR="00812270" w:rsidRPr="00C43DF7" w14:paraId="70EB2AF6" w14:textId="77777777" w:rsidTr="00812270">
        <w:tc>
          <w:tcPr>
            <w:tcW w:w="2519" w:type="dxa"/>
            <w:gridSpan w:val="2"/>
            <w:vMerge w:val="restart"/>
            <w:tcBorders>
              <w:right w:val="single" w:sz="12" w:space="0" w:color="auto"/>
            </w:tcBorders>
          </w:tcPr>
          <w:p w14:paraId="0C252B76" w14:textId="77777777" w:rsidR="00812270" w:rsidRPr="00C43DF7" w:rsidRDefault="00812270" w:rsidP="008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C43DF7"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14:paraId="0900F4E9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4878" w:type="dxa"/>
            <w:gridSpan w:val="57"/>
            <w:tcBorders>
              <w:top w:val="nil"/>
              <w:bottom w:val="single" w:sz="4" w:space="0" w:color="auto"/>
            </w:tcBorders>
            <w:vAlign w:val="bottom"/>
          </w:tcPr>
          <w:p w14:paraId="04C0341D" w14:textId="77777777" w:rsidR="00812270" w:rsidRPr="00C43DF7" w:rsidRDefault="00812270" w:rsidP="00812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14:paraId="5C9BE91E" w14:textId="77777777" w:rsidR="00812270" w:rsidRPr="00C43DF7" w:rsidRDefault="00812270" w:rsidP="00812270">
            <w:pPr>
              <w:jc w:val="center"/>
              <w:rPr>
                <w:sz w:val="16"/>
                <w:szCs w:val="16"/>
              </w:rPr>
            </w:pPr>
            <w:r w:rsidRPr="00C43DF7">
              <w:rPr>
                <w:sz w:val="16"/>
                <w:szCs w:val="16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0A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84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7101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03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06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A54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C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8C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C4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710BE8B4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289C5BB8" w14:textId="77777777" w:rsidTr="00812270">
        <w:tc>
          <w:tcPr>
            <w:tcW w:w="2519" w:type="dxa"/>
            <w:gridSpan w:val="2"/>
            <w:vMerge/>
            <w:tcBorders>
              <w:right w:val="single" w:sz="12" w:space="0" w:color="auto"/>
            </w:tcBorders>
          </w:tcPr>
          <w:p w14:paraId="08DC1D07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14:paraId="7F523A2E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4878" w:type="dxa"/>
            <w:gridSpan w:val="57"/>
            <w:tcBorders>
              <w:top w:val="single" w:sz="4" w:space="0" w:color="auto"/>
            </w:tcBorders>
          </w:tcPr>
          <w:p w14:paraId="108EF019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4"/>
          </w:tcPr>
          <w:p w14:paraId="569DAC72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79ED888C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</w:tr>
      <w:tr w:rsidR="00812270" w:rsidRPr="00C43DF7" w14:paraId="1907A5F3" w14:textId="77777777" w:rsidTr="00812270">
        <w:tc>
          <w:tcPr>
            <w:tcW w:w="2519" w:type="dxa"/>
            <w:gridSpan w:val="2"/>
            <w:tcBorders>
              <w:right w:val="single" w:sz="12" w:space="0" w:color="auto"/>
            </w:tcBorders>
          </w:tcPr>
          <w:p w14:paraId="11777B3D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FBF7B06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0E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CC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55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689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CB6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D3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4AF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D2B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3AD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F0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14:paraId="4C8E7203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2893" w:type="dxa"/>
            <w:gridSpan w:val="36"/>
            <w:tcBorders>
              <w:top w:val="nil"/>
              <w:bottom w:val="single" w:sz="4" w:space="0" w:color="auto"/>
            </w:tcBorders>
            <w:vAlign w:val="bottom"/>
          </w:tcPr>
          <w:p w14:paraId="0FB8BCED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14:paraId="3D348FCA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FAFF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CE7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B68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FD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1F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A9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3A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716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5C7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248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1E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03B38526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0508F632" w14:textId="77777777" w:rsidTr="00812270">
        <w:tc>
          <w:tcPr>
            <w:tcW w:w="2519" w:type="dxa"/>
            <w:gridSpan w:val="2"/>
            <w:tcBorders>
              <w:right w:val="single" w:sz="12" w:space="0" w:color="auto"/>
            </w:tcBorders>
          </w:tcPr>
          <w:p w14:paraId="55761605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14:paraId="2E37A73E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1971" w:type="dxa"/>
            <w:gridSpan w:val="19"/>
            <w:tcBorders>
              <w:top w:val="single" w:sz="4" w:space="0" w:color="auto"/>
            </w:tcBorders>
          </w:tcPr>
          <w:p w14:paraId="2817BECE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14:paraId="31FFB10A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2893" w:type="dxa"/>
            <w:gridSpan w:val="36"/>
          </w:tcPr>
          <w:p w14:paraId="39379C0F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14:paraId="256AB39B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2215" w:type="dxa"/>
            <w:gridSpan w:val="22"/>
          </w:tcPr>
          <w:p w14:paraId="09791814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(код ОКТМО)</w:t>
            </w:r>
          </w:p>
        </w:tc>
        <w:tc>
          <w:tcPr>
            <w:tcW w:w="272" w:type="dxa"/>
          </w:tcPr>
          <w:p w14:paraId="059D77C8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</w:tr>
      <w:tr w:rsidR="00812270" w:rsidRPr="00C43DF7" w14:paraId="73DB3D4C" w14:textId="77777777" w:rsidTr="00812270">
        <w:tc>
          <w:tcPr>
            <w:tcW w:w="2519" w:type="dxa"/>
            <w:gridSpan w:val="2"/>
            <w:tcBorders>
              <w:right w:val="single" w:sz="12" w:space="0" w:color="auto"/>
            </w:tcBorders>
            <w:vAlign w:val="bottom"/>
          </w:tcPr>
          <w:p w14:paraId="43D99B07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0E1D4499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806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8A0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FA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99D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6B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3E2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BD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004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BA31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A0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FB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45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A5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5901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D8D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152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2D7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534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47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12D6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14:paraId="40BF7AAD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в</w:t>
            </w:r>
          </w:p>
        </w:tc>
        <w:tc>
          <w:tcPr>
            <w:tcW w:w="3104" w:type="dxa"/>
            <w:gridSpan w:val="31"/>
            <w:tcBorders>
              <w:top w:val="nil"/>
              <w:bottom w:val="single" w:sz="4" w:space="0" w:color="auto"/>
            </w:tcBorders>
            <w:vAlign w:val="bottom"/>
          </w:tcPr>
          <w:p w14:paraId="0CD21E03" w14:textId="77777777" w:rsidR="00812270" w:rsidRPr="00C43DF7" w:rsidRDefault="00812270" w:rsidP="00812270">
            <w:pPr>
              <w:jc w:val="center"/>
              <w:rPr>
                <w:sz w:val="16"/>
                <w:szCs w:val="16"/>
              </w:rPr>
            </w:pPr>
            <w:r w:rsidRPr="00616A20">
              <w:rPr>
                <w:sz w:val="16"/>
                <w:szCs w:val="16"/>
              </w:rPr>
              <w:t xml:space="preserve">ОКЦ № 7 ГУ Банка России по ЦФО//УФК по Тульской области, </w:t>
            </w:r>
            <w:proofErr w:type="spellStart"/>
            <w:r w:rsidRPr="00616A20">
              <w:rPr>
                <w:sz w:val="16"/>
                <w:szCs w:val="16"/>
              </w:rPr>
              <w:t>г.Тула</w:t>
            </w:r>
            <w:proofErr w:type="spellEnd"/>
          </w:p>
        </w:tc>
        <w:tc>
          <w:tcPr>
            <w:tcW w:w="272" w:type="dxa"/>
            <w:vAlign w:val="bottom"/>
          </w:tcPr>
          <w:p w14:paraId="73D6006D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2D48DB46" w14:textId="77777777" w:rsidTr="00812270">
        <w:tc>
          <w:tcPr>
            <w:tcW w:w="2519" w:type="dxa"/>
            <w:gridSpan w:val="2"/>
            <w:tcBorders>
              <w:right w:val="single" w:sz="12" w:space="0" w:color="auto"/>
            </w:tcBorders>
          </w:tcPr>
          <w:p w14:paraId="3CCB756F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14:paraId="646501A8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3963" w:type="dxa"/>
            <w:gridSpan w:val="48"/>
            <w:tcBorders>
              <w:top w:val="single" w:sz="4" w:space="0" w:color="auto"/>
            </w:tcBorders>
          </w:tcPr>
          <w:p w14:paraId="11FD7E2C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08" w:type="dxa"/>
            <w:gridSpan w:val="2"/>
          </w:tcPr>
          <w:p w14:paraId="44DE264A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31"/>
          </w:tcPr>
          <w:p w14:paraId="196FC997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(наименование банка)</w:t>
            </w:r>
          </w:p>
        </w:tc>
        <w:tc>
          <w:tcPr>
            <w:tcW w:w="272" w:type="dxa"/>
          </w:tcPr>
          <w:p w14:paraId="70955E20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</w:tr>
      <w:tr w:rsidR="00812270" w:rsidRPr="00C43DF7" w14:paraId="1311E896" w14:textId="77777777" w:rsidTr="00812270">
        <w:tc>
          <w:tcPr>
            <w:tcW w:w="2512" w:type="dxa"/>
            <w:tcBorders>
              <w:right w:val="single" w:sz="12" w:space="0" w:color="auto"/>
            </w:tcBorders>
            <w:vAlign w:val="center"/>
          </w:tcPr>
          <w:p w14:paraId="5F10EAC3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center"/>
          </w:tcPr>
          <w:p w14:paraId="270B2EFB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4"/>
            <w:tcBorders>
              <w:right w:val="single" w:sz="4" w:space="0" w:color="auto"/>
            </w:tcBorders>
            <w:vAlign w:val="center"/>
          </w:tcPr>
          <w:p w14:paraId="73161B7D" w14:textId="77777777" w:rsidR="00812270" w:rsidRPr="00C43DF7" w:rsidRDefault="00812270" w:rsidP="00812270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БИК:</w:t>
            </w: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6F1D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A2B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D4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9E67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A332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D7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94D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C73F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F2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4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992B" w14:textId="77777777" w:rsidR="00812270" w:rsidRPr="00C43DF7" w:rsidRDefault="00812270" w:rsidP="00812270">
            <w:pPr>
              <w:ind w:right="57"/>
              <w:jc w:val="right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Кор./</w:t>
            </w:r>
            <w:proofErr w:type="spellStart"/>
            <w:r w:rsidRPr="00C43DF7">
              <w:rPr>
                <w:sz w:val="18"/>
                <w:szCs w:val="18"/>
              </w:rPr>
              <w:t>сч</w:t>
            </w:r>
            <w:proofErr w:type="spellEnd"/>
            <w:r w:rsidRPr="00C43DF7">
              <w:rPr>
                <w:sz w:val="18"/>
                <w:szCs w:val="18"/>
              </w:rPr>
              <w:t>.: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CD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B3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77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F5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D8FF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9C1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70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2F7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2D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E302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E4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CD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130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5FE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573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6A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624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B57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8AA1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C87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vAlign w:val="center"/>
          </w:tcPr>
          <w:p w14:paraId="1692A6B3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78A7D35E" w14:textId="77777777" w:rsidTr="00812270">
        <w:tc>
          <w:tcPr>
            <w:tcW w:w="2512" w:type="dxa"/>
            <w:tcBorders>
              <w:right w:val="single" w:sz="12" w:space="0" w:color="auto"/>
            </w:tcBorders>
          </w:tcPr>
          <w:p w14:paraId="311487E1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7BAD7DDA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449" w:type="dxa"/>
            <w:gridSpan w:val="4"/>
          </w:tcPr>
          <w:p w14:paraId="49C22076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3"/>
          </w:tcPr>
          <w:p w14:paraId="376429E8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13"/>
          </w:tcPr>
          <w:p w14:paraId="18A8775C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4001" w:type="dxa"/>
            <w:gridSpan w:val="42"/>
            <w:tcBorders>
              <w:bottom w:val="single" w:sz="4" w:space="0" w:color="auto"/>
            </w:tcBorders>
          </w:tcPr>
          <w:p w14:paraId="11F7C23E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</w:tcPr>
          <w:p w14:paraId="68E37261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</w:tr>
      <w:tr w:rsidR="00812270" w:rsidRPr="00C43DF7" w14:paraId="2B540DAE" w14:textId="77777777" w:rsidTr="00812270">
        <w:tc>
          <w:tcPr>
            <w:tcW w:w="2512" w:type="dxa"/>
            <w:tcBorders>
              <w:right w:val="single" w:sz="12" w:space="0" w:color="auto"/>
            </w:tcBorders>
            <w:vAlign w:val="bottom"/>
          </w:tcPr>
          <w:p w14:paraId="5964BF13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bottom"/>
          </w:tcPr>
          <w:p w14:paraId="0903148C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36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637EDC3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</w:rPr>
              <w:t>государственная пошлина в суд</w:t>
            </w:r>
          </w:p>
        </w:tc>
        <w:tc>
          <w:tcPr>
            <w:tcW w:w="1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A946C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1512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AE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F66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55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C94D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406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4BC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FDF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F41A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E56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A80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8B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D60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03F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89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28B" w14:textId="4FD70867" w:rsidR="00812270" w:rsidRPr="00616A20" w:rsidRDefault="00705D60" w:rsidP="00812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15E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6029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F68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EB95" w14:textId="77777777" w:rsidR="00812270" w:rsidRPr="00C43DF7" w:rsidRDefault="00812270" w:rsidP="00812270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vAlign w:val="bottom"/>
          </w:tcPr>
          <w:p w14:paraId="50F392D0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3CA46E0D" w14:textId="77777777" w:rsidTr="00812270">
        <w:tc>
          <w:tcPr>
            <w:tcW w:w="2512" w:type="dxa"/>
            <w:tcBorders>
              <w:right w:val="single" w:sz="12" w:space="0" w:color="auto"/>
            </w:tcBorders>
          </w:tcPr>
          <w:p w14:paraId="529D9710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02B92C44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3282" w:type="dxa"/>
            <w:gridSpan w:val="40"/>
            <w:tcBorders>
              <w:top w:val="single" w:sz="4" w:space="0" w:color="auto"/>
            </w:tcBorders>
          </w:tcPr>
          <w:p w14:paraId="14E3CBF4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4001" w:type="dxa"/>
            <w:gridSpan w:val="42"/>
          </w:tcPr>
          <w:p w14:paraId="0213F94F" w14:textId="77777777" w:rsidR="00812270" w:rsidRPr="00C43DF7" w:rsidRDefault="00812270" w:rsidP="00812270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(код бюджетной классификации)</w:t>
            </w:r>
          </w:p>
        </w:tc>
        <w:tc>
          <w:tcPr>
            <w:tcW w:w="272" w:type="dxa"/>
          </w:tcPr>
          <w:p w14:paraId="534FEF84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</w:tr>
      <w:tr w:rsidR="00812270" w:rsidRPr="00C43DF7" w14:paraId="35950E86" w14:textId="77777777" w:rsidTr="00812270">
        <w:tc>
          <w:tcPr>
            <w:tcW w:w="2512" w:type="dxa"/>
            <w:tcBorders>
              <w:right w:val="single" w:sz="12" w:space="0" w:color="auto"/>
            </w:tcBorders>
            <w:vAlign w:val="bottom"/>
          </w:tcPr>
          <w:p w14:paraId="0B1EC410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bottom"/>
          </w:tcPr>
          <w:p w14:paraId="36545D66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19"/>
            <w:vAlign w:val="bottom"/>
          </w:tcPr>
          <w:p w14:paraId="5D8FE5C0" w14:textId="77777777" w:rsidR="00812270" w:rsidRPr="00C43DF7" w:rsidRDefault="00812270" w:rsidP="00812270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Плательщик (Ф. И. О.)</w:t>
            </w:r>
          </w:p>
        </w:tc>
        <w:tc>
          <w:tcPr>
            <w:tcW w:w="5453" w:type="dxa"/>
            <w:gridSpan w:val="63"/>
            <w:tcBorders>
              <w:top w:val="nil"/>
              <w:bottom w:val="single" w:sz="4" w:space="0" w:color="auto"/>
            </w:tcBorders>
            <w:vAlign w:val="bottom"/>
          </w:tcPr>
          <w:p w14:paraId="746DCC77" w14:textId="77777777" w:rsidR="00812270" w:rsidRPr="00D15F08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vAlign w:val="bottom"/>
          </w:tcPr>
          <w:p w14:paraId="3349E9A4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5BB8BCA9" w14:textId="77777777" w:rsidTr="00812270">
        <w:tc>
          <w:tcPr>
            <w:tcW w:w="2512" w:type="dxa"/>
            <w:tcBorders>
              <w:right w:val="single" w:sz="12" w:space="0" w:color="auto"/>
            </w:tcBorders>
          </w:tcPr>
          <w:p w14:paraId="325AEB45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65007F92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gridSpan w:val="19"/>
          </w:tcPr>
          <w:p w14:paraId="5F2AE525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5453" w:type="dxa"/>
            <w:gridSpan w:val="63"/>
          </w:tcPr>
          <w:p w14:paraId="0BA5A5DE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6CD8FEED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</w:tr>
      <w:tr w:rsidR="00812270" w:rsidRPr="00C43DF7" w14:paraId="02E9C04E" w14:textId="77777777" w:rsidTr="00812270">
        <w:tc>
          <w:tcPr>
            <w:tcW w:w="2512" w:type="dxa"/>
            <w:tcBorders>
              <w:right w:val="single" w:sz="12" w:space="0" w:color="auto"/>
            </w:tcBorders>
            <w:vAlign w:val="bottom"/>
          </w:tcPr>
          <w:p w14:paraId="592A9541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bottom"/>
          </w:tcPr>
          <w:p w14:paraId="51ACD41A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gridSpan w:val="17"/>
            <w:vAlign w:val="bottom"/>
          </w:tcPr>
          <w:p w14:paraId="6E51BC17" w14:textId="77777777" w:rsidR="00812270" w:rsidRPr="00C43DF7" w:rsidRDefault="00812270" w:rsidP="00812270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51" w:type="dxa"/>
            <w:gridSpan w:val="65"/>
            <w:tcBorders>
              <w:top w:val="nil"/>
              <w:bottom w:val="single" w:sz="4" w:space="0" w:color="auto"/>
            </w:tcBorders>
            <w:vAlign w:val="bottom"/>
          </w:tcPr>
          <w:p w14:paraId="50A9A59B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vAlign w:val="bottom"/>
          </w:tcPr>
          <w:p w14:paraId="174310D7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4C17E1C7" w14:textId="77777777" w:rsidTr="00812270">
        <w:tc>
          <w:tcPr>
            <w:tcW w:w="2512" w:type="dxa"/>
            <w:tcBorders>
              <w:right w:val="single" w:sz="12" w:space="0" w:color="auto"/>
            </w:tcBorders>
          </w:tcPr>
          <w:p w14:paraId="5C832CA7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2F54E4FA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1632" w:type="dxa"/>
            <w:gridSpan w:val="17"/>
          </w:tcPr>
          <w:p w14:paraId="66E12149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5651" w:type="dxa"/>
            <w:gridSpan w:val="65"/>
          </w:tcPr>
          <w:p w14:paraId="65C6DEE2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</w:tcPr>
          <w:p w14:paraId="19617D7D" w14:textId="77777777" w:rsidR="00812270" w:rsidRPr="00C43DF7" w:rsidRDefault="00812270" w:rsidP="00812270">
            <w:pPr>
              <w:rPr>
                <w:sz w:val="4"/>
                <w:szCs w:val="4"/>
              </w:rPr>
            </w:pPr>
          </w:p>
        </w:tc>
      </w:tr>
      <w:tr w:rsidR="00812270" w:rsidRPr="00C43DF7" w14:paraId="68C444F8" w14:textId="77777777" w:rsidTr="00812270">
        <w:tc>
          <w:tcPr>
            <w:tcW w:w="2512" w:type="dxa"/>
            <w:tcBorders>
              <w:right w:val="single" w:sz="12" w:space="0" w:color="auto"/>
            </w:tcBorders>
            <w:vAlign w:val="center"/>
          </w:tcPr>
          <w:p w14:paraId="4B3D6011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center"/>
          </w:tcPr>
          <w:p w14:paraId="0C9B3EAD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13"/>
            <w:tcBorders>
              <w:right w:val="single" w:sz="4" w:space="0" w:color="auto"/>
            </w:tcBorders>
            <w:vAlign w:val="center"/>
          </w:tcPr>
          <w:p w14:paraId="3AC025CD" w14:textId="77777777" w:rsidR="00812270" w:rsidRPr="00C43DF7" w:rsidRDefault="00812270" w:rsidP="00812270">
            <w:pPr>
              <w:rPr>
                <w:sz w:val="14"/>
                <w:szCs w:val="14"/>
              </w:rPr>
            </w:pPr>
            <w:r w:rsidRPr="00C43DF7">
              <w:rPr>
                <w:sz w:val="14"/>
                <w:szCs w:val="14"/>
              </w:rPr>
              <w:t>ИНН плательщика: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0BA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05D0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A1F3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99D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636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57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9724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E26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B20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13D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EBF0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A2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184D" w14:textId="77777777" w:rsidR="00812270" w:rsidRPr="00C43DF7" w:rsidRDefault="00812270" w:rsidP="00812270">
            <w:pPr>
              <w:jc w:val="center"/>
              <w:rPr>
                <w:sz w:val="14"/>
                <w:szCs w:val="14"/>
              </w:rPr>
            </w:pPr>
            <w:r w:rsidRPr="00C43DF7">
              <w:rPr>
                <w:sz w:val="14"/>
                <w:szCs w:val="14"/>
              </w:rPr>
              <w:t>№ л/с плательщика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9E6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3EB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B6A2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CDB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BCC1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0D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2CCD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7A62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723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2C5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2D3A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5DB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vAlign w:val="center"/>
          </w:tcPr>
          <w:p w14:paraId="70AAEFF4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7971A77C" w14:textId="77777777" w:rsidTr="00812270">
        <w:tc>
          <w:tcPr>
            <w:tcW w:w="2512" w:type="dxa"/>
            <w:tcBorders>
              <w:right w:val="single" w:sz="12" w:space="0" w:color="auto"/>
            </w:tcBorders>
          </w:tcPr>
          <w:p w14:paraId="4C96DC7F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5295DE62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13"/>
          </w:tcPr>
          <w:p w14:paraId="5A81452B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2"/>
          </w:tcPr>
          <w:p w14:paraId="2C476E38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13"/>
          </w:tcPr>
          <w:p w14:paraId="4B5C2DE3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4"/>
          </w:tcPr>
          <w:p w14:paraId="2A594B9C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3EB679F6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</w:tr>
      <w:tr w:rsidR="00812270" w:rsidRPr="00C43DF7" w14:paraId="0ABE8B43" w14:textId="77777777" w:rsidTr="00812270">
        <w:tc>
          <w:tcPr>
            <w:tcW w:w="2512" w:type="dxa"/>
            <w:vMerge w:val="restart"/>
            <w:tcBorders>
              <w:right w:val="single" w:sz="12" w:space="0" w:color="auto"/>
            </w:tcBorders>
            <w:vAlign w:val="bottom"/>
          </w:tcPr>
          <w:p w14:paraId="18332713" w14:textId="77777777" w:rsidR="00812270" w:rsidRPr="00C43DF7" w:rsidRDefault="00812270" w:rsidP="00812270">
            <w:pPr>
              <w:jc w:val="center"/>
              <w:rPr>
                <w:b/>
                <w:bCs/>
                <w:sz w:val="18"/>
                <w:szCs w:val="18"/>
              </w:rPr>
            </w:pPr>
            <w:r w:rsidRPr="00C43DF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bottom"/>
          </w:tcPr>
          <w:p w14:paraId="7D6ED472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5"/>
            <w:vAlign w:val="bottom"/>
          </w:tcPr>
          <w:p w14:paraId="1FD923BC" w14:textId="77777777" w:rsidR="00812270" w:rsidRPr="00C43DF7" w:rsidRDefault="00812270" w:rsidP="00812270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Платеж по сроку:</w:t>
            </w:r>
          </w:p>
        </w:tc>
        <w:tc>
          <w:tcPr>
            <w:tcW w:w="1809" w:type="dxa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14:paraId="683CA2C2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3"/>
            <w:vAlign w:val="bottom"/>
          </w:tcPr>
          <w:p w14:paraId="793CE6E8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Сумма налога (сбора):</w:t>
            </w:r>
          </w:p>
        </w:tc>
        <w:tc>
          <w:tcPr>
            <w:tcW w:w="2194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30734AD8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vAlign w:val="bottom"/>
          </w:tcPr>
          <w:p w14:paraId="520AFDFC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59B4A1D7" w14:textId="77777777" w:rsidTr="00812270">
        <w:tc>
          <w:tcPr>
            <w:tcW w:w="2512" w:type="dxa"/>
            <w:vMerge/>
            <w:tcBorders>
              <w:right w:val="single" w:sz="12" w:space="0" w:color="auto"/>
            </w:tcBorders>
          </w:tcPr>
          <w:p w14:paraId="4AF12D3B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21610A80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15"/>
          </w:tcPr>
          <w:p w14:paraId="22DC90B7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4"/>
          </w:tcPr>
          <w:p w14:paraId="02A88983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3"/>
          </w:tcPr>
          <w:p w14:paraId="16B00F94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0"/>
          </w:tcPr>
          <w:p w14:paraId="7B5261F4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2284BF89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</w:tr>
      <w:tr w:rsidR="00812270" w:rsidRPr="00C43DF7" w14:paraId="7A1F8947" w14:textId="77777777" w:rsidTr="00812270">
        <w:tc>
          <w:tcPr>
            <w:tcW w:w="2512" w:type="dxa"/>
            <w:vMerge/>
            <w:tcBorders>
              <w:right w:val="single" w:sz="12" w:space="0" w:color="auto"/>
            </w:tcBorders>
            <w:vAlign w:val="bottom"/>
          </w:tcPr>
          <w:p w14:paraId="01B1A25B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  <w:vAlign w:val="bottom"/>
          </w:tcPr>
          <w:p w14:paraId="16AE2A18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5"/>
            <w:vAlign w:val="bottom"/>
          </w:tcPr>
          <w:p w14:paraId="32919491" w14:textId="77777777" w:rsidR="00812270" w:rsidRPr="00C43DF7" w:rsidRDefault="00812270" w:rsidP="00812270">
            <w:pPr>
              <w:rPr>
                <w:spacing w:val="-2"/>
                <w:sz w:val="18"/>
                <w:szCs w:val="18"/>
              </w:rPr>
            </w:pPr>
            <w:r w:rsidRPr="00C43DF7">
              <w:rPr>
                <w:spacing w:val="-2"/>
                <w:sz w:val="18"/>
                <w:szCs w:val="18"/>
              </w:rPr>
              <w:t>Пеня:</w:t>
            </w:r>
          </w:p>
        </w:tc>
        <w:tc>
          <w:tcPr>
            <w:tcW w:w="1599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5FD51D9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14:paraId="3239BD23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Штраф:</w:t>
            </w:r>
          </w:p>
        </w:tc>
        <w:tc>
          <w:tcPr>
            <w:tcW w:w="1585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6C19B03E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15"/>
            <w:vAlign w:val="bottom"/>
          </w:tcPr>
          <w:p w14:paraId="308B3422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Итого к уплате:</w:t>
            </w:r>
          </w:p>
        </w:tc>
        <w:tc>
          <w:tcPr>
            <w:tcW w:w="1596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675BCEB2" w14:textId="77777777" w:rsidR="00812270" w:rsidRPr="00C43DF7" w:rsidRDefault="00812270" w:rsidP="0081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vAlign w:val="bottom"/>
          </w:tcPr>
          <w:p w14:paraId="48157468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1A73A914" w14:textId="77777777" w:rsidTr="00812270">
        <w:tc>
          <w:tcPr>
            <w:tcW w:w="2512" w:type="dxa"/>
            <w:tcBorders>
              <w:right w:val="single" w:sz="12" w:space="0" w:color="auto"/>
            </w:tcBorders>
          </w:tcPr>
          <w:p w14:paraId="26E25E48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</w:tcBorders>
          </w:tcPr>
          <w:p w14:paraId="5547C2CD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gridSpan w:val="5"/>
          </w:tcPr>
          <w:p w14:paraId="3D0919B9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gridSpan w:val="19"/>
          </w:tcPr>
          <w:p w14:paraId="212CB396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9"/>
          </w:tcPr>
          <w:p w14:paraId="4AF2521D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0"/>
          </w:tcPr>
          <w:p w14:paraId="4D450D75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15"/>
          </w:tcPr>
          <w:p w14:paraId="6D22230F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14"/>
          </w:tcPr>
          <w:p w14:paraId="51A7E352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30C897C8" w14:textId="77777777" w:rsidR="00812270" w:rsidRPr="00C43DF7" w:rsidRDefault="00812270" w:rsidP="00812270">
            <w:pPr>
              <w:rPr>
                <w:sz w:val="2"/>
                <w:szCs w:val="2"/>
              </w:rPr>
            </w:pPr>
          </w:p>
        </w:tc>
      </w:tr>
      <w:tr w:rsidR="00812270" w:rsidRPr="00C43DF7" w14:paraId="3748E089" w14:textId="77777777" w:rsidTr="00812270">
        <w:trPr>
          <w:trHeight w:hRule="exact" w:val="198"/>
        </w:trPr>
        <w:tc>
          <w:tcPr>
            <w:tcW w:w="2512" w:type="dxa"/>
            <w:tcBorders>
              <w:bottom w:val="nil"/>
              <w:right w:val="single" w:sz="12" w:space="0" w:color="auto"/>
            </w:tcBorders>
            <w:vAlign w:val="center"/>
          </w:tcPr>
          <w:p w14:paraId="622A1A70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0445210B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  <w:tc>
          <w:tcPr>
            <w:tcW w:w="4811" w:type="dxa"/>
            <w:gridSpan w:val="56"/>
            <w:tcBorders>
              <w:bottom w:val="nil"/>
            </w:tcBorders>
            <w:vAlign w:val="center"/>
          </w:tcPr>
          <w:p w14:paraId="6B115B1D" w14:textId="77777777" w:rsidR="00812270" w:rsidRPr="00C43DF7" w:rsidRDefault="00812270" w:rsidP="00812270">
            <w:pPr>
              <w:rPr>
                <w:b/>
                <w:bCs/>
                <w:spacing w:val="-2"/>
                <w:sz w:val="18"/>
                <w:szCs w:val="18"/>
              </w:rPr>
            </w:pPr>
            <w:r w:rsidRPr="00C43DF7">
              <w:rPr>
                <w:b/>
                <w:bCs/>
                <w:spacing w:val="-2"/>
                <w:sz w:val="18"/>
                <w:szCs w:val="18"/>
              </w:rPr>
              <w:t xml:space="preserve">Плательщик (подпись):  </w:t>
            </w:r>
          </w:p>
        </w:tc>
        <w:tc>
          <w:tcPr>
            <w:tcW w:w="2472" w:type="dxa"/>
            <w:gridSpan w:val="26"/>
            <w:tcBorders>
              <w:bottom w:val="nil"/>
            </w:tcBorders>
            <w:vAlign w:val="center"/>
          </w:tcPr>
          <w:p w14:paraId="13E1699D" w14:textId="77777777" w:rsidR="00812270" w:rsidRPr="00C43DF7" w:rsidRDefault="00812270" w:rsidP="00812270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 xml:space="preserve">Дата:  </w:t>
            </w:r>
          </w:p>
        </w:tc>
        <w:tc>
          <w:tcPr>
            <w:tcW w:w="272" w:type="dxa"/>
            <w:tcBorders>
              <w:bottom w:val="nil"/>
            </w:tcBorders>
            <w:vAlign w:val="center"/>
          </w:tcPr>
          <w:p w14:paraId="499D6C19" w14:textId="77777777" w:rsidR="00812270" w:rsidRPr="00C43DF7" w:rsidRDefault="00812270" w:rsidP="00812270">
            <w:pPr>
              <w:rPr>
                <w:sz w:val="18"/>
                <w:szCs w:val="18"/>
              </w:rPr>
            </w:pPr>
          </w:p>
        </w:tc>
      </w:tr>
      <w:tr w:rsidR="00812270" w:rsidRPr="00C43DF7" w14:paraId="05EB5E4A" w14:textId="77777777" w:rsidTr="00812270">
        <w:trPr>
          <w:trHeight w:hRule="exact" w:val="170"/>
        </w:trPr>
        <w:tc>
          <w:tcPr>
            <w:tcW w:w="251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DABF5D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FEC1339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  <w:tc>
          <w:tcPr>
            <w:tcW w:w="7283" w:type="dxa"/>
            <w:gridSpan w:val="8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EAA53A4" w14:textId="77777777" w:rsidR="00812270" w:rsidRPr="00C43DF7" w:rsidRDefault="00812270" w:rsidP="00812270">
            <w:pPr>
              <w:rPr>
                <w:i/>
                <w:iCs/>
                <w:sz w:val="12"/>
                <w:szCs w:val="12"/>
              </w:rPr>
            </w:pPr>
            <w:r w:rsidRPr="00C43DF7">
              <w:rPr>
                <w:i/>
                <w:iCs/>
                <w:sz w:val="12"/>
                <w:szCs w:val="12"/>
              </w:rPr>
              <w:t>* или иной государственный орган исполнительной власти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7579491" w14:textId="77777777" w:rsidR="00812270" w:rsidRPr="00C43DF7" w:rsidRDefault="00812270" w:rsidP="00812270">
            <w:pPr>
              <w:rPr>
                <w:sz w:val="12"/>
                <w:szCs w:val="12"/>
              </w:rPr>
            </w:pPr>
          </w:p>
        </w:tc>
      </w:tr>
    </w:tbl>
    <w:p w14:paraId="4CDD2F06" w14:textId="77777777" w:rsidR="00EC795A" w:rsidRDefault="00EC795A" w:rsidP="00D15F08">
      <w:pPr>
        <w:jc w:val="center"/>
        <w:rPr>
          <w:b/>
          <w:sz w:val="28"/>
          <w:szCs w:val="28"/>
        </w:rPr>
      </w:pPr>
    </w:p>
    <w:tbl>
      <w:tblPr>
        <w:tblpPr w:leftFromText="180" w:rightFromText="180" w:horzAnchor="margin" w:tblpY="108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27"/>
        <w:gridCol w:w="196"/>
        <w:gridCol w:w="197"/>
        <w:gridCol w:w="56"/>
        <w:gridCol w:w="61"/>
        <w:gridCol w:w="81"/>
        <w:gridCol w:w="55"/>
        <w:gridCol w:w="143"/>
        <w:gridCol w:w="54"/>
        <w:gridCol w:w="143"/>
        <w:gridCol w:w="54"/>
        <w:gridCol w:w="143"/>
        <w:gridCol w:w="55"/>
        <w:gridCol w:w="143"/>
        <w:gridCol w:w="55"/>
        <w:gridCol w:w="142"/>
        <w:gridCol w:w="56"/>
        <w:gridCol w:w="141"/>
        <w:gridCol w:w="57"/>
        <w:gridCol w:w="141"/>
        <w:gridCol w:w="56"/>
        <w:gridCol w:w="6"/>
        <w:gridCol w:w="22"/>
        <w:gridCol w:w="53"/>
        <w:gridCol w:w="62"/>
        <w:gridCol w:w="55"/>
        <w:gridCol w:w="8"/>
        <w:gridCol w:w="136"/>
        <w:gridCol w:w="54"/>
        <w:gridCol w:w="145"/>
        <w:gridCol w:w="52"/>
        <w:gridCol w:w="148"/>
        <w:gridCol w:w="50"/>
        <w:gridCol w:w="148"/>
        <w:gridCol w:w="49"/>
        <w:gridCol w:w="88"/>
        <w:gridCol w:w="62"/>
        <w:gridCol w:w="48"/>
        <w:gridCol w:w="29"/>
        <w:gridCol w:w="39"/>
        <w:gridCol w:w="83"/>
        <w:gridCol w:w="47"/>
        <w:gridCol w:w="69"/>
        <w:gridCol w:w="83"/>
        <w:gridCol w:w="56"/>
        <w:gridCol w:w="61"/>
        <w:gridCol w:w="82"/>
        <w:gridCol w:w="117"/>
        <w:gridCol w:w="83"/>
        <w:gridCol w:w="117"/>
        <w:gridCol w:w="91"/>
        <w:gridCol w:w="108"/>
        <w:gridCol w:w="124"/>
        <w:gridCol w:w="76"/>
        <w:gridCol w:w="199"/>
        <w:gridCol w:w="133"/>
        <w:gridCol w:w="67"/>
        <w:gridCol w:w="13"/>
        <w:gridCol w:w="59"/>
        <w:gridCol w:w="112"/>
        <w:gridCol w:w="15"/>
        <w:gridCol w:w="12"/>
        <w:gridCol w:w="179"/>
        <w:gridCol w:w="19"/>
        <w:gridCol w:w="190"/>
        <w:gridCol w:w="8"/>
        <w:gridCol w:w="190"/>
        <w:gridCol w:w="9"/>
        <w:gridCol w:w="190"/>
        <w:gridCol w:w="8"/>
        <w:gridCol w:w="191"/>
        <w:gridCol w:w="8"/>
        <w:gridCol w:w="191"/>
        <w:gridCol w:w="7"/>
        <w:gridCol w:w="192"/>
        <w:gridCol w:w="7"/>
        <w:gridCol w:w="192"/>
        <w:gridCol w:w="6"/>
        <w:gridCol w:w="193"/>
        <w:gridCol w:w="6"/>
        <w:gridCol w:w="198"/>
        <w:gridCol w:w="209"/>
        <w:gridCol w:w="271"/>
      </w:tblGrid>
      <w:tr w:rsidR="00812270" w:rsidRPr="00C43DF7" w14:paraId="35131B39" w14:textId="77777777" w:rsidTr="00DE1277">
        <w:trPr>
          <w:trHeight w:hRule="exact" w:val="397"/>
        </w:trPr>
        <w:tc>
          <w:tcPr>
            <w:tcW w:w="25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2381FD" w14:textId="77777777" w:rsidR="00812270" w:rsidRPr="00C43DF7" w:rsidRDefault="00812270" w:rsidP="00DE1277">
            <w:pPr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3E8794" w14:textId="77777777" w:rsidR="00812270" w:rsidRPr="00C43DF7" w:rsidRDefault="00812270" w:rsidP="00DE1277">
            <w:pPr>
              <w:rPr>
                <w:sz w:val="16"/>
                <w:szCs w:val="16"/>
              </w:rPr>
            </w:pPr>
          </w:p>
        </w:tc>
        <w:tc>
          <w:tcPr>
            <w:tcW w:w="7287" w:type="dxa"/>
            <w:gridSpan w:val="81"/>
            <w:tcBorders>
              <w:top w:val="single" w:sz="4" w:space="0" w:color="auto"/>
            </w:tcBorders>
            <w:vAlign w:val="center"/>
          </w:tcPr>
          <w:p w14:paraId="0FE3E2E1" w14:textId="77777777" w:rsidR="00812270" w:rsidRPr="00D15F08" w:rsidRDefault="00812270" w:rsidP="00DE1277">
            <w:pPr>
              <w:rPr>
                <w:b/>
                <w:iCs/>
              </w:rPr>
            </w:pPr>
            <w:r w:rsidRPr="00D15F08">
              <w:rPr>
                <w:b/>
                <w:iCs/>
              </w:rPr>
              <w:t xml:space="preserve">УИН                   </w:t>
            </w:r>
          </w:p>
        </w:tc>
        <w:tc>
          <w:tcPr>
            <w:tcW w:w="273" w:type="dxa"/>
            <w:tcBorders>
              <w:top w:val="single" w:sz="4" w:space="0" w:color="auto"/>
            </w:tcBorders>
            <w:vAlign w:val="center"/>
          </w:tcPr>
          <w:p w14:paraId="3483885D" w14:textId="77777777" w:rsidR="00812270" w:rsidRPr="00C43DF7" w:rsidRDefault="00812270" w:rsidP="00DE1277">
            <w:pPr>
              <w:rPr>
                <w:sz w:val="16"/>
                <w:szCs w:val="16"/>
              </w:rPr>
            </w:pPr>
          </w:p>
        </w:tc>
      </w:tr>
      <w:tr w:rsidR="00812270" w:rsidRPr="00C43DF7" w14:paraId="243B1ED5" w14:textId="77777777" w:rsidTr="00DE1277">
        <w:tc>
          <w:tcPr>
            <w:tcW w:w="2525" w:type="dxa"/>
            <w:vMerge w:val="restart"/>
            <w:tcBorders>
              <w:right w:val="single" w:sz="12" w:space="0" w:color="auto"/>
            </w:tcBorders>
          </w:tcPr>
          <w:p w14:paraId="39081F77" w14:textId="77777777" w:rsidR="00812270" w:rsidRPr="00C43DF7" w:rsidRDefault="00812270" w:rsidP="00DE1277">
            <w:pPr>
              <w:jc w:val="center"/>
              <w:rPr>
                <w:b/>
                <w:bCs/>
                <w:sz w:val="20"/>
                <w:szCs w:val="20"/>
              </w:rPr>
            </w:pPr>
            <w:r w:rsidRPr="00C43DF7"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129" w:type="dxa"/>
            <w:tcBorders>
              <w:left w:val="single" w:sz="12" w:space="0" w:color="auto"/>
            </w:tcBorders>
          </w:tcPr>
          <w:p w14:paraId="07ABF632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57"/>
            <w:tcBorders>
              <w:top w:val="nil"/>
              <w:bottom w:val="single" w:sz="4" w:space="0" w:color="auto"/>
            </w:tcBorders>
            <w:vAlign w:val="bottom"/>
          </w:tcPr>
          <w:p w14:paraId="6B108718" w14:textId="77777777" w:rsidR="00812270" w:rsidRPr="00C43DF7" w:rsidRDefault="00812270" w:rsidP="00DE1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14:paraId="741BA6FE" w14:textId="77777777" w:rsidR="00812270" w:rsidRPr="00C43DF7" w:rsidRDefault="00812270" w:rsidP="00DE1277">
            <w:pPr>
              <w:jc w:val="center"/>
              <w:rPr>
                <w:sz w:val="16"/>
                <w:szCs w:val="16"/>
              </w:rPr>
            </w:pPr>
            <w:r w:rsidRPr="00C43DF7">
              <w:rPr>
                <w:sz w:val="16"/>
                <w:szCs w:val="16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11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2C2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76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E8B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D9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BC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08E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387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13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67511DE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2A949B66" w14:textId="77777777" w:rsidTr="00DE1277">
        <w:tc>
          <w:tcPr>
            <w:tcW w:w="2525" w:type="dxa"/>
            <w:vMerge/>
            <w:tcBorders>
              <w:right w:val="single" w:sz="12" w:space="0" w:color="auto"/>
            </w:tcBorders>
          </w:tcPr>
          <w:p w14:paraId="0B1A992A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14:paraId="16729430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4890" w:type="dxa"/>
            <w:gridSpan w:val="57"/>
            <w:tcBorders>
              <w:top w:val="single" w:sz="4" w:space="0" w:color="auto"/>
            </w:tcBorders>
          </w:tcPr>
          <w:p w14:paraId="44ABA431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4"/>
          </w:tcPr>
          <w:p w14:paraId="07C6D2D5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</w:tcPr>
          <w:p w14:paraId="7192DF7C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</w:tr>
      <w:tr w:rsidR="00812270" w:rsidRPr="00C43DF7" w14:paraId="3624A071" w14:textId="77777777" w:rsidTr="00DE1277">
        <w:tc>
          <w:tcPr>
            <w:tcW w:w="2525" w:type="dxa"/>
            <w:tcBorders>
              <w:right w:val="single" w:sz="12" w:space="0" w:color="auto"/>
            </w:tcBorders>
          </w:tcPr>
          <w:p w14:paraId="221A5B91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right w:val="single" w:sz="4" w:space="0" w:color="auto"/>
            </w:tcBorders>
          </w:tcPr>
          <w:p w14:paraId="68379666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C742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0A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9B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FF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97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4EFE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DE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BB5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79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3D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14:paraId="5669F84F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2895" w:type="dxa"/>
            <w:gridSpan w:val="36"/>
            <w:tcBorders>
              <w:top w:val="nil"/>
              <w:bottom w:val="single" w:sz="4" w:space="0" w:color="auto"/>
            </w:tcBorders>
            <w:vAlign w:val="bottom"/>
          </w:tcPr>
          <w:p w14:paraId="3A67DA4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14:paraId="3D2E6928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B5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659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FD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59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26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2D6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B3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CEF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C74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6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597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E336E8C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13BABA5B" w14:textId="77777777" w:rsidTr="00DE1277">
        <w:tc>
          <w:tcPr>
            <w:tcW w:w="2525" w:type="dxa"/>
            <w:tcBorders>
              <w:right w:val="single" w:sz="12" w:space="0" w:color="auto"/>
            </w:tcBorders>
          </w:tcPr>
          <w:p w14:paraId="362BCFA4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14:paraId="49C99015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14:paraId="54A956BC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14:paraId="7F7153B8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2895" w:type="dxa"/>
            <w:gridSpan w:val="36"/>
          </w:tcPr>
          <w:p w14:paraId="39A5A97D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14:paraId="2363ECC4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2215" w:type="dxa"/>
            <w:gridSpan w:val="22"/>
          </w:tcPr>
          <w:p w14:paraId="4B7ED233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(код ОКТМО)</w:t>
            </w:r>
          </w:p>
        </w:tc>
        <w:tc>
          <w:tcPr>
            <w:tcW w:w="273" w:type="dxa"/>
          </w:tcPr>
          <w:p w14:paraId="5B52D4CE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</w:tr>
      <w:tr w:rsidR="00812270" w:rsidRPr="00C43DF7" w14:paraId="2DEDB98F" w14:textId="77777777" w:rsidTr="00DE1277">
        <w:tc>
          <w:tcPr>
            <w:tcW w:w="2525" w:type="dxa"/>
            <w:tcBorders>
              <w:right w:val="single" w:sz="12" w:space="0" w:color="auto"/>
            </w:tcBorders>
            <w:vAlign w:val="bottom"/>
          </w:tcPr>
          <w:p w14:paraId="7D8BEE86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7C4A9718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CD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E5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46B9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AA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18ED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EEAD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DA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379B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F09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24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139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BE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D62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61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92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21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DF3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FE6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26E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7CF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14:paraId="002F4FBF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в</w:t>
            </w:r>
          </w:p>
        </w:tc>
        <w:tc>
          <w:tcPr>
            <w:tcW w:w="3106" w:type="dxa"/>
            <w:gridSpan w:val="31"/>
            <w:tcBorders>
              <w:top w:val="nil"/>
              <w:bottom w:val="single" w:sz="4" w:space="0" w:color="auto"/>
            </w:tcBorders>
            <w:vAlign w:val="bottom"/>
          </w:tcPr>
          <w:p w14:paraId="32130138" w14:textId="77777777" w:rsidR="00812270" w:rsidRPr="00C43DF7" w:rsidRDefault="00812270" w:rsidP="00DE1277">
            <w:pPr>
              <w:jc w:val="center"/>
              <w:rPr>
                <w:sz w:val="16"/>
                <w:szCs w:val="16"/>
              </w:rPr>
            </w:pPr>
            <w:r w:rsidRPr="00616A20">
              <w:rPr>
                <w:sz w:val="16"/>
                <w:szCs w:val="16"/>
              </w:rPr>
              <w:t xml:space="preserve">ОКЦ № 7 ГУ Банка России по ЦФО//УФК по Тульской области, </w:t>
            </w:r>
            <w:proofErr w:type="spellStart"/>
            <w:r w:rsidRPr="00616A20">
              <w:rPr>
                <w:sz w:val="16"/>
                <w:szCs w:val="16"/>
              </w:rPr>
              <w:t>г.Тула</w:t>
            </w:r>
            <w:proofErr w:type="spellEnd"/>
          </w:p>
        </w:tc>
        <w:tc>
          <w:tcPr>
            <w:tcW w:w="273" w:type="dxa"/>
            <w:vAlign w:val="bottom"/>
          </w:tcPr>
          <w:p w14:paraId="1E2288FB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64A89558" w14:textId="77777777" w:rsidTr="00DE1277">
        <w:tc>
          <w:tcPr>
            <w:tcW w:w="2525" w:type="dxa"/>
            <w:tcBorders>
              <w:right w:val="single" w:sz="12" w:space="0" w:color="auto"/>
            </w:tcBorders>
          </w:tcPr>
          <w:p w14:paraId="13F47B84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14:paraId="25334541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3973" w:type="dxa"/>
            <w:gridSpan w:val="48"/>
            <w:tcBorders>
              <w:top w:val="single" w:sz="4" w:space="0" w:color="auto"/>
            </w:tcBorders>
          </w:tcPr>
          <w:p w14:paraId="3AF4A156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08" w:type="dxa"/>
            <w:gridSpan w:val="2"/>
          </w:tcPr>
          <w:p w14:paraId="55DE2819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3106" w:type="dxa"/>
            <w:gridSpan w:val="31"/>
          </w:tcPr>
          <w:p w14:paraId="46B52857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(наименование банка)</w:t>
            </w:r>
          </w:p>
        </w:tc>
        <w:tc>
          <w:tcPr>
            <w:tcW w:w="273" w:type="dxa"/>
          </w:tcPr>
          <w:p w14:paraId="2ED9629B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</w:tr>
      <w:tr w:rsidR="00812270" w:rsidRPr="00C43DF7" w14:paraId="4055449E" w14:textId="77777777" w:rsidTr="00DE1277"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2764449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  <w:vAlign w:val="center"/>
          </w:tcPr>
          <w:p w14:paraId="7E266CE6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  <w:vAlign w:val="center"/>
          </w:tcPr>
          <w:p w14:paraId="232C9F3B" w14:textId="77777777" w:rsidR="00812270" w:rsidRPr="00C43DF7" w:rsidRDefault="00812270" w:rsidP="00DE1277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БИК: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EA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740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0B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022E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AE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CB36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3C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00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923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4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239E" w14:textId="77777777" w:rsidR="00812270" w:rsidRPr="00C43DF7" w:rsidRDefault="00812270" w:rsidP="00DE1277">
            <w:pPr>
              <w:ind w:right="57"/>
              <w:jc w:val="right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Кор./</w:t>
            </w:r>
            <w:proofErr w:type="spellStart"/>
            <w:r w:rsidRPr="00C43DF7">
              <w:rPr>
                <w:sz w:val="18"/>
                <w:szCs w:val="18"/>
              </w:rPr>
              <w:t>сч</w:t>
            </w:r>
            <w:proofErr w:type="spellEnd"/>
            <w:r w:rsidRPr="00C43DF7">
              <w:rPr>
                <w:sz w:val="18"/>
                <w:szCs w:val="18"/>
              </w:rPr>
              <w:t>.: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3D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222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99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A0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C22D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F97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F7C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4A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3A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81F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CC52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BF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2B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B5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139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47F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1AB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55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F71A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93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14:paraId="2857834F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36DC3019" w14:textId="77777777" w:rsidTr="00DE1277">
        <w:tc>
          <w:tcPr>
            <w:tcW w:w="2520" w:type="dxa"/>
            <w:tcBorders>
              <w:right w:val="single" w:sz="12" w:space="0" w:color="auto"/>
            </w:tcBorders>
          </w:tcPr>
          <w:p w14:paraId="22362FDA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13D6787E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  <w:gridSpan w:val="3"/>
          </w:tcPr>
          <w:p w14:paraId="25D93964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1793" w:type="dxa"/>
            <w:gridSpan w:val="23"/>
          </w:tcPr>
          <w:p w14:paraId="197B6CF9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13"/>
          </w:tcPr>
          <w:p w14:paraId="2F10566A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4001" w:type="dxa"/>
            <w:gridSpan w:val="42"/>
            <w:tcBorders>
              <w:bottom w:val="single" w:sz="4" w:space="0" w:color="auto"/>
            </w:tcBorders>
          </w:tcPr>
          <w:p w14:paraId="20CFDEB3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273" w:type="dxa"/>
          </w:tcPr>
          <w:p w14:paraId="619F49B9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</w:tr>
      <w:tr w:rsidR="00812270" w:rsidRPr="00C43DF7" w14:paraId="2EC26441" w14:textId="77777777" w:rsidTr="00DE1277">
        <w:tc>
          <w:tcPr>
            <w:tcW w:w="2520" w:type="dxa"/>
            <w:tcBorders>
              <w:right w:val="single" w:sz="12" w:space="0" w:color="auto"/>
            </w:tcBorders>
            <w:vAlign w:val="bottom"/>
          </w:tcPr>
          <w:p w14:paraId="382E0C85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  <w:vAlign w:val="bottom"/>
          </w:tcPr>
          <w:p w14:paraId="59A31133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gridSpan w:val="3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FD7A4E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43DF7">
              <w:rPr>
                <w:b/>
                <w:sz w:val="18"/>
                <w:szCs w:val="18"/>
              </w:rPr>
              <w:t>государственная пошлина в суд</w:t>
            </w:r>
          </w:p>
        </w:tc>
        <w:tc>
          <w:tcPr>
            <w:tcW w:w="1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DED1F1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ED1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31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8EA7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72D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13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E6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21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DA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52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AE4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D90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3E5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613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79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D341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0B4" w14:textId="1D261FD7" w:rsidR="00812270" w:rsidRPr="00616A20" w:rsidRDefault="00705D60" w:rsidP="00DE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8D28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35C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35F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F9E9" w14:textId="77777777" w:rsidR="00812270" w:rsidRPr="00C43DF7" w:rsidRDefault="00812270" w:rsidP="00DE1277">
            <w:pPr>
              <w:jc w:val="center"/>
              <w:rPr>
                <w:b/>
                <w:sz w:val="18"/>
                <w:szCs w:val="18"/>
              </w:rPr>
            </w:pPr>
            <w:r w:rsidRPr="00C43D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vAlign w:val="bottom"/>
          </w:tcPr>
          <w:p w14:paraId="11CE348B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3A2BF3CD" w14:textId="77777777" w:rsidTr="00DE1277">
        <w:tc>
          <w:tcPr>
            <w:tcW w:w="2520" w:type="dxa"/>
            <w:tcBorders>
              <w:right w:val="single" w:sz="12" w:space="0" w:color="auto"/>
            </w:tcBorders>
          </w:tcPr>
          <w:p w14:paraId="728CEE72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23A48DA4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3292" w:type="dxa"/>
            <w:gridSpan w:val="39"/>
            <w:tcBorders>
              <w:top w:val="single" w:sz="4" w:space="0" w:color="auto"/>
            </w:tcBorders>
          </w:tcPr>
          <w:p w14:paraId="7ADA9ABA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4001" w:type="dxa"/>
            <w:gridSpan w:val="42"/>
          </w:tcPr>
          <w:p w14:paraId="2F6EBCB8" w14:textId="77777777" w:rsidR="00812270" w:rsidRPr="00C43DF7" w:rsidRDefault="00812270" w:rsidP="00DE1277">
            <w:pPr>
              <w:jc w:val="center"/>
              <w:rPr>
                <w:sz w:val="12"/>
                <w:szCs w:val="12"/>
              </w:rPr>
            </w:pPr>
            <w:r w:rsidRPr="00C43DF7">
              <w:rPr>
                <w:sz w:val="12"/>
                <w:szCs w:val="12"/>
              </w:rPr>
              <w:t>(код бюджетной классификации)</w:t>
            </w:r>
          </w:p>
        </w:tc>
        <w:tc>
          <w:tcPr>
            <w:tcW w:w="273" w:type="dxa"/>
          </w:tcPr>
          <w:p w14:paraId="464AAF18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</w:tr>
      <w:tr w:rsidR="00812270" w:rsidRPr="00C43DF7" w14:paraId="03B8DE9C" w14:textId="77777777" w:rsidTr="00DE1277">
        <w:tc>
          <w:tcPr>
            <w:tcW w:w="2520" w:type="dxa"/>
            <w:tcBorders>
              <w:right w:val="single" w:sz="12" w:space="0" w:color="auto"/>
            </w:tcBorders>
            <w:vAlign w:val="bottom"/>
          </w:tcPr>
          <w:p w14:paraId="4334CF45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  <w:vAlign w:val="bottom"/>
          </w:tcPr>
          <w:p w14:paraId="5C007510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18"/>
            <w:vAlign w:val="bottom"/>
          </w:tcPr>
          <w:p w14:paraId="1897CF57" w14:textId="77777777" w:rsidR="00812270" w:rsidRPr="00C43DF7" w:rsidRDefault="00812270" w:rsidP="00DE1277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Плательщик (Ф. И. О.)</w:t>
            </w:r>
          </w:p>
        </w:tc>
        <w:tc>
          <w:tcPr>
            <w:tcW w:w="5454" w:type="dxa"/>
            <w:gridSpan w:val="63"/>
            <w:tcBorders>
              <w:top w:val="nil"/>
              <w:bottom w:val="single" w:sz="4" w:space="0" w:color="auto"/>
            </w:tcBorders>
            <w:vAlign w:val="bottom"/>
          </w:tcPr>
          <w:p w14:paraId="12F9FEFF" w14:textId="77777777" w:rsidR="00812270" w:rsidRPr="00D15F08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vAlign w:val="bottom"/>
          </w:tcPr>
          <w:p w14:paraId="1BB82D91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32501B66" w14:textId="77777777" w:rsidTr="00DE1277">
        <w:tc>
          <w:tcPr>
            <w:tcW w:w="2520" w:type="dxa"/>
            <w:tcBorders>
              <w:right w:val="single" w:sz="12" w:space="0" w:color="auto"/>
            </w:tcBorders>
          </w:tcPr>
          <w:p w14:paraId="6640AC5C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5A212D45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18"/>
          </w:tcPr>
          <w:p w14:paraId="45D2A6D4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  <w:gridSpan w:val="63"/>
          </w:tcPr>
          <w:p w14:paraId="3D56E909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A36C5D3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</w:tr>
      <w:tr w:rsidR="00812270" w:rsidRPr="00C43DF7" w14:paraId="4A76245B" w14:textId="77777777" w:rsidTr="00DE1277">
        <w:tc>
          <w:tcPr>
            <w:tcW w:w="2520" w:type="dxa"/>
            <w:tcBorders>
              <w:right w:val="single" w:sz="12" w:space="0" w:color="auto"/>
            </w:tcBorders>
            <w:vAlign w:val="bottom"/>
          </w:tcPr>
          <w:p w14:paraId="4637F989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  <w:vAlign w:val="bottom"/>
          </w:tcPr>
          <w:p w14:paraId="6C6CE2AB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16"/>
            <w:vAlign w:val="bottom"/>
          </w:tcPr>
          <w:p w14:paraId="2840BB86" w14:textId="77777777" w:rsidR="00812270" w:rsidRPr="00C43DF7" w:rsidRDefault="00812270" w:rsidP="00DE1277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53" w:type="dxa"/>
            <w:gridSpan w:val="65"/>
            <w:tcBorders>
              <w:top w:val="nil"/>
              <w:bottom w:val="single" w:sz="4" w:space="0" w:color="auto"/>
            </w:tcBorders>
            <w:vAlign w:val="bottom"/>
          </w:tcPr>
          <w:p w14:paraId="5666D1D4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vAlign w:val="bottom"/>
          </w:tcPr>
          <w:p w14:paraId="418C9D2A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31D21864" w14:textId="77777777" w:rsidTr="00DE1277">
        <w:tc>
          <w:tcPr>
            <w:tcW w:w="2520" w:type="dxa"/>
            <w:tcBorders>
              <w:right w:val="single" w:sz="12" w:space="0" w:color="auto"/>
            </w:tcBorders>
          </w:tcPr>
          <w:p w14:paraId="315D9791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6E8C6DB7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16"/>
          </w:tcPr>
          <w:p w14:paraId="1C59EFBB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5653" w:type="dxa"/>
            <w:gridSpan w:val="65"/>
          </w:tcPr>
          <w:p w14:paraId="414EA24A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  <w:tc>
          <w:tcPr>
            <w:tcW w:w="273" w:type="dxa"/>
          </w:tcPr>
          <w:p w14:paraId="00B4C40F" w14:textId="77777777" w:rsidR="00812270" w:rsidRPr="00C43DF7" w:rsidRDefault="00812270" w:rsidP="00DE1277">
            <w:pPr>
              <w:rPr>
                <w:sz w:val="4"/>
                <w:szCs w:val="4"/>
              </w:rPr>
            </w:pPr>
          </w:p>
        </w:tc>
      </w:tr>
      <w:tr w:rsidR="00812270" w:rsidRPr="00C43DF7" w14:paraId="664883BF" w14:textId="77777777" w:rsidTr="00DE1277"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3FE7CDC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  <w:vAlign w:val="center"/>
          </w:tcPr>
          <w:p w14:paraId="3508E2AB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12"/>
            <w:tcBorders>
              <w:right w:val="single" w:sz="4" w:space="0" w:color="auto"/>
            </w:tcBorders>
            <w:vAlign w:val="center"/>
          </w:tcPr>
          <w:p w14:paraId="30EC9B14" w14:textId="77777777" w:rsidR="00812270" w:rsidRPr="00C43DF7" w:rsidRDefault="00812270" w:rsidP="00DE1277">
            <w:pPr>
              <w:rPr>
                <w:sz w:val="14"/>
                <w:szCs w:val="14"/>
              </w:rPr>
            </w:pPr>
            <w:r w:rsidRPr="00C43DF7">
              <w:rPr>
                <w:sz w:val="14"/>
                <w:szCs w:val="14"/>
              </w:rPr>
              <w:t>ИНН плательщика: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9C2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2A4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12AB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E3F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4C45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48C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4C2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7E0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70E3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FB1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A14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49F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0C0E" w14:textId="77777777" w:rsidR="00812270" w:rsidRPr="00C43DF7" w:rsidRDefault="00812270" w:rsidP="00DE1277">
            <w:pPr>
              <w:jc w:val="center"/>
              <w:rPr>
                <w:sz w:val="14"/>
                <w:szCs w:val="14"/>
              </w:rPr>
            </w:pPr>
            <w:r w:rsidRPr="00C43DF7">
              <w:rPr>
                <w:sz w:val="14"/>
                <w:szCs w:val="14"/>
              </w:rPr>
              <w:t>№ л/с плательщика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C2F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74E1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4AE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1FD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B64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510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018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9C24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1FF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6337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E4B5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E8A5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14:paraId="3037C335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3023D34A" w14:textId="77777777" w:rsidTr="00DE1277">
        <w:tc>
          <w:tcPr>
            <w:tcW w:w="2520" w:type="dxa"/>
            <w:tcBorders>
              <w:right w:val="single" w:sz="12" w:space="0" w:color="auto"/>
            </w:tcBorders>
          </w:tcPr>
          <w:p w14:paraId="06F318C5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370A0400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gridSpan w:val="12"/>
          </w:tcPr>
          <w:p w14:paraId="164843F4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32"/>
          </w:tcPr>
          <w:p w14:paraId="6D6393D9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13"/>
          </w:tcPr>
          <w:p w14:paraId="202BCC1E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4"/>
          </w:tcPr>
          <w:p w14:paraId="4B425E1C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C212F63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</w:tr>
      <w:tr w:rsidR="00812270" w:rsidRPr="00C43DF7" w14:paraId="7C59937F" w14:textId="77777777" w:rsidTr="00DE1277">
        <w:tc>
          <w:tcPr>
            <w:tcW w:w="2520" w:type="dxa"/>
            <w:vMerge w:val="restart"/>
            <w:tcBorders>
              <w:right w:val="single" w:sz="12" w:space="0" w:color="auto"/>
            </w:tcBorders>
            <w:vAlign w:val="bottom"/>
          </w:tcPr>
          <w:p w14:paraId="696D8E0E" w14:textId="77777777" w:rsidR="00812270" w:rsidRPr="00C43DF7" w:rsidRDefault="00812270" w:rsidP="00DE1277">
            <w:pPr>
              <w:jc w:val="center"/>
              <w:rPr>
                <w:b/>
                <w:bCs/>
                <w:sz w:val="18"/>
                <w:szCs w:val="18"/>
              </w:rPr>
            </w:pPr>
            <w:r w:rsidRPr="00C43DF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128" w:type="dxa"/>
            <w:tcBorders>
              <w:left w:val="single" w:sz="12" w:space="0" w:color="auto"/>
            </w:tcBorders>
            <w:vAlign w:val="bottom"/>
          </w:tcPr>
          <w:p w14:paraId="2AEF9690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14"/>
            <w:vAlign w:val="bottom"/>
          </w:tcPr>
          <w:p w14:paraId="446FE63B" w14:textId="77777777" w:rsidR="00812270" w:rsidRPr="00C43DF7" w:rsidRDefault="00812270" w:rsidP="00DE1277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Платеж по сроку:</w:t>
            </w:r>
          </w:p>
        </w:tc>
        <w:tc>
          <w:tcPr>
            <w:tcW w:w="1812" w:type="dxa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14:paraId="13E0500F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3"/>
            <w:vAlign w:val="bottom"/>
          </w:tcPr>
          <w:p w14:paraId="1F6C1523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Сумма налога (сбора):</w:t>
            </w:r>
          </w:p>
        </w:tc>
        <w:tc>
          <w:tcPr>
            <w:tcW w:w="2194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10739059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vAlign w:val="bottom"/>
          </w:tcPr>
          <w:p w14:paraId="3C755563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61647702" w14:textId="77777777" w:rsidTr="00DE1277">
        <w:tc>
          <w:tcPr>
            <w:tcW w:w="2520" w:type="dxa"/>
            <w:vMerge/>
            <w:tcBorders>
              <w:right w:val="single" w:sz="12" w:space="0" w:color="auto"/>
            </w:tcBorders>
          </w:tcPr>
          <w:p w14:paraId="137C7BDB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29A838D5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14"/>
          </w:tcPr>
          <w:p w14:paraId="359906AA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4"/>
          </w:tcPr>
          <w:p w14:paraId="4AA185F1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3"/>
          </w:tcPr>
          <w:p w14:paraId="319C54C1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0"/>
          </w:tcPr>
          <w:p w14:paraId="556C40A9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34F9775A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</w:tr>
      <w:tr w:rsidR="00812270" w:rsidRPr="00C43DF7" w14:paraId="59F1ACF2" w14:textId="77777777" w:rsidTr="00DE1277">
        <w:tc>
          <w:tcPr>
            <w:tcW w:w="2520" w:type="dxa"/>
            <w:vMerge/>
            <w:tcBorders>
              <w:right w:val="single" w:sz="12" w:space="0" w:color="auto"/>
            </w:tcBorders>
            <w:vAlign w:val="bottom"/>
          </w:tcPr>
          <w:p w14:paraId="66367439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  <w:vAlign w:val="bottom"/>
          </w:tcPr>
          <w:p w14:paraId="52158925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4"/>
            <w:vAlign w:val="bottom"/>
          </w:tcPr>
          <w:p w14:paraId="1F3B3380" w14:textId="77777777" w:rsidR="00812270" w:rsidRPr="00C43DF7" w:rsidRDefault="00812270" w:rsidP="00DE1277">
            <w:pPr>
              <w:rPr>
                <w:spacing w:val="-2"/>
                <w:sz w:val="18"/>
                <w:szCs w:val="18"/>
              </w:rPr>
            </w:pPr>
            <w:r w:rsidRPr="00C43DF7">
              <w:rPr>
                <w:spacing w:val="-2"/>
                <w:sz w:val="18"/>
                <w:szCs w:val="18"/>
              </w:rPr>
              <w:t>Пеня:</w:t>
            </w:r>
          </w:p>
        </w:tc>
        <w:tc>
          <w:tcPr>
            <w:tcW w:w="1607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3D336DEC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14:paraId="790CC7F4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Штраф:</w:t>
            </w:r>
          </w:p>
        </w:tc>
        <w:tc>
          <w:tcPr>
            <w:tcW w:w="1585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7A5FD7F2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15"/>
            <w:vAlign w:val="bottom"/>
          </w:tcPr>
          <w:p w14:paraId="49EC45F1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>Итого к уплате:</w:t>
            </w:r>
          </w:p>
        </w:tc>
        <w:tc>
          <w:tcPr>
            <w:tcW w:w="1596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0843FF1A" w14:textId="77777777" w:rsidR="00812270" w:rsidRPr="00C43DF7" w:rsidRDefault="00812270" w:rsidP="00DE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vAlign w:val="bottom"/>
          </w:tcPr>
          <w:p w14:paraId="339E460A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36142D89" w14:textId="77777777" w:rsidTr="00DE1277">
        <w:tc>
          <w:tcPr>
            <w:tcW w:w="2520" w:type="dxa"/>
            <w:tcBorders>
              <w:right w:val="single" w:sz="12" w:space="0" w:color="auto"/>
            </w:tcBorders>
          </w:tcPr>
          <w:p w14:paraId="2784AC69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tcBorders>
              <w:left w:val="single" w:sz="12" w:space="0" w:color="auto"/>
            </w:tcBorders>
          </w:tcPr>
          <w:p w14:paraId="27D71296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4"/>
          </w:tcPr>
          <w:p w14:paraId="00F0C130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19"/>
          </w:tcPr>
          <w:p w14:paraId="2F3006DC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9"/>
          </w:tcPr>
          <w:p w14:paraId="6083F725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0"/>
          </w:tcPr>
          <w:p w14:paraId="41AD27E3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15"/>
          </w:tcPr>
          <w:p w14:paraId="2ADFFEBE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14"/>
          </w:tcPr>
          <w:p w14:paraId="6E3C793D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21041E89" w14:textId="77777777" w:rsidR="00812270" w:rsidRPr="00C43DF7" w:rsidRDefault="00812270" w:rsidP="00DE1277">
            <w:pPr>
              <w:rPr>
                <w:sz w:val="2"/>
                <w:szCs w:val="2"/>
              </w:rPr>
            </w:pPr>
          </w:p>
        </w:tc>
      </w:tr>
      <w:tr w:rsidR="00812270" w:rsidRPr="00C43DF7" w14:paraId="21D390BB" w14:textId="77777777" w:rsidTr="00DE1277">
        <w:trPr>
          <w:trHeight w:hRule="exact" w:val="198"/>
        </w:trPr>
        <w:tc>
          <w:tcPr>
            <w:tcW w:w="2520" w:type="dxa"/>
            <w:tcBorders>
              <w:bottom w:val="nil"/>
              <w:right w:val="single" w:sz="12" w:space="0" w:color="auto"/>
            </w:tcBorders>
            <w:vAlign w:val="center"/>
          </w:tcPr>
          <w:p w14:paraId="3F23AA59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tcBorders>
              <w:left w:val="single" w:sz="12" w:space="0" w:color="auto"/>
              <w:bottom w:val="nil"/>
            </w:tcBorders>
            <w:vAlign w:val="center"/>
          </w:tcPr>
          <w:p w14:paraId="564B0068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55"/>
            <w:tcBorders>
              <w:bottom w:val="nil"/>
            </w:tcBorders>
            <w:vAlign w:val="center"/>
          </w:tcPr>
          <w:p w14:paraId="165B7B16" w14:textId="77777777" w:rsidR="00812270" w:rsidRPr="00C43DF7" w:rsidRDefault="00812270" w:rsidP="00DE127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C43DF7">
              <w:rPr>
                <w:b/>
                <w:bCs/>
                <w:spacing w:val="-2"/>
                <w:sz w:val="18"/>
                <w:szCs w:val="18"/>
              </w:rPr>
              <w:t xml:space="preserve">Плательщик (подпись):  </w:t>
            </w:r>
          </w:p>
        </w:tc>
        <w:tc>
          <w:tcPr>
            <w:tcW w:w="2472" w:type="dxa"/>
            <w:gridSpan w:val="26"/>
            <w:tcBorders>
              <w:bottom w:val="nil"/>
            </w:tcBorders>
            <w:vAlign w:val="center"/>
          </w:tcPr>
          <w:p w14:paraId="4E8DC4A5" w14:textId="77777777" w:rsidR="00812270" w:rsidRPr="00C43DF7" w:rsidRDefault="00812270" w:rsidP="00DE1277">
            <w:pPr>
              <w:rPr>
                <w:sz w:val="18"/>
                <w:szCs w:val="18"/>
              </w:rPr>
            </w:pPr>
            <w:r w:rsidRPr="00C43DF7">
              <w:rPr>
                <w:sz w:val="18"/>
                <w:szCs w:val="18"/>
              </w:rPr>
              <w:t xml:space="preserve">Дата:  </w:t>
            </w:r>
          </w:p>
        </w:tc>
        <w:tc>
          <w:tcPr>
            <w:tcW w:w="273" w:type="dxa"/>
            <w:tcBorders>
              <w:bottom w:val="nil"/>
            </w:tcBorders>
            <w:vAlign w:val="center"/>
          </w:tcPr>
          <w:p w14:paraId="2FBDDCFD" w14:textId="77777777" w:rsidR="00812270" w:rsidRPr="00C43DF7" w:rsidRDefault="00812270" w:rsidP="00DE1277">
            <w:pPr>
              <w:rPr>
                <w:sz w:val="18"/>
                <w:szCs w:val="18"/>
              </w:rPr>
            </w:pPr>
          </w:p>
        </w:tc>
      </w:tr>
      <w:tr w:rsidR="00812270" w:rsidRPr="00C43DF7" w14:paraId="4286767D" w14:textId="77777777" w:rsidTr="00DE1277">
        <w:trPr>
          <w:trHeight w:hRule="exact" w:val="170"/>
        </w:trPr>
        <w:tc>
          <w:tcPr>
            <w:tcW w:w="2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641FF6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82B0BE4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  <w:tc>
          <w:tcPr>
            <w:tcW w:w="7293" w:type="dxa"/>
            <w:gridSpan w:val="81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673F667" w14:textId="77777777" w:rsidR="00812270" w:rsidRPr="00C43DF7" w:rsidRDefault="00812270" w:rsidP="00DE1277">
            <w:pPr>
              <w:rPr>
                <w:i/>
                <w:iCs/>
                <w:sz w:val="12"/>
                <w:szCs w:val="12"/>
              </w:rPr>
            </w:pPr>
            <w:r w:rsidRPr="00C43DF7">
              <w:rPr>
                <w:i/>
                <w:iCs/>
                <w:sz w:val="12"/>
                <w:szCs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9C0BFB0" w14:textId="77777777" w:rsidR="00812270" w:rsidRPr="00C43DF7" w:rsidRDefault="00812270" w:rsidP="00DE1277">
            <w:pPr>
              <w:rPr>
                <w:sz w:val="12"/>
                <w:szCs w:val="12"/>
              </w:rPr>
            </w:pPr>
          </w:p>
        </w:tc>
      </w:tr>
    </w:tbl>
    <w:p w14:paraId="3B7C720D" w14:textId="77777777" w:rsidR="00812270" w:rsidRDefault="00812270" w:rsidP="00812270">
      <w:pPr>
        <w:jc w:val="center"/>
        <w:rPr>
          <w:b/>
          <w:sz w:val="28"/>
          <w:szCs w:val="28"/>
        </w:rPr>
      </w:pPr>
    </w:p>
    <w:p w14:paraId="303031FE" w14:textId="77777777" w:rsidR="00812270" w:rsidRDefault="00812270" w:rsidP="00812270">
      <w:pPr>
        <w:jc w:val="center"/>
        <w:rPr>
          <w:b/>
          <w:sz w:val="28"/>
          <w:szCs w:val="28"/>
        </w:rPr>
      </w:pPr>
    </w:p>
    <w:p w14:paraId="540D1676" w14:textId="77777777" w:rsidR="00812270" w:rsidRDefault="00812270" w:rsidP="00D15F08">
      <w:pPr>
        <w:jc w:val="center"/>
        <w:rPr>
          <w:b/>
          <w:sz w:val="28"/>
          <w:szCs w:val="28"/>
        </w:rPr>
      </w:pPr>
    </w:p>
    <w:p w14:paraId="2FA9FB56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71825E3C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34803CC5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68829565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42E19B07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369E851F" w14:textId="77777777" w:rsidR="00EC795A" w:rsidRDefault="00EC795A" w:rsidP="00D15F08">
      <w:pPr>
        <w:jc w:val="center"/>
        <w:rPr>
          <w:b/>
          <w:sz w:val="28"/>
          <w:szCs w:val="28"/>
        </w:rPr>
      </w:pPr>
    </w:p>
    <w:p w14:paraId="2B32F20E" w14:textId="77777777" w:rsidR="00EC795A" w:rsidRDefault="00EC795A" w:rsidP="00D15F08">
      <w:pPr>
        <w:jc w:val="center"/>
        <w:rPr>
          <w:b/>
          <w:sz w:val="28"/>
          <w:szCs w:val="28"/>
        </w:rPr>
      </w:pPr>
    </w:p>
    <w:sectPr w:rsidR="00EC795A" w:rsidSect="00EC1B49"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004B" w14:textId="77777777" w:rsidR="00245B99" w:rsidRDefault="00245B99">
      <w:r>
        <w:separator/>
      </w:r>
    </w:p>
  </w:endnote>
  <w:endnote w:type="continuationSeparator" w:id="0">
    <w:p w14:paraId="7A76195D" w14:textId="77777777" w:rsidR="00245B99" w:rsidRDefault="0024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B7C3" w14:textId="77777777" w:rsidR="00245B99" w:rsidRDefault="00245B99">
      <w:r>
        <w:separator/>
      </w:r>
    </w:p>
  </w:footnote>
  <w:footnote w:type="continuationSeparator" w:id="0">
    <w:p w14:paraId="77E71389" w14:textId="77777777" w:rsidR="00245B99" w:rsidRDefault="0024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CA"/>
    <w:rsid w:val="00023CFF"/>
    <w:rsid w:val="00061036"/>
    <w:rsid w:val="00081662"/>
    <w:rsid w:val="00097376"/>
    <w:rsid w:val="00116B74"/>
    <w:rsid w:val="0014053A"/>
    <w:rsid w:val="00154890"/>
    <w:rsid w:val="00167260"/>
    <w:rsid w:val="001969A0"/>
    <w:rsid w:val="001A37B4"/>
    <w:rsid w:val="001B532C"/>
    <w:rsid w:val="001C2080"/>
    <w:rsid w:val="001E113E"/>
    <w:rsid w:val="00245B99"/>
    <w:rsid w:val="00253213"/>
    <w:rsid w:val="002872A5"/>
    <w:rsid w:val="003224EF"/>
    <w:rsid w:val="003438D7"/>
    <w:rsid w:val="00370735"/>
    <w:rsid w:val="003714DD"/>
    <w:rsid w:val="003A3676"/>
    <w:rsid w:val="003C7B72"/>
    <w:rsid w:val="00434D51"/>
    <w:rsid w:val="00454F91"/>
    <w:rsid w:val="0048430E"/>
    <w:rsid w:val="004C19F7"/>
    <w:rsid w:val="004C5FA7"/>
    <w:rsid w:val="00544674"/>
    <w:rsid w:val="005903F5"/>
    <w:rsid w:val="005E6EC6"/>
    <w:rsid w:val="00616A20"/>
    <w:rsid w:val="00627807"/>
    <w:rsid w:val="006312F8"/>
    <w:rsid w:val="00636BE0"/>
    <w:rsid w:val="006F29A3"/>
    <w:rsid w:val="00705D60"/>
    <w:rsid w:val="00733090"/>
    <w:rsid w:val="00736244"/>
    <w:rsid w:val="0076065E"/>
    <w:rsid w:val="007933E0"/>
    <w:rsid w:val="007A2F37"/>
    <w:rsid w:val="007E12B3"/>
    <w:rsid w:val="00812270"/>
    <w:rsid w:val="00841892"/>
    <w:rsid w:val="00842C1E"/>
    <w:rsid w:val="00853B61"/>
    <w:rsid w:val="00865077"/>
    <w:rsid w:val="0087317B"/>
    <w:rsid w:val="008941D8"/>
    <w:rsid w:val="008C53A9"/>
    <w:rsid w:val="00900D66"/>
    <w:rsid w:val="00911DDA"/>
    <w:rsid w:val="00912703"/>
    <w:rsid w:val="009407C8"/>
    <w:rsid w:val="00951332"/>
    <w:rsid w:val="009B63C5"/>
    <w:rsid w:val="009E2C39"/>
    <w:rsid w:val="009F0D86"/>
    <w:rsid w:val="00A129AB"/>
    <w:rsid w:val="00A22176"/>
    <w:rsid w:val="00A86075"/>
    <w:rsid w:val="00AB40A4"/>
    <w:rsid w:val="00AC1133"/>
    <w:rsid w:val="00AC7087"/>
    <w:rsid w:val="00B32F73"/>
    <w:rsid w:val="00B62AD9"/>
    <w:rsid w:val="00C002C0"/>
    <w:rsid w:val="00C00423"/>
    <w:rsid w:val="00C12AEB"/>
    <w:rsid w:val="00C43DF7"/>
    <w:rsid w:val="00C9091C"/>
    <w:rsid w:val="00CF0718"/>
    <w:rsid w:val="00D15F08"/>
    <w:rsid w:val="00DB6DB6"/>
    <w:rsid w:val="00DC4021"/>
    <w:rsid w:val="00DD28CA"/>
    <w:rsid w:val="00DF2A83"/>
    <w:rsid w:val="00E253BE"/>
    <w:rsid w:val="00E37954"/>
    <w:rsid w:val="00E74FE8"/>
    <w:rsid w:val="00EC1B49"/>
    <w:rsid w:val="00EC795A"/>
    <w:rsid w:val="00ED307C"/>
    <w:rsid w:val="00ED7413"/>
    <w:rsid w:val="00EE068F"/>
    <w:rsid w:val="00F036E0"/>
    <w:rsid w:val="00F16A42"/>
    <w:rsid w:val="00F52A92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6C8D9"/>
  <w15:docId w15:val="{15549BE0-705A-4374-B50F-BAB5D6CE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1B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5321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C1B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53213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EC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53B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3213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D15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ПД-4сб (налог)</vt:lpstr>
    </vt:vector>
  </TitlesOfParts>
  <Company>garant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ПД-4сб (налог)</dc:title>
  <dc:creator>ilya sukhorukov</dc:creator>
  <cp:lastModifiedBy>User</cp:lastModifiedBy>
  <cp:revision>7</cp:revision>
  <cp:lastPrinted>2025-11-10T07:59:00Z</cp:lastPrinted>
  <dcterms:created xsi:type="dcterms:W3CDTF">2025-11-01T08:42:00Z</dcterms:created>
  <dcterms:modified xsi:type="dcterms:W3CDTF">2025-11-10T07:59:00Z</dcterms:modified>
</cp:coreProperties>
</file>