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17E6" w14:textId="4FEB0234"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73C3C">
        <w:rPr>
          <w:rFonts w:ascii="Times New Roman" w:hAnsi="Times New Roman" w:cs="Times New Roman"/>
          <w:sz w:val="24"/>
          <w:szCs w:val="24"/>
        </w:rPr>
        <w:t>Буденновский городской суд</w:t>
      </w:r>
      <w:r>
        <w:rPr>
          <w:rFonts w:ascii="Times New Roman" w:hAnsi="Times New Roman" w:cs="Times New Roman"/>
          <w:sz w:val="24"/>
          <w:szCs w:val="24"/>
        </w:rPr>
        <w:t xml:space="preserve"> Ставропольско</w:t>
      </w:r>
      <w:r w:rsidR="00D73C3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кра</w:t>
      </w:r>
      <w:r w:rsidR="00D73C3C">
        <w:rPr>
          <w:rFonts w:ascii="Times New Roman" w:hAnsi="Times New Roman" w:cs="Times New Roman"/>
          <w:sz w:val="24"/>
          <w:szCs w:val="24"/>
        </w:rPr>
        <w:t>я</w:t>
      </w:r>
    </w:p>
    <w:p w14:paraId="3ACFA520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14:paraId="4AFE9CE8" w14:textId="77777777"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14:paraId="24D659C8" w14:textId="77777777"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4E3F1DE7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66B155C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14:paraId="351F6096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FC91F21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14:paraId="31BBF727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14:paraId="1305558F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4EAFFFE0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14:paraId="50F825AA" w14:textId="77777777"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14:paraId="5AC9DD2C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14:paraId="0D36C8D7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14:paraId="09C38A25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14:paraId="2D975D19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14:paraId="22DB4FA4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14:paraId="528B0BF6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14:paraId="3B56BDD9" w14:textId="77777777"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9BE13BD" w14:textId="77777777"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C07EE55" w14:textId="77777777"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4F2751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14:paraId="72A4329A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20363888" w14:textId="77777777"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23732D" w14:textId="77777777"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A0660E8" w14:textId="77777777"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1C0A322" w14:textId="77777777"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ab/>
        <w:t>( подпись</w:t>
      </w:r>
      <w:proofErr w:type="gramEnd"/>
      <w:r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p w14:paraId="363F3D1F" w14:textId="77777777"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C9"/>
    <w:rsid w:val="00111486"/>
    <w:rsid w:val="002F2CC9"/>
    <w:rsid w:val="00334BC2"/>
    <w:rsid w:val="00655995"/>
    <w:rsid w:val="00B06063"/>
    <w:rsid w:val="00B13381"/>
    <w:rsid w:val="00B46A4C"/>
    <w:rsid w:val="00D73C3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A77E"/>
  <w15:docId w15:val="{A538DEB6-4D2E-4026-ACC9-BBDF6BA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Игорь Гусейнов</cp:lastModifiedBy>
  <cp:revision>2</cp:revision>
  <dcterms:created xsi:type="dcterms:W3CDTF">2025-08-11T06:53:00Z</dcterms:created>
  <dcterms:modified xsi:type="dcterms:W3CDTF">2025-08-11T06:53:00Z</dcterms:modified>
</cp:coreProperties>
</file>