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69" w:rsidRPr="006A3C79" w:rsidRDefault="00900769" w:rsidP="00900769">
      <w:pPr>
        <w:tabs>
          <w:tab w:val="left" w:pos="7938"/>
        </w:tabs>
        <w:autoSpaceDE w:val="0"/>
        <w:autoSpaceDN w:val="0"/>
        <w:adjustRightInd w:val="0"/>
        <w:ind w:left="9781" w:right="-31"/>
        <w:jc w:val="both"/>
        <w:rPr>
          <w:sz w:val="26"/>
          <w:szCs w:val="26"/>
        </w:rPr>
      </w:pPr>
      <w:r w:rsidRPr="006A3C79">
        <w:rPr>
          <w:sz w:val="26"/>
          <w:szCs w:val="26"/>
        </w:rPr>
        <w:t>УТВЕРЖДЕНО</w:t>
      </w:r>
    </w:p>
    <w:p w:rsidR="00565EBD" w:rsidRPr="006A3C79" w:rsidRDefault="00900769" w:rsidP="00900769">
      <w:pPr>
        <w:autoSpaceDE w:val="0"/>
        <w:autoSpaceDN w:val="0"/>
        <w:adjustRightInd w:val="0"/>
        <w:ind w:left="9781"/>
        <w:jc w:val="both"/>
        <w:rPr>
          <w:sz w:val="26"/>
          <w:szCs w:val="26"/>
        </w:rPr>
      </w:pPr>
      <w:r w:rsidRPr="006A3C79">
        <w:rPr>
          <w:sz w:val="26"/>
          <w:szCs w:val="26"/>
        </w:rPr>
        <w:t xml:space="preserve">приказом  председателя </w:t>
      </w:r>
      <w:proofErr w:type="spellStart"/>
      <w:r w:rsidRPr="006A3C79">
        <w:rPr>
          <w:sz w:val="26"/>
          <w:szCs w:val="26"/>
        </w:rPr>
        <w:t>Юрьянского</w:t>
      </w:r>
      <w:proofErr w:type="spellEnd"/>
      <w:r w:rsidRPr="006A3C79">
        <w:rPr>
          <w:sz w:val="26"/>
          <w:szCs w:val="26"/>
        </w:rPr>
        <w:t xml:space="preserve">  районного суда Кировской области                                                                     от  </w:t>
      </w:r>
      <w:r w:rsidR="005E1ECB" w:rsidRPr="006A3C79">
        <w:rPr>
          <w:sz w:val="26"/>
          <w:szCs w:val="26"/>
        </w:rPr>
        <w:t>20.01.2025</w:t>
      </w:r>
      <w:r w:rsidRPr="006A3C79">
        <w:rPr>
          <w:sz w:val="26"/>
          <w:szCs w:val="26"/>
        </w:rPr>
        <w:t xml:space="preserve"> г. № 1</w:t>
      </w:r>
    </w:p>
    <w:p w:rsidR="00900769" w:rsidRPr="006A3C79" w:rsidRDefault="006F08A3" w:rsidP="00900769">
      <w:pPr>
        <w:autoSpaceDE w:val="0"/>
        <w:autoSpaceDN w:val="0"/>
        <w:adjustRightInd w:val="0"/>
        <w:ind w:left="9781"/>
        <w:jc w:val="both"/>
        <w:rPr>
          <w:sz w:val="26"/>
          <w:szCs w:val="26"/>
        </w:rPr>
      </w:pPr>
      <w:r>
        <w:rPr>
          <w:sz w:val="26"/>
          <w:szCs w:val="26"/>
        </w:rPr>
        <w:t>(в ред. приказа от 20</w:t>
      </w:r>
      <w:r w:rsidR="00565EBD" w:rsidRPr="006A3C79">
        <w:rPr>
          <w:sz w:val="26"/>
          <w:szCs w:val="26"/>
        </w:rPr>
        <w:t xml:space="preserve"> апреля 2026 г. № 12)</w:t>
      </w:r>
    </w:p>
    <w:p w:rsidR="00900769" w:rsidRPr="006A3C79" w:rsidRDefault="00900769" w:rsidP="00900769">
      <w:pPr>
        <w:jc w:val="both"/>
        <w:rPr>
          <w:b/>
        </w:rPr>
      </w:pPr>
    </w:p>
    <w:p w:rsidR="00900769" w:rsidRDefault="00900769" w:rsidP="00900769">
      <w:pPr>
        <w:jc w:val="both"/>
        <w:rPr>
          <w:b/>
        </w:rPr>
      </w:pPr>
      <w:bookmarkStart w:id="0" w:name="_GoBack"/>
      <w:bookmarkEnd w:id="0"/>
    </w:p>
    <w:p w:rsidR="00C25F19" w:rsidRPr="00C25F19" w:rsidRDefault="00C25F19" w:rsidP="00C25F19">
      <w:pPr>
        <w:jc w:val="both"/>
        <w:rPr>
          <w:b/>
        </w:rPr>
      </w:pPr>
    </w:p>
    <w:p w:rsidR="00C25F19" w:rsidRPr="00C25F19" w:rsidRDefault="00C25F19" w:rsidP="00C25F19">
      <w:pPr>
        <w:jc w:val="center"/>
        <w:rPr>
          <w:b/>
          <w:sz w:val="26"/>
          <w:szCs w:val="26"/>
        </w:rPr>
      </w:pPr>
      <w:proofErr w:type="gramStart"/>
      <w:r w:rsidRPr="00C25F19">
        <w:rPr>
          <w:b/>
          <w:sz w:val="26"/>
          <w:szCs w:val="26"/>
        </w:rPr>
        <w:t>П</w:t>
      </w:r>
      <w:proofErr w:type="gramEnd"/>
      <w:r w:rsidRPr="00C25F19">
        <w:rPr>
          <w:b/>
          <w:sz w:val="26"/>
          <w:szCs w:val="26"/>
        </w:rPr>
        <w:t xml:space="preserve"> Л А Н</w:t>
      </w:r>
    </w:p>
    <w:p w:rsidR="00C25F19" w:rsidRPr="00C25F19" w:rsidRDefault="00C25F19" w:rsidP="00C25F19">
      <w:pPr>
        <w:jc w:val="center"/>
        <w:rPr>
          <w:b/>
          <w:sz w:val="26"/>
          <w:szCs w:val="26"/>
        </w:rPr>
      </w:pPr>
      <w:r w:rsidRPr="00C25F19">
        <w:rPr>
          <w:b/>
          <w:sz w:val="26"/>
          <w:szCs w:val="26"/>
        </w:rPr>
        <w:t xml:space="preserve">противодействия коррупции в </w:t>
      </w:r>
      <w:proofErr w:type="spellStart"/>
      <w:r w:rsidRPr="00C25F19">
        <w:rPr>
          <w:b/>
          <w:sz w:val="26"/>
          <w:szCs w:val="26"/>
        </w:rPr>
        <w:t>Юрьянском</w:t>
      </w:r>
      <w:proofErr w:type="spellEnd"/>
      <w:r w:rsidRPr="00C25F19">
        <w:rPr>
          <w:b/>
          <w:sz w:val="26"/>
          <w:szCs w:val="26"/>
        </w:rPr>
        <w:t xml:space="preserve"> районном суде Кировской области на 2025-2028 годы</w:t>
      </w:r>
    </w:p>
    <w:p w:rsidR="00C25F19" w:rsidRPr="006A3C79" w:rsidRDefault="00C25F19" w:rsidP="00900769">
      <w:pPr>
        <w:jc w:val="both"/>
        <w:rPr>
          <w:b/>
        </w:rPr>
      </w:pPr>
    </w:p>
    <w:p w:rsidR="00900769" w:rsidRPr="006A3C79" w:rsidRDefault="00900769" w:rsidP="00900769">
      <w:pPr>
        <w:jc w:val="center"/>
        <w:rPr>
          <w:b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59"/>
        <w:gridCol w:w="5528"/>
        <w:gridCol w:w="1985"/>
        <w:gridCol w:w="1842"/>
        <w:gridCol w:w="4472"/>
      </w:tblGrid>
      <w:tr w:rsidR="0064316A" w:rsidRPr="006A3C79" w:rsidTr="007376FF">
        <w:tc>
          <w:tcPr>
            <w:tcW w:w="959" w:type="dxa"/>
          </w:tcPr>
          <w:p w:rsidR="00900769" w:rsidRPr="006A3C79" w:rsidRDefault="00900769" w:rsidP="00900769">
            <w:pPr>
              <w:jc w:val="center"/>
            </w:pPr>
            <w:r w:rsidRPr="006A3C79">
              <w:t xml:space="preserve">№ </w:t>
            </w:r>
            <w:proofErr w:type="gramStart"/>
            <w:r w:rsidRPr="006A3C79">
              <w:t>п</w:t>
            </w:r>
            <w:proofErr w:type="gramEnd"/>
            <w:r w:rsidRPr="006A3C79">
              <w:t>/п</w:t>
            </w:r>
          </w:p>
        </w:tc>
        <w:tc>
          <w:tcPr>
            <w:tcW w:w="5528" w:type="dxa"/>
          </w:tcPr>
          <w:p w:rsidR="00900769" w:rsidRPr="006A3C79" w:rsidRDefault="00900769" w:rsidP="00900769">
            <w:pPr>
              <w:jc w:val="center"/>
            </w:pPr>
            <w:r w:rsidRPr="006A3C79">
              <w:t>Наименование мероприятия</w:t>
            </w:r>
          </w:p>
        </w:tc>
        <w:tc>
          <w:tcPr>
            <w:tcW w:w="1985" w:type="dxa"/>
          </w:tcPr>
          <w:p w:rsidR="00900769" w:rsidRPr="006A3C79" w:rsidRDefault="00900769" w:rsidP="00900769">
            <w:pPr>
              <w:jc w:val="center"/>
            </w:pPr>
            <w:r w:rsidRPr="006A3C79">
              <w:t>Ответственные исполнители</w:t>
            </w:r>
          </w:p>
        </w:tc>
        <w:tc>
          <w:tcPr>
            <w:tcW w:w="1842" w:type="dxa"/>
          </w:tcPr>
          <w:p w:rsidR="00900769" w:rsidRPr="006A3C79" w:rsidRDefault="00900769" w:rsidP="00900769">
            <w:pPr>
              <w:jc w:val="center"/>
            </w:pPr>
            <w:r w:rsidRPr="006A3C79">
              <w:t>Период проведения мероприятия</w:t>
            </w:r>
          </w:p>
        </w:tc>
        <w:tc>
          <w:tcPr>
            <w:tcW w:w="4472" w:type="dxa"/>
          </w:tcPr>
          <w:p w:rsidR="00900769" w:rsidRPr="006A3C79" w:rsidRDefault="008B17A7" w:rsidP="00900769">
            <w:pPr>
              <w:jc w:val="center"/>
            </w:pPr>
            <w:r w:rsidRPr="006A3C79">
              <w:t>Ожидаемый р</w:t>
            </w:r>
            <w:r w:rsidR="00900769" w:rsidRPr="006A3C79">
              <w:t>езультат</w:t>
            </w:r>
          </w:p>
        </w:tc>
      </w:tr>
      <w:tr w:rsidR="00900769" w:rsidRPr="006A3C79" w:rsidTr="00DB0D96">
        <w:tc>
          <w:tcPr>
            <w:tcW w:w="14786" w:type="dxa"/>
            <w:gridSpan w:val="5"/>
          </w:tcPr>
          <w:p w:rsidR="000360F1" w:rsidRPr="006A3C79" w:rsidRDefault="000360F1" w:rsidP="00900769">
            <w:pPr>
              <w:jc w:val="center"/>
              <w:rPr>
                <w:b/>
              </w:rPr>
            </w:pPr>
          </w:p>
          <w:p w:rsidR="000360F1" w:rsidRPr="006A3C79" w:rsidRDefault="00900769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 xml:space="preserve">1. Меры по совершенствованию локальных нормативных актов в сфере противодействия коррупции в </w:t>
            </w:r>
            <w:proofErr w:type="spellStart"/>
            <w:r w:rsidRPr="006A3C79">
              <w:rPr>
                <w:b/>
              </w:rPr>
              <w:t>Юрьянском</w:t>
            </w:r>
            <w:proofErr w:type="spellEnd"/>
            <w:r w:rsidRPr="006A3C79">
              <w:rPr>
                <w:b/>
              </w:rPr>
              <w:t xml:space="preserve"> районном суде</w:t>
            </w:r>
          </w:p>
          <w:p w:rsidR="00900769" w:rsidRPr="006A3C79" w:rsidRDefault="00900769" w:rsidP="00900769">
            <w:pPr>
              <w:jc w:val="center"/>
              <w:rPr>
                <w:b/>
              </w:rPr>
            </w:pPr>
          </w:p>
        </w:tc>
      </w:tr>
      <w:tr w:rsidR="0064316A" w:rsidRPr="006A3C79" w:rsidTr="007376FF">
        <w:tc>
          <w:tcPr>
            <w:tcW w:w="959" w:type="dxa"/>
          </w:tcPr>
          <w:p w:rsidR="008B17A7" w:rsidRPr="006A3C79" w:rsidRDefault="008B17A7" w:rsidP="00900769">
            <w:pPr>
              <w:jc w:val="center"/>
              <w:rPr>
                <w:b/>
              </w:rPr>
            </w:pPr>
          </w:p>
          <w:p w:rsidR="006C58D0" w:rsidRPr="006A3C79" w:rsidRDefault="00382CCA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1.1</w:t>
            </w:r>
          </w:p>
        </w:tc>
        <w:tc>
          <w:tcPr>
            <w:tcW w:w="5528" w:type="dxa"/>
          </w:tcPr>
          <w:p w:rsidR="000360F1" w:rsidRPr="006A3C79" w:rsidRDefault="000360F1" w:rsidP="000360F1">
            <w:pPr>
              <w:jc w:val="both"/>
            </w:pPr>
          </w:p>
          <w:p w:rsidR="008B17A7" w:rsidRPr="006A3C79" w:rsidRDefault="00382CCA" w:rsidP="0056797E">
            <w:pPr>
              <w:jc w:val="both"/>
            </w:pPr>
            <w:r w:rsidRPr="006A3C79">
              <w:t>П</w:t>
            </w:r>
            <w:r w:rsidR="00FF317E" w:rsidRPr="006A3C79">
              <w:t>одготовка</w:t>
            </w:r>
            <w:r w:rsidR="008B17A7" w:rsidRPr="006A3C79">
              <w:t xml:space="preserve"> проектов нормативных правовых актов </w:t>
            </w:r>
            <w:proofErr w:type="spellStart"/>
            <w:r w:rsidR="008B17A7" w:rsidRPr="006A3C79">
              <w:t>Юрьянского</w:t>
            </w:r>
            <w:proofErr w:type="spellEnd"/>
            <w:r w:rsidR="008B17A7" w:rsidRPr="006A3C79">
              <w:t xml:space="preserve"> районного суда </w:t>
            </w:r>
            <w:r w:rsidRPr="006A3C79">
              <w:t xml:space="preserve">Кировской области </w:t>
            </w:r>
            <w:r w:rsidR="008B17A7" w:rsidRPr="006A3C79">
              <w:t>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85" w:type="dxa"/>
          </w:tcPr>
          <w:p w:rsidR="000360F1" w:rsidRPr="006A3C79" w:rsidRDefault="000360F1" w:rsidP="000360F1">
            <w:pPr>
              <w:jc w:val="both"/>
            </w:pPr>
          </w:p>
          <w:p w:rsidR="008B17A7" w:rsidRPr="006A3C79" w:rsidRDefault="008B17A7" w:rsidP="000360F1">
            <w:pPr>
              <w:jc w:val="both"/>
            </w:pPr>
            <w:r w:rsidRPr="006A3C79">
              <w:t>Начальник общего отдела</w:t>
            </w:r>
          </w:p>
        </w:tc>
        <w:tc>
          <w:tcPr>
            <w:tcW w:w="1842" w:type="dxa"/>
          </w:tcPr>
          <w:p w:rsidR="000360F1" w:rsidRPr="006A3C79" w:rsidRDefault="000360F1" w:rsidP="000360F1">
            <w:pPr>
              <w:jc w:val="both"/>
            </w:pPr>
          </w:p>
          <w:p w:rsidR="008B17A7" w:rsidRPr="006A3C79" w:rsidRDefault="00DB0D96" w:rsidP="00DB0D96">
            <w:pPr>
              <w:jc w:val="both"/>
            </w:pPr>
            <w:r w:rsidRPr="006A3C79">
              <w:t>П</w:t>
            </w:r>
            <w:r w:rsidR="00382CCA" w:rsidRPr="006A3C79">
              <w:t>остоянно, в течение отчетного периода</w:t>
            </w:r>
          </w:p>
        </w:tc>
        <w:tc>
          <w:tcPr>
            <w:tcW w:w="4472" w:type="dxa"/>
          </w:tcPr>
          <w:p w:rsidR="008B17A7" w:rsidRPr="006A3C79" w:rsidRDefault="008B17A7" w:rsidP="000360F1">
            <w:pPr>
              <w:jc w:val="both"/>
              <w:rPr>
                <w:b/>
              </w:rPr>
            </w:pPr>
          </w:p>
          <w:p w:rsidR="000360F1" w:rsidRPr="006A3C79" w:rsidRDefault="00382CCA" w:rsidP="0056797E">
            <w:pPr>
              <w:jc w:val="both"/>
            </w:pPr>
            <w:r w:rsidRPr="006A3C79">
              <w:t xml:space="preserve">     Своевременная актуализация      нормативных правовых актов </w:t>
            </w:r>
            <w:proofErr w:type="spellStart"/>
            <w:r w:rsidR="0056797E" w:rsidRPr="006A3C79">
              <w:t>Юрьянского</w:t>
            </w:r>
            <w:proofErr w:type="spellEnd"/>
            <w:r w:rsidR="0056797E" w:rsidRPr="006A3C79">
              <w:t xml:space="preserve"> районного суда</w:t>
            </w:r>
            <w:r w:rsidRPr="006A3C79">
              <w:t xml:space="preserve"> в связи с изменениями в антикоррупционном законодательстве Российской Федерации</w:t>
            </w:r>
          </w:p>
        </w:tc>
      </w:tr>
      <w:tr w:rsidR="006C58D0" w:rsidRPr="006A3C79" w:rsidTr="00DB0D96">
        <w:tc>
          <w:tcPr>
            <w:tcW w:w="14786" w:type="dxa"/>
            <w:gridSpan w:val="5"/>
          </w:tcPr>
          <w:p w:rsidR="006C58D0" w:rsidRPr="006A3C79" w:rsidRDefault="006C58D0" w:rsidP="00900769">
            <w:pPr>
              <w:jc w:val="center"/>
              <w:rPr>
                <w:b/>
              </w:rPr>
            </w:pPr>
          </w:p>
          <w:p w:rsidR="00050168" w:rsidRPr="006A3C79" w:rsidRDefault="006C58D0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 xml:space="preserve">2. Обеспечение соблюдения федеральными государственными гражданскими служащими </w:t>
            </w:r>
            <w:proofErr w:type="spellStart"/>
            <w:r w:rsidRPr="006A3C79">
              <w:rPr>
                <w:b/>
              </w:rPr>
              <w:t>Юрьянского</w:t>
            </w:r>
            <w:proofErr w:type="spellEnd"/>
            <w:r w:rsidRPr="006A3C79">
              <w:rPr>
                <w:b/>
              </w:rPr>
              <w:t xml:space="preserve"> районного суда  </w:t>
            </w:r>
          </w:p>
          <w:p w:rsidR="006C58D0" w:rsidRPr="006A3C79" w:rsidRDefault="006C58D0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 xml:space="preserve">ограничений, запретов и требований к служебному поведению в связи с исполнением ими должностных обязанностей  </w:t>
            </w:r>
          </w:p>
          <w:p w:rsidR="006C58D0" w:rsidRPr="006A3C79" w:rsidRDefault="006C58D0" w:rsidP="00900769">
            <w:pPr>
              <w:jc w:val="center"/>
              <w:rPr>
                <w:b/>
              </w:rPr>
            </w:pPr>
          </w:p>
        </w:tc>
      </w:tr>
      <w:tr w:rsidR="0064316A" w:rsidRPr="006A3C79" w:rsidTr="007376FF">
        <w:tc>
          <w:tcPr>
            <w:tcW w:w="959" w:type="dxa"/>
          </w:tcPr>
          <w:p w:rsidR="006C58D0" w:rsidRPr="006A3C79" w:rsidRDefault="006C58D0" w:rsidP="00900769">
            <w:pPr>
              <w:jc w:val="center"/>
              <w:rPr>
                <w:b/>
              </w:rPr>
            </w:pPr>
          </w:p>
          <w:p w:rsidR="00050168" w:rsidRPr="006A3C79" w:rsidRDefault="00050168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2.1.</w:t>
            </w:r>
          </w:p>
        </w:tc>
        <w:tc>
          <w:tcPr>
            <w:tcW w:w="5528" w:type="dxa"/>
          </w:tcPr>
          <w:p w:rsidR="006C58D0" w:rsidRPr="006A3C79" w:rsidRDefault="006C58D0" w:rsidP="00050168">
            <w:pPr>
              <w:jc w:val="both"/>
            </w:pPr>
          </w:p>
          <w:p w:rsidR="006C58D0" w:rsidRPr="006A3C79" w:rsidRDefault="00FF317E" w:rsidP="00050168">
            <w:pPr>
              <w:jc w:val="both"/>
            </w:pPr>
            <w:r w:rsidRPr="006A3C79">
              <w:t xml:space="preserve">     Обеспечениедеятельности</w:t>
            </w:r>
            <w:r w:rsidR="006C58D0" w:rsidRPr="006A3C79">
              <w:t xml:space="preserve"> аттестационной комиссии, конкурсной комиссии для проведения конкурса на замещение вакантной должности </w:t>
            </w:r>
            <w:r w:rsidRPr="006A3C79">
              <w:t xml:space="preserve">или конкурса на включение в кадровый резерв </w:t>
            </w:r>
            <w:r w:rsidR="006C58D0" w:rsidRPr="006A3C79">
              <w:t xml:space="preserve">государственной </w:t>
            </w:r>
            <w:r w:rsidR="006C58D0" w:rsidRPr="006A3C79">
              <w:lastRenderedPageBreak/>
              <w:t xml:space="preserve">гражданской службы в </w:t>
            </w:r>
            <w:proofErr w:type="spellStart"/>
            <w:r w:rsidR="0056797E" w:rsidRPr="006A3C79">
              <w:t>Юрьянском</w:t>
            </w:r>
            <w:proofErr w:type="spellEnd"/>
            <w:r w:rsidR="0056797E" w:rsidRPr="006A3C79">
              <w:t xml:space="preserve"> районном суде</w:t>
            </w:r>
            <w:r w:rsidRPr="006A3C79">
              <w:t xml:space="preserve">, </w:t>
            </w:r>
            <w:r w:rsidR="006C58D0" w:rsidRPr="006A3C79">
              <w:t>с обязательным участием независимых экспертов, комиссии по проведению служебны</w:t>
            </w:r>
            <w:r w:rsidR="00DB0D96" w:rsidRPr="006A3C79">
              <w:t>х проверок</w:t>
            </w:r>
          </w:p>
          <w:p w:rsidR="006C58D0" w:rsidRPr="006A3C79" w:rsidRDefault="006C58D0" w:rsidP="00050168">
            <w:pPr>
              <w:jc w:val="both"/>
            </w:pPr>
          </w:p>
        </w:tc>
        <w:tc>
          <w:tcPr>
            <w:tcW w:w="1985" w:type="dxa"/>
          </w:tcPr>
          <w:p w:rsidR="006C58D0" w:rsidRPr="006A3C79" w:rsidRDefault="006C58D0" w:rsidP="00050168">
            <w:pPr>
              <w:jc w:val="both"/>
            </w:pPr>
          </w:p>
          <w:p w:rsidR="006C58D0" w:rsidRPr="006A3C79" w:rsidRDefault="006C58D0" w:rsidP="00050168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6C58D0" w:rsidRPr="006A3C79" w:rsidRDefault="006C58D0" w:rsidP="00050168">
            <w:pPr>
              <w:jc w:val="both"/>
            </w:pPr>
          </w:p>
          <w:p w:rsidR="006C58D0" w:rsidRPr="006A3C79" w:rsidRDefault="00050168" w:rsidP="006C58D0">
            <w:pPr>
              <w:jc w:val="both"/>
            </w:pPr>
            <w:r w:rsidRPr="006A3C79">
              <w:t>Постоянно, в течение отчетного периода</w:t>
            </w:r>
          </w:p>
        </w:tc>
        <w:tc>
          <w:tcPr>
            <w:tcW w:w="4472" w:type="dxa"/>
          </w:tcPr>
          <w:p w:rsidR="006C58D0" w:rsidRPr="006A3C79" w:rsidRDefault="006C58D0" w:rsidP="006C58D0">
            <w:pPr>
              <w:jc w:val="both"/>
            </w:pPr>
          </w:p>
          <w:p w:rsidR="006C58D0" w:rsidRPr="006A3C79" w:rsidRDefault="00FF317E" w:rsidP="00FF317E">
            <w:pPr>
              <w:jc w:val="both"/>
            </w:pPr>
            <w:r w:rsidRPr="006A3C79">
              <w:t>Оценка профессиональной служебной деятельности, профессионального уровня</w:t>
            </w:r>
            <w:r w:rsidR="00050168" w:rsidRPr="006A3C79">
              <w:t xml:space="preserve"> федеральных</w:t>
            </w:r>
            <w:r w:rsidRPr="006A3C79">
              <w:t xml:space="preserve"> государственных гражданских служащих, определение их соо</w:t>
            </w:r>
            <w:r w:rsidR="00CF4DEA" w:rsidRPr="006A3C79">
              <w:t xml:space="preserve">тветствия </w:t>
            </w:r>
            <w:r w:rsidR="00CF4DEA" w:rsidRPr="006A3C79">
              <w:lastRenderedPageBreak/>
              <w:t xml:space="preserve">замещаемым должностям и </w:t>
            </w:r>
            <w:r w:rsidRPr="006A3C79">
              <w:t xml:space="preserve"> возможное наличие перспектив для карьерного роста.</w:t>
            </w:r>
          </w:p>
          <w:p w:rsidR="00FF317E" w:rsidRPr="006A3C79" w:rsidRDefault="00FF317E" w:rsidP="00FF317E">
            <w:pPr>
              <w:jc w:val="both"/>
            </w:pPr>
            <w:r w:rsidRPr="006A3C79">
              <w:t xml:space="preserve">     В результате работы соответствующих комиссий ожидается формирование корпуса высокопрофессиональных, ответственных, квалифицированных работников</w:t>
            </w:r>
          </w:p>
        </w:tc>
      </w:tr>
      <w:tr w:rsidR="0064316A" w:rsidRPr="006A3C79" w:rsidTr="007376FF">
        <w:tc>
          <w:tcPr>
            <w:tcW w:w="959" w:type="dxa"/>
          </w:tcPr>
          <w:p w:rsidR="006C58D0" w:rsidRPr="006A3C79" w:rsidRDefault="006C58D0" w:rsidP="00900769">
            <w:pPr>
              <w:jc w:val="center"/>
              <w:rPr>
                <w:b/>
              </w:rPr>
            </w:pPr>
          </w:p>
          <w:p w:rsidR="00050168" w:rsidRPr="006A3C79" w:rsidRDefault="006D54F4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2.2</w:t>
            </w:r>
            <w:r w:rsidR="00050168" w:rsidRPr="006A3C79">
              <w:rPr>
                <w:b/>
              </w:rPr>
              <w:t>.</w:t>
            </w:r>
          </w:p>
        </w:tc>
        <w:tc>
          <w:tcPr>
            <w:tcW w:w="5528" w:type="dxa"/>
          </w:tcPr>
          <w:p w:rsidR="00866BEA" w:rsidRPr="006A3C79" w:rsidRDefault="00866BEA" w:rsidP="00050168">
            <w:pPr>
              <w:ind w:hanging="108"/>
              <w:jc w:val="both"/>
            </w:pPr>
          </w:p>
          <w:p w:rsidR="006C58D0" w:rsidRPr="006A3C79" w:rsidRDefault="00050168" w:rsidP="0056797E">
            <w:pPr>
              <w:ind w:hanging="108"/>
              <w:jc w:val="both"/>
              <w:rPr>
                <w:color w:val="FF0000"/>
              </w:rPr>
            </w:pPr>
            <w:r w:rsidRPr="006A3C79">
              <w:t xml:space="preserve">Осуществление </w:t>
            </w:r>
            <w:proofErr w:type="gramStart"/>
            <w:r w:rsidRPr="006A3C79">
              <w:t>контроля за</w:t>
            </w:r>
            <w:proofErr w:type="gramEnd"/>
            <w:r w:rsidRPr="006A3C79">
              <w:t xml:space="preserve"> исполнением федеральными </w:t>
            </w:r>
            <w:r w:rsidR="006C58D0" w:rsidRPr="006A3C79">
              <w:t xml:space="preserve">государственными гражданскими служащими </w:t>
            </w:r>
            <w:proofErr w:type="spellStart"/>
            <w:r w:rsidR="0056797E" w:rsidRPr="006A3C79">
              <w:t>Юрьянского</w:t>
            </w:r>
            <w:proofErr w:type="spellEnd"/>
            <w:r w:rsidR="0056797E" w:rsidRPr="006A3C79">
              <w:t xml:space="preserve"> районного </w:t>
            </w:r>
            <w:proofErr w:type="spellStart"/>
            <w:r w:rsidR="0056797E" w:rsidRPr="006A3C79">
              <w:t>суда</w:t>
            </w:r>
            <w:r w:rsidR="006C58D0" w:rsidRPr="006A3C79">
              <w:t>обязанности</w:t>
            </w:r>
            <w:proofErr w:type="spellEnd"/>
            <w:r w:rsidR="006C58D0" w:rsidRPr="006A3C79">
              <w:t xml:space="preserve"> по уведомлению представителя нанимателя, органов прокуратуры Р</w:t>
            </w:r>
            <w:r w:rsidR="00866BEA" w:rsidRPr="006A3C79">
              <w:t xml:space="preserve">оссийской </w:t>
            </w:r>
            <w:r w:rsidR="006C58D0" w:rsidRPr="006A3C79">
              <w:t>Ф</w:t>
            </w:r>
            <w:r w:rsidR="00866BEA" w:rsidRPr="006A3C79">
              <w:t>едерации</w:t>
            </w:r>
            <w:r w:rsidR="006C58D0" w:rsidRPr="006A3C79">
              <w:t xml:space="preserve">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985" w:type="dxa"/>
          </w:tcPr>
          <w:p w:rsidR="00866BEA" w:rsidRPr="006A3C79" w:rsidRDefault="00866BEA" w:rsidP="00050168">
            <w:pPr>
              <w:jc w:val="both"/>
            </w:pPr>
          </w:p>
          <w:p w:rsidR="006C58D0" w:rsidRPr="006A3C79" w:rsidRDefault="006C58D0" w:rsidP="00050168">
            <w:pPr>
              <w:jc w:val="both"/>
            </w:pPr>
            <w:r w:rsidRPr="006A3C79">
              <w:t>Начальник общего отдела</w:t>
            </w:r>
          </w:p>
        </w:tc>
        <w:tc>
          <w:tcPr>
            <w:tcW w:w="1842" w:type="dxa"/>
          </w:tcPr>
          <w:p w:rsidR="00866BEA" w:rsidRPr="006A3C79" w:rsidRDefault="00866BEA" w:rsidP="00050168">
            <w:pPr>
              <w:jc w:val="both"/>
            </w:pPr>
          </w:p>
          <w:p w:rsidR="006C58D0" w:rsidRPr="006A3C79" w:rsidRDefault="00050168" w:rsidP="00050168">
            <w:pPr>
              <w:jc w:val="both"/>
            </w:pPr>
            <w:r w:rsidRPr="006A3C79">
              <w:t>Постоянно, в течение отчетного периода</w:t>
            </w:r>
          </w:p>
        </w:tc>
        <w:tc>
          <w:tcPr>
            <w:tcW w:w="4472" w:type="dxa"/>
          </w:tcPr>
          <w:p w:rsidR="006C58D0" w:rsidRPr="006A3C79" w:rsidRDefault="006C58D0" w:rsidP="00900769">
            <w:pPr>
              <w:jc w:val="center"/>
              <w:rPr>
                <w:b/>
              </w:rPr>
            </w:pPr>
          </w:p>
          <w:p w:rsidR="00866BEA" w:rsidRPr="006A3C79" w:rsidRDefault="00050168" w:rsidP="0056797E">
            <w:pPr>
              <w:jc w:val="both"/>
            </w:pPr>
            <w:r w:rsidRPr="006A3C79">
              <w:t xml:space="preserve">Исполнение федеральными </w:t>
            </w:r>
            <w:r w:rsidR="00866BEA" w:rsidRPr="006A3C79">
              <w:t xml:space="preserve">государственными </w:t>
            </w:r>
            <w:r w:rsidRPr="006A3C79">
              <w:t xml:space="preserve">гражданскими </w:t>
            </w:r>
            <w:r w:rsidR="0056797E" w:rsidRPr="006A3C79">
              <w:t xml:space="preserve">служащими </w:t>
            </w:r>
            <w:r w:rsidR="00866BEA" w:rsidRPr="006A3C79">
              <w:t>обязанно</w:t>
            </w:r>
            <w:r w:rsidRPr="006A3C79">
              <w:t xml:space="preserve">стей, установленных в целях </w:t>
            </w:r>
            <w:r w:rsidR="00866BEA" w:rsidRPr="006A3C79">
              <w:t>противодействия коррупции</w:t>
            </w:r>
            <w:r w:rsidRPr="006A3C79">
              <w:t xml:space="preserve">. Реализация принципа неотвратимости ответственности за совершение коррупционных правонарушений </w:t>
            </w:r>
          </w:p>
        </w:tc>
      </w:tr>
      <w:tr w:rsidR="0064316A" w:rsidRPr="006A3C79" w:rsidTr="007376FF">
        <w:tc>
          <w:tcPr>
            <w:tcW w:w="959" w:type="dxa"/>
          </w:tcPr>
          <w:p w:rsidR="00866BEA" w:rsidRPr="006A3C79" w:rsidRDefault="00866BEA" w:rsidP="00900769">
            <w:pPr>
              <w:jc w:val="center"/>
              <w:rPr>
                <w:b/>
              </w:rPr>
            </w:pPr>
          </w:p>
          <w:p w:rsidR="00050168" w:rsidRPr="006A3C79" w:rsidRDefault="006D54F4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2.3</w:t>
            </w:r>
            <w:r w:rsidR="00050168" w:rsidRPr="006A3C79">
              <w:rPr>
                <w:b/>
              </w:rPr>
              <w:t>.</w:t>
            </w:r>
          </w:p>
        </w:tc>
        <w:tc>
          <w:tcPr>
            <w:tcW w:w="5528" w:type="dxa"/>
          </w:tcPr>
          <w:p w:rsidR="00866BEA" w:rsidRPr="006A3C79" w:rsidRDefault="00866BEA" w:rsidP="00050168">
            <w:pPr>
              <w:ind w:hanging="108"/>
              <w:jc w:val="both"/>
            </w:pPr>
          </w:p>
          <w:p w:rsidR="00866BEA" w:rsidRPr="006A3C79" w:rsidRDefault="00050168" w:rsidP="0056797E">
            <w:pPr>
              <w:ind w:hanging="108"/>
              <w:jc w:val="both"/>
            </w:pPr>
            <w:r w:rsidRPr="006A3C79">
              <w:t xml:space="preserve">Осуществление </w:t>
            </w:r>
            <w:proofErr w:type="gramStart"/>
            <w:r w:rsidRPr="006A3C79">
              <w:t>контроля за</w:t>
            </w:r>
            <w:proofErr w:type="gramEnd"/>
            <w:r w:rsidRPr="006A3C79">
              <w:t xml:space="preserve"> исполнением </w:t>
            </w:r>
            <w:r w:rsidR="00866BEA" w:rsidRPr="006A3C79">
              <w:t xml:space="preserve">федеральными государственными гражданскими служащими </w:t>
            </w:r>
            <w:proofErr w:type="spellStart"/>
            <w:r w:rsidR="0056797E" w:rsidRPr="006A3C79">
              <w:t>Юрьянского</w:t>
            </w:r>
            <w:proofErr w:type="spellEnd"/>
            <w:r w:rsidR="0056797E" w:rsidRPr="006A3C79">
              <w:t xml:space="preserve"> районного </w:t>
            </w:r>
            <w:proofErr w:type="spellStart"/>
            <w:r w:rsidR="0056797E" w:rsidRPr="006A3C79">
              <w:t>суда</w:t>
            </w:r>
            <w:r w:rsidR="00866BEA" w:rsidRPr="006A3C79">
              <w:t>обязанности</w:t>
            </w:r>
            <w:proofErr w:type="spellEnd"/>
            <w:r w:rsidR="00866BEA" w:rsidRPr="006A3C79">
              <w:t xml:space="preserve">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85" w:type="dxa"/>
          </w:tcPr>
          <w:p w:rsidR="00866BEA" w:rsidRPr="006A3C79" w:rsidRDefault="00866BEA" w:rsidP="00050168">
            <w:pPr>
              <w:jc w:val="both"/>
            </w:pPr>
          </w:p>
          <w:p w:rsidR="00866BEA" w:rsidRPr="006A3C79" w:rsidRDefault="00866BEA" w:rsidP="00050168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866BEA" w:rsidRPr="006A3C79" w:rsidRDefault="00866BEA" w:rsidP="00050168">
            <w:pPr>
              <w:jc w:val="both"/>
            </w:pPr>
          </w:p>
          <w:p w:rsidR="00866BEA" w:rsidRPr="006A3C79" w:rsidRDefault="00050168" w:rsidP="00050168">
            <w:pPr>
              <w:jc w:val="both"/>
            </w:pPr>
            <w:r w:rsidRPr="006A3C79">
              <w:t xml:space="preserve">     Постоянно, в течение отчетного периода</w:t>
            </w:r>
          </w:p>
        </w:tc>
        <w:tc>
          <w:tcPr>
            <w:tcW w:w="4472" w:type="dxa"/>
          </w:tcPr>
          <w:p w:rsidR="00866BEA" w:rsidRPr="006A3C79" w:rsidRDefault="00866BEA" w:rsidP="00050168">
            <w:pPr>
              <w:jc w:val="center"/>
              <w:rPr>
                <w:b/>
              </w:rPr>
            </w:pPr>
          </w:p>
          <w:p w:rsidR="00866BEA" w:rsidRPr="006A3C79" w:rsidRDefault="00167AFE" w:rsidP="0056797E">
            <w:pPr>
              <w:jc w:val="both"/>
            </w:pPr>
            <w:r w:rsidRPr="006A3C79"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64316A" w:rsidRPr="006A3C79" w:rsidTr="007376FF">
        <w:tc>
          <w:tcPr>
            <w:tcW w:w="959" w:type="dxa"/>
          </w:tcPr>
          <w:p w:rsidR="00866BEA" w:rsidRPr="006A3C79" w:rsidRDefault="00866BEA" w:rsidP="00900769">
            <w:pPr>
              <w:jc w:val="center"/>
              <w:rPr>
                <w:b/>
              </w:rPr>
            </w:pPr>
          </w:p>
          <w:p w:rsidR="00167AFE" w:rsidRPr="006A3C79" w:rsidRDefault="006D54F4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2.4</w:t>
            </w:r>
            <w:r w:rsidR="00167AFE" w:rsidRPr="006A3C79">
              <w:rPr>
                <w:b/>
              </w:rPr>
              <w:t>.</w:t>
            </w:r>
          </w:p>
        </w:tc>
        <w:tc>
          <w:tcPr>
            <w:tcW w:w="5528" w:type="dxa"/>
          </w:tcPr>
          <w:p w:rsidR="00866BEA" w:rsidRPr="006A3C79" w:rsidRDefault="00866BEA" w:rsidP="00050168">
            <w:pPr>
              <w:ind w:hanging="108"/>
              <w:jc w:val="both"/>
            </w:pPr>
          </w:p>
          <w:p w:rsidR="00866BEA" w:rsidRPr="006A3C79" w:rsidRDefault="00167AFE" w:rsidP="0056797E">
            <w:pPr>
              <w:ind w:hanging="108"/>
              <w:jc w:val="both"/>
              <w:rPr>
                <w:color w:val="FF0000"/>
              </w:rPr>
            </w:pPr>
            <w:r w:rsidRPr="006A3C79">
              <w:t xml:space="preserve">Осуществление </w:t>
            </w:r>
            <w:proofErr w:type="gramStart"/>
            <w:r w:rsidRPr="006A3C79">
              <w:t>контроля за</w:t>
            </w:r>
            <w:proofErr w:type="gramEnd"/>
            <w:r w:rsidRPr="006A3C79">
              <w:t xml:space="preserve"> исполнением </w:t>
            </w:r>
            <w:r w:rsidR="00866BEA" w:rsidRPr="006A3C79">
              <w:t xml:space="preserve">федеральными государственными гражданскими служащими </w:t>
            </w:r>
            <w:proofErr w:type="spellStart"/>
            <w:r w:rsidR="0056797E" w:rsidRPr="006A3C79">
              <w:t>Юрьянского</w:t>
            </w:r>
            <w:proofErr w:type="spellEnd"/>
            <w:r w:rsidR="0056797E" w:rsidRPr="006A3C79">
              <w:t xml:space="preserve"> районного </w:t>
            </w:r>
            <w:proofErr w:type="spellStart"/>
            <w:r w:rsidR="0056797E" w:rsidRPr="006A3C79">
              <w:t>суда</w:t>
            </w:r>
            <w:r w:rsidR="00866BEA" w:rsidRPr="006A3C79">
              <w:t>обязанности</w:t>
            </w:r>
            <w:proofErr w:type="spellEnd"/>
            <w:r w:rsidR="00866BEA" w:rsidRPr="006A3C79">
              <w:t xml:space="preserve">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85" w:type="dxa"/>
          </w:tcPr>
          <w:p w:rsidR="00866BEA" w:rsidRPr="006A3C79" w:rsidRDefault="00866BEA" w:rsidP="00050168">
            <w:pPr>
              <w:jc w:val="both"/>
            </w:pPr>
          </w:p>
          <w:p w:rsidR="00866BEA" w:rsidRPr="006A3C79" w:rsidRDefault="00866BEA" w:rsidP="00050168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866BEA" w:rsidRPr="006A3C79" w:rsidRDefault="00866BEA" w:rsidP="00050168">
            <w:pPr>
              <w:jc w:val="both"/>
            </w:pPr>
          </w:p>
          <w:p w:rsidR="00866BEA" w:rsidRPr="006A3C79" w:rsidRDefault="00655E38" w:rsidP="00050168">
            <w:pPr>
              <w:jc w:val="both"/>
            </w:pPr>
            <w:r w:rsidRPr="006A3C79">
              <w:t>Постоянно, в течение отчетного периода</w:t>
            </w:r>
          </w:p>
        </w:tc>
        <w:tc>
          <w:tcPr>
            <w:tcW w:w="4472" w:type="dxa"/>
          </w:tcPr>
          <w:p w:rsidR="00866BEA" w:rsidRPr="006A3C79" w:rsidRDefault="00866BEA" w:rsidP="00050168">
            <w:pPr>
              <w:jc w:val="center"/>
              <w:rPr>
                <w:b/>
              </w:rPr>
            </w:pPr>
          </w:p>
          <w:p w:rsidR="00866BEA" w:rsidRPr="006A3C79" w:rsidRDefault="00655E38" w:rsidP="00655E38">
            <w:pPr>
              <w:jc w:val="both"/>
            </w:pPr>
            <w:r w:rsidRPr="006A3C79"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64316A" w:rsidRPr="006A3C79" w:rsidTr="007376FF">
        <w:tc>
          <w:tcPr>
            <w:tcW w:w="959" w:type="dxa"/>
          </w:tcPr>
          <w:p w:rsidR="00866BEA" w:rsidRPr="006A3C79" w:rsidRDefault="00866BEA" w:rsidP="00900769">
            <w:pPr>
              <w:jc w:val="center"/>
              <w:rPr>
                <w:b/>
              </w:rPr>
            </w:pPr>
          </w:p>
          <w:p w:rsidR="00655E38" w:rsidRPr="006A3C79" w:rsidRDefault="006D54F4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2.5</w:t>
            </w:r>
            <w:r w:rsidR="00655E38" w:rsidRPr="006A3C79">
              <w:rPr>
                <w:b/>
              </w:rPr>
              <w:t>.</w:t>
            </w:r>
          </w:p>
        </w:tc>
        <w:tc>
          <w:tcPr>
            <w:tcW w:w="5528" w:type="dxa"/>
          </w:tcPr>
          <w:p w:rsidR="00866BEA" w:rsidRPr="006A3C79" w:rsidRDefault="00866BEA" w:rsidP="00050168">
            <w:pPr>
              <w:jc w:val="both"/>
            </w:pPr>
          </w:p>
          <w:p w:rsidR="00866BEA" w:rsidRPr="006A3C79" w:rsidRDefault="00655E38" w:rsidP="0056797E">
            <w:pPr>
              <w:jc w:val="both"/>
            </w:pPr>
            <w:r w:rsidRPr="006A3C79">
              <w:t xml:space="preserve">Осуществление </w:t>
            </w:r>
            <w:proofErr w:type="gramStart"/>
            <w:r w:rsidRPr="006A3C79">
              <w:t>контроля за</w:t>
            </w:r>
            <w:proofErr w:type="gramEnd"/>
            <w:r w:rsidRPr="006A3C79">
              <w:t xml:space="preserve"> исполнением </w:t>
            </w:r>
            <w:r w:rsidR="00866BEA" w:rsidRPr="006A3C79">
              <w:t xml:space="preserve">федеральными государственными гражданскими служащими </w:t>
            </w:r>
            <w:proofErr w:type="spellStart"/>
            <w:r w:rsidR="0056797E" w:rsidRPr="006A3C79">
              <w:t>Юрьянского</w:t>
            </w:r>
            <w:proofErr w:type="spellEnd"/>
            <w:r w:rsidR="0056797E" w:rsidRPr="006A3C79">
              <w:t xml:space="preserve"> районного суда</w:t>
            </w:r>
            <w:r w:rsidR="00866BEA" w:rsidRPr="006A3C79">
              <w:t xml:space="preserve"> обязанности по получению разрешения представителя нанимателя </w:t>
            </w:r>
            <w:r w:rsidR="00866BEA" w:rsidRPr="006A3C79">
              <w:lastRenderedPageBreak/>
              <w:t>на участие на безвозмездной основе в управлении некоммерческой организации</w:t>
            </w:r>
          </w:p>
        </w:tc>
        <w:tc>
          <w:tcPr>
            <w:tcW w:w="1985" w:type="dxa"/>
          </w:tcPr>
          <w:p w:rsidR="00866BEA" w:rsidRPr="006A3C79" w:rsidRDefault="00866BEA" w:rsidP="00050168">
            <w:pPr>
              <w:jc w:val="both"/>
            </w:pPr>
          </w:p>
          <w:p w:rsidR="00866BEA" w:rsidRPr="006A3C79" w:rsidRDefault="00866BEA" w:rsidP="00050168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866BEA" w:rsidRPr="006A3C79" w:rsidRDefault="00866BEA" w:rsidP="00050168">
            <w:pPr>
              <w:jc w:val="both"/>
            </w:pPr>
          </w:p>
          <w:p w:rsidR="00866BEA" w:rsidRPr="006A3C79" w:rsidRDefault="00655E38" w:rsidP="00050168">
            <w:pPr>
              <w:jc w:val="both"/>
            </w:pPr>
            <w:r w:rsidRPr="006A3C79">
              <w:t>Постоянно, в течение отчетного периода</w:t>
            </w:r>
          </w:p>
        </w:tc>
        <w:tc>
          <w:tcPr>
            <w:tcW w:w="4472" w:type="dxa"/>
          </w:tcPr>
          <w:p w:rsidR="00866BEA" w:rsidRPr="006A3C79" w:rsidRDefault="00866BEA" w:rsidP="00050168">
            <w:pPr>
              <w:jc w:val="center"/>
              <w:rPr>
                <w:b/>
              </w:rPr>
            </w:pPr>
          </w:p>
          <w:p w:rsidR="00866BEA" w:rsidRPr="006A3C79" w:rsidRDefault="00655E38" w:rsidP="0056797E">
            <w:pPr>
              <w:jc w:val="both"/>
            </w:pPr>
            <w:r w:rsidRPr="006A3C79">
              <w:t xml:space="preserve">Выявление случаев несоблюдения федеральными государственными гражданскими служащими обязанности по получению разрешения представителя </w:t>
            </w:r>
            <w:r w:rsidRPr="006A3C79">
              <w:lastRenderedPageBreak/>
              <w:t>нанимателя на участие на безвозмездной основе в управлении некоммерческими организациями</w:t>
            </w:r>
          </w:p>
        </w:tc>
      </w:tr>
      <w:tr w:rsidR="0064316A" w:rsidRPr="006A3C79" w:rsidTr="007376FF">
        <w:tc>
          <w:tcPr>
            <w:tcW w:w="959" w:type="dxa"/>
          </w:tcPr>
          <w:p w:rsidR="00866BEA" w:rsidRPr="006A3C79" w:rsidRDefault="00866BEA" w:rsidP="00900769">
            <w:pPr>
              <w:jc w:val="center"/>
              <w:rPr>
                <w:b/>
              </w:rPr>
            </w:pPr>
          </w:p>
          <w:p w:rsidR="00655E38" w:rsidRPr="006A3C79" w:rsidRDefault="006D54F4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2.6.</w:t>
            </w:r>
          </w:p>
        </w:tc>
        <w:tc>
          <w:tcPr>
            <w:tcW w:w="5528" w:type="dxa"/>
          </w:tcPr>
          <w:p w:rsidR="00866BEA" w:rsidRPr="006A3C79" w:rsidRDefault="00866BEA" w:rsidP="00050168">
            <w:pPr>
              <w:ind w:hanging="108"/>
              <w:jc w:val="both"/>
            </w:pPr>
          </w:p>
          <w:p w:rsidR="00866BEA" w:rsidRPr="006A3C79" w:rsidRDefault="006D54F4" w:rsidP="006D54F4">
            <w:pPr>
              <w:ind w:hanging="108"/>
              <w:jc w:val="both"/>
            </w:pPr>
            <w:proofErr w:type="gramStart"/>
            <w:r w:rsidRPr="006A3C79">
              <w:t xml:space="preserve">Осуществление контроля за исполнением </w:t>
            </w:r>
            <w:r w:rsidR="00866BEA" w:rsidRPr="006A3C79">
              <w:t xml:space="preserve">постановления Правительства Российской Федерации от 05.10.2020 г. № 1602 «Положения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 </w:t>
            </w:r>
            <w:proofErr w:type="gramEnd"/>
          </w:p>
        </w:tc>
        <w:tc>
          <w:tcPr>
            <w:tcW w:w="1985" w:type="dxa"/>
          </w:tcPr>
          <w:p w:rsidR="00866BEA" w:rsidRPr="006A3C79" w:rsidRDefault="00866BEA" w:rsidP="00050168">
            <w:pPr>
              <w:jc w:val="both"/>
            </w:pPr>
          </w:p>
          <w:p w:rsidR="00866BEA" w:rsidRPr="006A3C79" w:rsidRDefault="00866BEA" w:rsidP="00050168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866BEA" w:rsidRPr="006A3C79" w:rsidRDefault="00866BEA" w:rsidP="00050168">
            <w:pPr>
              <w:jc w:val="both"/>
            </w:pPr>
          </w:p>
          <w:p w:rsidR="00866BEA" w:rsidRPr="006A3C79" w:rsidRDefault="006D54F4" w:rsidP="00050168">
            <w:pPr>
              <w:jc w:val="both"/>
            </w:pPr>
            <w:r w:rsidRPr="006A3C79">
              <w:t xml:space="preserve">     Постоянно, в течение отчетного периода</w:t>
            </w:r>
          </w:p>
        </w:tc>
        <w:tc>
          <w:tcPr>
            <w:tcW w:w="4472" w:type="dxa"/>
          </w:tcPr>
          <w:p w:rsidR="00866BEA" w:rsidRPr="006A3C79" w:rsidRDefault="00866BEA" w:rsidP="00050168">
            <w:pPr>
              <w:jc w:val="center"/>
              <w:rPr>
                <w:b/>
              </w:rPr>
            </w:pPr>
          </w:p>
          <w:p w:rsidR="00866BEA" w:rsidRPr="006A3C79" w:rsidRDefault="006D54F4" w:rsidP="0056797E">
            <w:pPr>
              <w:jc w:val="both"/>
            </w:pPr>
            <w:proofErr w:type="gramStart"/>
            <w:r w:rsidRPr="006A3C79">
              <w:t xml:space="preserve">Выявление случаев несоблюдения федеральными государственными гражданскими служащимипорядка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 </w:t>
            </w:r>
            <w:proofErr w:type="gramEnd"/>
          </w:p>
        </w:tc>
      </w:tr>
      <w:tr w:rsidR="0064316A" w:rsidRPr="006A3C79" w:rsidTr="007376FF">
        <w:tc>
          <w:tcPr>
            <w:tcW w:w="959" w:type="dxa"/>
          </w:tcPr>
          <w:p w:rsidR="006D54F4" w:rsidRPr="006A3C79" w:rsidRDefault="006D54F4" w:rsidP="00900769">
            <w:pPr>
              <w:jc w:val="center"/>
              <w:rPr>
                <w:b/>
              </w:rPr>
            </w:pPr>
          </w:p>
          <w:p w:rsidR="006D54F4" w:rsidRPr="006A3C79" w:rsidRDefault="006D54F4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2.7.</w:t>
            </w:r>
          </w:p>
        </w:tc>
        <w:tc>
          <w:tcPr>
            <w:tcW w:w="5528" w:type="dxa"/>
          </w:tcPr>
          <w:p w:rsidR="006D54F4" w:rsidRPr="006A3C79" w:rsidRDefault="006D54F4" w:rsidP="0064316A">
            <w:pPr>
              <w:jc w:val="both"/>
            </w:pPr>
          </w:p>
          <w:p w:rsidR="006D54F4" w:rsidRPr="006A3C79" w:rsidRDefault="00B36108" w:rsidP="0064316A">
            <w:pPr>
              <w:jc w:val="both"/>
            </w:pPr>
            <w:r w:rsidRPr="006A3C79">
              <w:t>Обеспечение</w:t>
            </w:r>
            <w:r w:rsidR="006D54F4" w:rsidRPr="006A3C79">
              <w:t xml:space="preserve"> реализац</w:t>
            </w:r>
            <w:r w:rsidRPr="006A3C79">
              <w:t>ии</w:t>
            </w:r>
            <w:r w:rsidR="006D54F4" w:rsidRPr="006A3C79">
              <w:t xml:space="preserve"> постановления Правительства Российской Федерации от 05.03.2018 г. № 228 «О реестре лиц, уволенных в связи с утратой доверия» </w:t>
            </w:r>
          </w:p>
        </w:tc>
        <w:tc>
          <w:tcPr>
            <w:tcW w:w="1985" w:type="dxa"/>
          </w:tcPr>
          <w:p w:rsidR="006D54F4" w:rsidRPr="006A3C79" w:rsidRDefault="006D54F4" w:rsidP="0064316A">
            <w:pPr>
              <w:jc w:val="both"/>
            </w:pPr>
          </w:p>
          <w:p w:rsidR="006D54F4" w:rsidRPr="006A3C79" w:rsidRDefault="006D54F4" w:rsidP="0064316A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6D54F4" w:rsidRPr="006A3C79" w:rsidRDefault="006D54F4" w:rsidP="0064316A">
            <w:pPr>
              <w:jc w:val="both"/>
            </w:pPr>
          </w:p>
          <w:p w:rsidR="006D54F4" w:rsidRPr="006A3C79" w:rsidRDefault="0064316A" w:rsidP="0064316A">
            <w:pPr>
              <w:jc w:val="both"/>
            </w:pPr>
            <w:r w:rsidRPr="006A3C79">
              <w:t>Постоянно, в течение отчетного периода</w:t>
            </w:r>
          </w:p>
        </w:tc>
        <w:tc>
          <w:tcPr>
            <w:tcW w:w="4472" w:type="dxa"/>
          </w:tcPr>
          <w:p w:rsidR="006D54F4" w:rsidRPr="006A3C79" w:rsidRDefault="006D54F4" w:rsidP="00050168">
            <w:pPr>
              <w:jc w:val="center"/>
              <w:rPr>
                <w:b/>
              </w:rPr>
            </w:pPr>
          </w:p>
          <w:p w:rsidR="0064316A" w:rsidRPr="006A3C79" w:rsidRDefault="0064316A" w:rsidP="0064316A">
            <w:pPr>
              <w:jc w:val="both"/>
            </w:pPr>
            <w:r w:rsidRPr="006A3C79"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64316A" w:rsidRPr="006A3C79" w:rsidTr="007376FF">
        <w:tc>
          <w:tcPr>
            <w:tcW w:w="959" w:type="dxa"/>
          </w:tcPr>
          <w:p w:rsidR="0064316A" w:rsidRPr="006A3C79" w:rsidRDefault="0064316A" w:rsidP="00900769">
            <w:pPr>
              <w:jc w:val="center"/>
              <w:rPr>
                <w:b/>
              </w:rPr>
            </w:pPr>
          </w:p>
          <w:p w:rsidR="0064316A" w:rsidRPr="006A3C79" w:rsidRDefault="0064316A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2.8.</w:t>
            </w:r>
          </w:p>
        </w:tc>
        <w:tc>
          <w:tcPr>
            <w:tcW w:w="5528" w:type="dxa"/>
          </w:tcPr>
          <w:p w:rsidR="0064316A" w:rsidRPr="006A3C79" w:rsidRDefault="0064316A" w:rsidP="0064316A">
            <w:pPr>
              <w:jc w:val="both"/>
            </w:pPr>
          </w:p>
          <w:p w:rsidR="0064316A" w:rsidRPr="006A3C79" w:rsidRDefault="00B36108" w:rsidP="0056797E">
            <w:pPr>
              <w:jc w:val="both"/>
            </w:pPr>
            <w:proofErr w:type="gramStart"/>
            <w:r w:rsidRPr="006A3C79">
              <w:t>Осуществление</w:t>
            </w:r>
            <w:r w:rsidR="0064316A" w:rsidRPr="006A3C79">
              <w:t xml:space="preserve"> сбор</w:t>
            </w:r>
            <w:r w:rsidRPr="006A3C79">
              <w:t>а</w:t>
            </w:r>
            <w:r w:rsidR="0064316A" w:rsidRPr="006A3C79">
              <w:t xml:space="preserve"> сведений об адресах сайтов и (или) страниц сайтов в информационно - 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proofErr w:type="spellStart"/>
            <w:r w:rsidR="0056797E" w:rsidRPr="006A3C79">
              <w:t>Юрьянском</w:t>
            </w:r>
            <w:proofErr w:type="spellEnd"/>
            <w:r w:rsidR="0056797E" w:rsidRPr="006A3C79">
              <w:t xml:space="preserve"> районном суде</w:t>
            </w:r>
            <w:r w:rsidR="0064316A" w:rsidRPr="006A3C79"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proofErr w:type="spellStart"/>
            <w:r w:rsidR="0056797E" w:rsidRPr="006A3C79">
              <w:t>Юрьянском</w:t>
            </w:r>
            <w:proofErr w:type="spellEnd"/>
            <w:r w:rsidR="0056797E" w:rsidRPr="006A3C79">
              <w:t xml:space="preserve"> районном суде</w:t>
            </w:r>
            <w:r w:rsidR="0064316A" w:rsidRPr="006A3C79">
              <w:t xml:space="preserve">, размещались общедоступная </w:t>
            </w:r>
            <w:r w:rsidR="0064316A" w:rsidRPr="006A3C79">
              <w:lastRenderedPageBreak/>
              <w:t xml:space="preserve">информация, а также данные, позволяющие их идентифицировать </w:t>
            </w:r>
            <w:proofErr w:type="gramEnd"/>
          </w:p>
        </w:tc>
        <w:tc>
          <w:tcPr>
            <w:tcW w:w="1985" w:type="dxa"/>
          </w:tcPr>
          <w:p w:rsidR="0064316A" w:rsidRPr="006A3C79" w:rsidRDefault="0064316A" w:rsidP="0064316A">
            <w:pPr>
              <w:jc w:val="both"/>
            </w:pPr>
          </w:p>
          <w:p w:rsidR="0064316A" w:rsidRPr="006A3C79" w:rsidRDefault="0064316A" w:rsidP="0064316A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64316A" w:rsidRPr="006A3C79" w:rsidRDefault="0064316A" w:rsidP="0064316A">
            <w:pPr>
              <w:jc w:val="both"/>
            </w:pPr>
          </w:p>
          <w:p w:rsidR="0064316A" w:rsidRPr="006A3C79" w:rsidRDefault="0064316A" w:rsidP="0064316A">
            <w:pPr>
              <w:jc w:val="both"/>
            </w:pPr>
            <w:r w:rsidRPr="006A3C79">
              <w:t xml:space="preserve">     В отношении граждан, претендующих на замещение до</w:t>
            </w:r>
            <w:r w:rsidR="00CF4DEA" w:rsidRPr="006A3C79">
              <w:t>лжностей – по мере необходимости</w:t>
            </w:r>
            <w:r w:rsidRPr="006A3C79">
              <w:t xml:space="preserve">; в отношении государственных служащих - </w:t>
            </w:r>
            <w:r w:rsidRPr="006A3C79">
              <w:lastRenderedPageBreak/>
              <w:t>ежегодно до 1 апреля</w:t>
            </w:r>
          </w:p>
        </w:tc>
        <w:tc>
          <w:tcPr>
            <w:tcW w:w="4472" w:type="dxa"/>
          </w:tcPr>
          <w:p w:rsidR="0064316A" w:rsidRPr="006A3C79" w:rsidRDefault="0064316A" w:rsidP="0064316A">
            <w:pPr>
              <w:jc w:val="both"/>
            </w:pPr>
          </w:p>
          <w:p w:rsidR="0064316A" w:rsidRPr="006A3C79" w:rsidRDefault="0064316A" w:rsidP="0064316A">
            <w:pPr>
              <w:jc w:val="both"/>
            </w:pPr>
            <w:r w:rsidRPr="006A3C79">
              <w:t xml:space="preserve">     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 </w:t>
            </w:r>
          </w:p>
        </w:tc>
      </w:tr>
      <w:tr w:rsidR="0064316A" w:rsidRPr="006A3C79" w:rsidTr="007376FF">
        <w:tc>
          <w:tcPr>
            <w:tcW w:w="959" w:type="dxa"/>
          </w:tcPr>
          <w:p w:rsidR="0064316A" w:rsidRPr="006A3C79" w:rsidRDefault="0064316A" w:rsidP="00900769">
            <w:pPr>
              <w:jc w:val="center"/>
              <w:rPr>
                <w:b/>
              </w:rPr>
            </w:pPr>
          </w:p>
          <w:p w:rsidR="00EF31AE" w:rsidRPr="006A3C79" w:rsidRDefault="00EF31AE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2.9.</w:t>
            </w:r>
          </w:p>
        </w:tc>
        <w:tc>
          <w:tcPr>
            <w:tcW w:w="5528" w:type="dxa"/>
          </w:tcPr>
          <w:p w:rsidR="0064316A" w:rsidRPr="006A3C79" w:rsidRDefault="0064316A" w:rsidP="00050168">
            <w:pPr>
              <w:jc w:val="both"/>
            </w:pPr>
          </w:p>
          <w:p w:rsidR="00EF31AE" w:rsidRPr="006A3C79" w:rsidRDefault="00EF31AE" w:rsidP="00AE4C53">
            <w:pPr>
              <w:jc w:val="both"/>
            </w:pPr>
            <w:proofErr w:type="gramStart"/>
            <w:r w:rsidRPr="006A3C79">
              <w:t>С</w:t>
            </w:r>
            <w:r w:rsidR="0064316A" w:rsidRPr="006A3C79">
              <w:t xml:space="preserve">бор сведений о доходах, расходах, об имуществе и обязательствах имущественного характера </w:t>
            </w:r>
            <w:r w:rsidRPr="006A3C79">
              <w:t xml:space="preserve">федеральных государственных </w:t>
            </w:r>
            <w:r w:rsidR="0064316A" w:rsidRPr="006A3C79">
              <w:t xml:space="preserve">гражданских служащих </w:t>
            </w:r>
            <w:proofErr w:type="spellStart"/>
            <w:r w:rsidR="0056797E" w:rsidRPr="006A3C79">
              <w:t>Юрьянского</w:t>
            </w:r>
            <w:proofErr w:type="spellEnd"/>
            <w:r w:rsidR="0056797E" w:rsidRPr="006A3C79">
              <w:t xml:space="preserve"> районного суда</w:t>
            </w:r>
            <w:r w:rsidR="0064316A" w:rsidRPr="006A3C79">
              <w:t xml:space="preserve">, </w:t>
            </w:r>
            <w:r w:rsidRPr="006A3C79">
              <w:t xml:space="preserve">а также </w:t>
            </w:r>
            <w:r w:rsidR="0064316A" w:rsidRPr="006A3C79">
              <w:t xml:space="preserve">их супруг (супругов) и несовершеннолетних детей за </w:t>
            </w:r>
            <w:r w:rsidR="00AE4C53" w:rsidRPr="006A3C79">
              <w:t>отчетные периоды в случае возникновения оснований для представления сведений</w:t>
            </w:r>
            <w:r w:rsidR="00A951B9" w:rsidRPr="006A3C79">
              <w:t xml:space="preserve"> о 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</w:t>
            </w:r>
            <w:proofErr w:type="gramEnd"/>
            <w:r w:rsidR="00A951B9" w:rsidRPr="006A3C79">
              <w:t xml:space="preserve"> лиц их доходам»</w:t>
            </w:r>
          </w:p>
        </w:tc>
        <w:tc>
          <w:tcPr>
            <w:tcW w:w="1985" w:type="dxa"/>
          </w:tcPr>
          <w:p w:rsidR="0064316A" w:rsidRPr="006A3C79" w:rsidRDefault="0064316A" w:rsidP="00050168">
            <w:pPr>
              <w:jc w:val="both"/>
            </w:pPr>
          </w:p>
          <w:p w:rsidR="0064316A" w:rsidRPr="006A3C79" w:rsidRDefault="0064316A" w:rsidP="00050168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64316A" w:rsidRPr="006A3C79" w:rsidRDefault="0064316A" w:rsidP="00050168">
            <w:pPr>
              <w:jc w:val="both"/>
            </w:pPr>
          </w:p>
          <w:p w:rsidR="0064316A" w:rsidRPr="006A3C79" w:rsidRDefault="0064316A" w:rsidP="00E154BA">
            <w:pPr>
              <w:jc w:val="both"/>
            </w:pPr>
            <w:r w:rsidRPr="006A3C79">
              <w:t xml:space="preserve">     Ежегодно до 30 апреля включительно (до 31 мая – </w:t>
            </w:r>
            <w:proofErr w:type="gramStart"/>
            <w:r w:rsidRPr="006A3C79">
              <w:t>уточненные</w:t>
            </w:r>
            <w:proofErr w:type="gramEnd"/>
            <w:r w:rsidRPr="006A3C79">
              <w:t>)</w:t>
            </w:r>
          </w:p>
        </w:tc>
        <w:tc>
          <w:tcPr>
            <w:tcW w:w="4472" w:type="dxa"/>
          </w:tcPr>
          <w:p w:rsidR="0064316A" w:rsidRPr="006A3C79" w:rsidRDefault="0064316A" w:rsidP="00E154BA">
            <w:pPr>
              <w:jc w:val="both"/>
            </w:pPr>
          </w:p>
          <w:p w:rsidR="0064316A" w:rsidRPr="006A3C79" w:rsidRDefault="00EF31AE" w:rsidP="00EF31AE">
            <w:pPr>
              <w:jc w:val="both"/>
            </w:pPr>
            <w:r w:rsidRPr="006A3C79">
              <w:t xml:space="preserve">Выявление </w:t>
            </w:r>
            <w:proofErr w:type="gramStart"/>
            <w:r w:rsidRPr="006A3C79">
              <w:t>признаков нарушения норм законодательства Российской Федерации</w:t>
            </w:r>
            <w:proofErr w:type="gramEnd"/>
            <w:r w:rsidRPr="006A3C79">
              <w:t xml:space="preserve"> о пр</w:t>
            </w:r>
            <w:r w:rsidR="00B36108" w:rsidRPr="006A3C79">
              <w:t>отиводействии коррупции в части</w:t>
            </w:r>
            <w:r w:rsidRPr="006A3C79">
              <w:t>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9D3A35" w:rsidRPr="006A3C79" w:rsidTr="007376FF">
        <w:tc>
          <w:tcPr>
            <w:tcW w:w="959" w:type="dxa"/>
          </w:tcPr>
          <w:p w:rsidR="009D3A35" w:rsidRPr="006A3C79" w:rsidRDefault="009D3A35" w:rsidP="00900769">
            <w:pPr>
              <w:jc w:val="center"/>
              <w:rPr>
                <w:b/>
              </w:rPr>
            </w:pPr>
          </w:p>
          <w:p w:rsidR="009D3A35" w:rsidRPr="006A3C79" w:rsidRDefault="009D7B2E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2.10</w:t>
            </w:r>
            <w:r w:rsidR="009D3A35" w:rsidRPr="006A3C79">
              <w:rPr>
                <w:b/>
              </w:rPr>
              <w:t>.</w:t>
            </w:r>
          </w:p>
        </w:tc>
        <w:tc>
          <w:tcPr>
            <w:tcW w:w="5528" w:type="dxa"/>
          </w:tcPr>
          <w:p w:rsidR="009D3A35" w:rsidRPr="006A3C79" w:rsidRDefault="009D3A35" w:rsidP="00B3353A">
            <w:pPr>
              <w:ind w:hanging="108"/>
              <w:jc w:val="both"/>
            </w:pPr>
          </w:p>
          <w:p w:rsidR="00E178DC" w:rsidRPr="006A3C79" w:rsidRDefault="00B62A7E" w:rsidP="00E178DC">
            <w:pPr>
              <w:ind w:hanging="108"/>
              <w:jc w:val="both"/>
            </w:pPr>
            <w:r w:rsidRPr="006A3C79">
              <w:t>Обобщение сведений</w:t>
            </w:r>
            <w:r w:rsidR="009D3A35" w:rsidRPr="006A3C79">
              <w:t xml:space="preserve"> о доходах, расходах, 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 w:rsidR="0056797E" w:rsidRPr="006A3C79">
              <w:t>Юрьянского</w:t>
            </w:r>
            <w:proofErr w:type="spellEnd"/>
            <w:r w:rsidR="0056797E" w:rsidRPr="006A3C79">
              <w:t xml:space="preserve"> районного суда</w:t>
            </w:r>
            <w:r w:rsidR="009D3A35" w:rsidRPr="006A3C79">
              <w:t xml:space="preserve">, </w:t>
            </w:r>
            <w:r w:rsidR="00E178DC" w:rsidRPr="006A3C79">
              <w:t xml:space="preserve">а также </w:t>
            </w:r>
            <w:r w:rsidR="009D3A35" w:rsidRPr="006A3C79">
              <w:t xml:space="preserve">их супруг (супругов) и несовершеннолетних детей за </w:t>
            </w:r>
            <w:r w:rsidR="00B43A35" w:rsidRPr="006A3C79">
              <w:t xml:space="preserve">отчетные </w:t>
            </w:r>
            <w:r w:rsidR="009D3A35" w:rsidRPr="006A3C79">
              <w:t>период</w:t>
            </w:r>
            <w:r w:rsidR="00B43A35" w:rsidRPr="006A3C79">
              <w:t>ы.</w:t>
            </w:r>
          </w:p>
          <w:p w:rsidR="009D3A35" w:rsidRPr="006A3C79" w:rsidRDefault="009D3A35" w:rsidP="00B43A35">
            <w:pPr>
              <w:ind w:hanging="108"/>
              <w:jc w:val="both"/>
            </w:pPr>
            <w:r w:rsidRPr="006A3C79">
              <w:t xml:space="preserve">По результатам подготовить докладную записку председателю </w:t>
            </w:r>
            <w:proofErr w:type="spellStart"/>
            <w:r w:rsidR="0056797E" w:rsidRPr="006A3C79">
              <w:t>Юрьянского</w:t>
            </w:r>
            <w:proofErr w:type="spellEnd"/>
            <w:r w:rsidR="0056797E" w:rsidRPr="006A3C79">
              <w:t xml:space="preserve"> районного суда</w:t>
            </w:r>
          </w:p>
        </w:tc>
        <w:tc>
          <w:tcPr>
            <w:tcW w:w="1985" w:type="dxa"/>
          </w:tcPr>
          <w:p w:rsidR="00E178DC" w:rsidRPr="006A3C79" w:rsidRDefault="00E178DC" w:rsidP="00B3353A">
            <w:pPr>
              <w:jc w:val="both"/>
            </w:pPr>
          </w:p>
          <w:p w:rsidR="009D3A35" w:rsidRPr="006A3C79" w:rsidRDefault="009D3A35" w:rsidP="00B3353A">
            <w:pPr>
              <w:jc w:val="both"/>
            </w:pPr>
            <w:r w:rsidRPr="006A3C79">
              <w:t>Начальник общего отдела</w:t>
            </w:r>
          </w:p>
        </w:tc>
        <w:tc>
          <w:tcPr>
            <w:tcW w:w="1842" w:type="dxa"/>
          </w:tcPr>
          <w:p w:rsidR="00E178DC" w:rsidRPr="006A3C79" w:rsidRDefault="00E178DC" w:rsidP="00B3353A">
            <w:pPr>
              <w:jc w:val="both"/>
            </w:pPr>
          </w:p>
          <w:p w:rsidR="009D3A35" w:rsidRPr="006A3C79" w:rsidRDefault="00E178DC" w:rsidP="00E178DC">
            <w:pPr>
              <w:jc w:val="both"/>
            </w:pPr>
            <w:r w:rsidRPr="006A3C79">
              <w:t xml:space="preserve">     Ежегодно д</w:t>
            </w:r>
            <w:r w:rsidR="009D3A35" w:rsidRPr="006A3C79">
              <w:t>о 1</w:t>
            </w:r>
            <w:r w:rsidRPr="006A3C79">
              <w:t>0</w:t>
            </w:r>
            <w:r w:rsidR="009D3A35" w:rsidRPr="006A3C79">
              <w:t xml:space="preserve"> июня </w:t>
            </w:r>
          </w:p>
        </w:tc>
        <w:tc>
          <w:tcPr>
            <w:tcW w:w="4472" w:type="dxa"/>
          </w:tcPr>
          <w:p w:rsidR="009D3A35" w:rsidRPr="006A3C79" w:rsidRDefault="009D3A35" w:rsidP="00E154BA">
            <w:pPr>
              <w:jc w:val="both"/>
            </w:pPr>
          </w:p>
          <w:p w:rsidR="00E178DC" w:rsidRPr="006A3C79" w:rsidRDefault="00E178DC" w:rsidP="00E154BA">
            <w:pPr>
              <w:jc w:val="both"/>
            </w:pPr>
            <w:r w:rsidRPr="006A3C79">
              <w:t xml:space="preserve">     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E178DC" w:rsidRPr="006A3C79" w:rsidTr="007376FF">
        <w:tc>
          <w:tcPr>
            <w:tcW w:w="959" w:type="dxa"/>
          </w:tcPr>
          <w:p w:rsidR="00E178DC" w:rsidRPr="006A3C79" w:rsidRDefault="00E178DC" w:rsidP="00900769">
            <w:pPr>
              <w:jc w:val="center"/>
              <w:rPr>
                <w:b/>
              </w:rPr>
            </w:pPr>
          </w:p>
          <w:p w:rsidR="00E178DC" w:rsidRPr="006A3C79" w:rsidRDefault="009D7B2E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2.11</w:t>
            </w:r>
            <w:r w:rsidR="00E178DC" w:rsidRPr="006A3C79">
              <w:rPr>
                <w:b/>
              </w:rPr>
              <w:t>.</w:t>
            </w:r>
          </w:p>
        </w:tc>
        <w:tc>
          <w:tcPr>
            <w:tcW w:w="5528" w:type="dxa"/>
          </w:tcPr>
          <w:p w:rsidR="00E178DC" w:rsidRPr="006A3C79" w:rsidRDefault="00E178DC" w:rsidP="00B3353A">
            <w:pPr>
              <w:ind w:hanging="108"/>
              <w:jc w:val="both"/>
            </w:pPr>
          </w:p>
          <w:p w:rsidR="00E178DC" w:rsidRPr="006A3C79" w:rsidRDefault="00E178DC" w:rsidP="00B3353A">
            <w:pPr>
              <w:ind w:hanging="108"/>
              <w:jc w:val="both"/>
            </w:pPr>
            <w:r w:rsidRPr="006A3C79">
              <w:t xml:space="preserve">     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 w:rsidR="0056797E" w:rsidRPr="006A3C79">
              <w:t>Юрьянского</w:t>
            </w:r>
            <w:proofErr w:type="spellEnd"/>
            <w:r w:rsidR="0056797E" w:rsidRPr="006A3C79">
              <w:t xml:space="preserve"> районного суда</w:t>
            </w:r>
            <w:r w:rsidRPr="006A3C79">
              <w:t xml:space="preserve">, а также их супруг (супругов) и несовершеннолетних детей за </w:t>
            </w:r>
            <w:r w:rsidR="003367F9" w:rsidRPr="006A3C79">
              <w:t xml:space="preserve">отчетные </w:t>
            </w:r>
            <w:r w:rsidRPr="006A3C79">
              <w:t>период</w:t>
            </w:r>
            <w:r w:rsidR="003367F9" w:rsidRPr="006A3C79">
              <w:t>ы.</w:t>
            </w:r>
          </w:p>
          <w:p w:rsidR="00E178DC" w:rsidRPr="006A3C79" w:rsidRDefault="000D2AE8" w:rsidP="000D2AE8">
            <w:pPr>
              <w:ind w:hanging="108"/>
              <w:jc w:val="both"/>
            </w:pPr>
            <w:r w:rsidRPr="006A3C79">
              <w:t>При наличии представленных сведений п</w:t>
            </w:r>
            <w:r w:rsidR="00E178DC" w:rsidRPr="006A3C79">
              <w:t xml:space="preserve">о результатам анализа подготовить </w:t>
            </w:r>
            <w:r w:rsidR="00E645E1" w:rsidRPr="006A3C79">
              <w:t>служебные записки</w:t>
            </w:r>
            <w:r w:rsidR="00E178DC" w:rsidRPr="006A3C79">
              <w:t xml:space="preserve"> председателю </w:t>
            </w:r>
            <w:proofErr w:type="spellStart"/>
            <w:r w:rsidR="0056797E" w:rsidRPr="006A3C79">
              <w:t>Юрьянского</w:t>
            </w:r>
            <w:proofErr w:type="spellEnd"/>
            <w:r w:rsidR="0056797E" w:rsidRPr="006A3C79">
              <w:t xml:space="preserve"> районного суда</w:t>
            </w:r>
          </w:p>
        </w:tc>
        <w:tc>
          <w:tcPr>
            <w:tcW w:w="1985" w:type="dxa"/>
          </w:tcPr>
          <w:p w:rsidR="00E178DC" w:rsidRPr="006A3C79" w:rsidRDefault="00E178DC" w:rsidP="00B3353A">
            <w:pPr>
              <w:jc w:val="both"/>
            </w:pPr>
          </w:p>
          <w:p w:rsidR="00E178DC" w:rsidRPr="006A3C79" w:rsidRDefault="00E178DC" w:rsidP="00B3353A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E178DC" w:rsidRPr="006A3C79" w:rsidRDefault="00E178DC" w:rsidP="00B3353A">
            <w:pPr>
              <w:jc w:val="both"/>
            </w:pPr>
          </w:p>
          <w:p w:rsidR="00E178DC" w:rsidRPr="006A3C79" w:rsidRDefault="00E178DC" w:rsidP="00E178DC">
            <w:pPr>
              <w:jc w:val="both"/>
            </w:pPr>
            <w:r w:rsidRPr="006A3C79">
              <w:t xml:space="preserve">     Ежегодно до 1 сентября </w:t>
            </w:r>
          </w:p>
        </w:tc>
        <w:tc>
          <w:tcPr>
            <w:tcW w:w="4472" w:type="dxa"/>
          </w:tcPr>
          <w:p w:rsidR="00E178DC" w:rsidRPr="006A3C79" w:rsidRDefault="00E178DC" w:rsidP="00E154BA">
            <w:pPr>
              <w:jc w:val="both"/>
            </w:pPr>
          </w:p>
          <w:p w:rsidR="00E178DC" w:rsidRPr="006A3C79" w:rsidRDefault="00E178DC" w:rsidP="00E154BA">
            <w:pPr>
              <w:jc w:val="both"/>
            </w:pPr>
            <w:r w:rsidRPr="006A3C79">
              <w:t xml:space="preserve">     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E178DC" w:rsidRPr="006A3C79" w:rsidTr="007376FF">
        <w:tc>
          <w:tcPr>
            <w:tcW w:w="959" w:type="dxa"/>
          </w:tcPr>
          <w:p w:rsidR="00BE4C7F" w:rsidRPr="006A3C79" w:rsidRDefault="00BE4C7F" w:rsidP="00BE4C7F">
            <w:pPr>
              <w:jc w:val="center"/>
              <w:rPr>
                <w:b/>
              </w:rPr>
            </w:pPr>
          </w:p>
          <w:p w:rsidR="00E178DC" w:rsidRPr="006A3C79" w:rsidRDefault="009D7B2E" w:rsidP="00BE4C7F">
            <w:pPr>
              <w:jc w:val="center"/>
              <w:rPr>
                <w:b/>
              </w:rPr>
            </w:pPr>
            <w:r w:rsidRPr="006A3C79">
              <w:rPr>
                <w:b/>
              </w:rPr>
              <w:t>2.12</w:t>
            </w:r>
            <w:r w:rsidR="00BE4C7F" w:rsidRPr="006A3C79">
              <w:rPr>
                <w:b/>
              </w:rPr>
              <w:t>.</w:t>
            </w:r>
          </w:p>
        </w:tc>
        <w:tc>
          <w:tcPr>
            <w:tcW w:w="5528" w:type="dxa"/>
          </w:tcPr>
          <w:p w:rsidR="00E178DC" w:rsidRPr="006A3C79" w:rsidRDefault="00E178DC" w:rsidP="00050168">
            <w:pPr>
              <w:ind w:hanging="108"/>
              <w:jc w:val="both"/>
            </w:pPr>
          </w:p>
          <w:p w:rsidR="00E178DC" w:rsidRPr="006A3C79" w:rsidRDefault="00BE4C7F" w:rsidP="0056797E">
            <w:pPr>
              <w:ind w:hanging="108"/>
              <w:jc w:val="both"/>
            </w:pPr>
            <w:r w:rsidRPr="006A3C79">
              <w:t xml:space="preserve">     Осуществление проверки</w:t>
            </w:r>
            <w:r w:rsidR="00E178DC" w:rsidRPr="006A3C79">
              <w:t xml:space="preserve"> достоверности и полноты сведений о доходах, об имуществе и обязательствах </w:t>
            </w:r>
            <w:r w:rsidR="00E178DC" w:rsidRPr="006A3C79">
              <w:lastRenderedPageBreak/>
              <w:t xml:space="preserve">имущественного характера, представляемых гражданами, претендующими на замещение должностей федеральной государственной службы, и </w:t>
            </w:r>
            <w:r w:rsidRPr="006A3C79">
              <w:t xml:space="preserve">федеральными государственными </w:t>
            </w:r>
            <w:r w:rsidR="00E178DC" w:rsidRPr="006A3C79">
              <w:t xml:space="preserve">гражданскими служащими </w:t>
            </w:r>
            <w:proofErr w:type="spellStart"/>
            <w:r w:rsidR="0056797E" w:rsidRPr="006A3C79">
              <w:t>Юрьянского</w:t>
            </w:r>
            <w:proofErr w:type="spellEnd"/>
            <w:r w:rsidR="0056797E" w:rsidRPr="006A3C79">
              <w:t xml:space="preserve"> районного суда</w:t>
            </w:r>
          </w:p>
        </w:tc>
        <w:tc>
          <w:tcPr>
            <w:tcW w:w="1985" w:type="dxa"/>
          </w:tcPr>
          <w:p w:rsidR="00E178DC" w:rsidRPr="006A3C79" w:rsidRDefault="00E178DC" w:rsidP="00050168">
            <w:pPr>
              <w:jc w:val="both"/>
            </w:pPr>
          </w:p>
          <w:p w:rsidR="00E178DC" w:rsidRPr="006A3C79" w:rsidRDefault="00E178DC" w:rsidP="00050168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E178DC" w:rsidRPr="006A3C79" w:rsidRDefault="00E178DC" w:rsidP="00050168">
            <w:pPr>
              <w:jc w:val="both"/>
            </w:pPr>
          </w:p>
          <w:p w:rsidR="00E178DC" w:rsidRPr="006A3C79" w:rsidRDefault="00BE4C7F" w:rsidP="00BE4C7F">
            <w:pPr>
              <w:jc w:val="both"/>
            </w:pPr>
            <w:r w:rsidRPr="006A3C79">
              <w:t xml:space="preserve">В течение отчетного </w:t>
            </w:r>
            <w:r w:rsidRPr="006A3C79">
              <w:lastRenderedPageBreak/>
              <w:t>периода, по мере необходимости</w:t>
            </w:r>
          </w:p>
        </w:tc>
        <w:tc>
          <w:tcPr>
            <w:tcW w:w="4472" w:type="dxa"/>
          </w:tcPr>
          <w:p w:rsidR="00E178DC" w:rsidRPr="006A3C79" w:rsidRDefault="00E178DC" w:rsidP="00FA7287">
            <w:pPr>
              <w:jc w:val="both"/>
            </w:pPr>
          </w:p>
          <w:p w:rsidR="00E178DC" w:rsidRPr="006A3C79" w:rsidRDefault="00BE4C7F" w:rsidP="00BE4C7F">
            <w:pPr>
              <w:jc w:val="both"/>
            </w:pPr>
            <w:r w:rsidRPr="006A3C79">
              <w:t xml:space="preserve">Установление фактов нарушения законодательства Российской Федерации о </w:t>
            </w:r>
            <w:r w:rsidRPr="006A3C79">
              <w:lastRenderedPageBreak/>
              <w:t>противодействии коррупции</w:t>
            </w:r>
          </w:p>
        </w:tc>
      </w:tr>
      <w:tr w:rsidR="00E178DC" w:rsidRPr="006A3C79" w:rsidTr="007376FF">
        <w:tc>
          <w:tcPr>
            <w:tcW w:w="959" w:type="dxa"/>
          </w:tcPr>
          <w:p w:rsidR="00E178DC" w:rsidRPr="006A3C79" w:rsidRDefault="00E178DC" w:rsidP="00900769">
            <w:pPr>
              <w:jc w:val="center"/>
              <w:rPr>
                <w:b/>
              </w:rPr>
            </w:pPr>
          </w:p>
          <w:p w:rsidR="00BE4C7F" w:rsidRPr="006A3C79" w:rsidRDefault="009D7B2E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2.13</w:t>
            </w:r>
            <w:r w:rsidR="00BE4C7F" w:rsidRPr="006A3C79">
              <w:rPr>
                <w:b/>
              </w:rPr>
              <w:t>.</w:t>
            </w:r>
          </w:p>
        </w:tc>
        <w:tc>
          <w:tcPr>
            <w:tcW w:w="5528" w:type="dxa"/>
          </w:tcPr>
          <w:p w:rsidR="00E178DC" w:rsidRPr="006A3C79" w:rsidRDefault="00E178DC" w:rsidP="00050168">
            <w:pPr>
              <w:ind w:hanging="108"/>
              <w:jc w:val="both"/>
            </w:pPr>
          </w:p>
          <w:p w:rsidR="00E178DC" w:rsidRPr="006A3C79" w:rsidRDefault="00BE4C7F" w:rsidP="00377525">
            <w:pPr>
              <w:ind w:hanging="108"/>
              <w:jc w:val="both"/>
            </w:pPr>
            <w:r w:rsidRPr="006A3C79">
              <w:t xml:space="preserve">     Осуществление </w:t>
            </w:r>
            <w:proofErr w:type="gramStart"/>
            <w:r w:rsidRPr="006A3C79">
              <w:t>контроля</w:t>
            </w:r>
            <w:r w:rsidR="00E178DC" w:rsidRPr="006A3C79">
              <w:t xml:space="preserve"> за</w:t>
            </w:r>
            <w:proofErr w:type="gramEnd"/>
            <w:r w:rsidR="00E178DC" w:rsidRPr="006A3C79">
              <w:t xml:space="preserve"> соответствием расходов</w:t>
            </w:r>
            <w:r w:rsidRPr="006A3C79">
              <w:t xml:space="preserve"> федеральных государственных </w:t>
            </w:r>
            <w:r w:rsidR="00E178DC" w:rsidRPr="006A3C79">
              <w:t xml:space="preserve">гражданских служащих </w:t>
            </w:r>
            <w:proofErr w:type="spellStart"/>
            <w:r w:rsidR="00377525" w:rsidRPr="006A3C79">
              <w:t>Юрьянского</w:t>
            </w:r>
            <w:proofErr w:type="spellEnd"/>
            <w:r w:rsidR="00377525" w:rsidRPr="006A3C79">
              <w:t xml:space="preserve"> районного суда</w:t>
            </w:r>
            <w:r w:rsidR="00E178DC" w:rsidRPr="006A3C79">
              <w:t>, а также их супруг (супругов) и несовершеннолетних детей доходу данных лиц и их супруг (супругов)</w:t>
            </w:r>
          </w:p>
        </w:tc>
        <w:tc>
          <w:tcPr>
            <w:tcW w:w="1985" w:type="dxa"/>
          </w:tcPr>
          <w:p w:rsidR="00E178DC" w:rsidRPr="006A3C79" w:rsidRDefault="00E178DC" w:rsidP="00050168">
            <w:pPr>
              <w:jc w:val="both"/>
            </w:pPr>
          </w:p>
          <w:p w:rsidR="00E178DC" w:rsidRPr="006A3C79" w:rsidRDefault="00E178DC" w:rsidP="00050168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E178DC" w:rsidRPr="006A3C79" w:rsidRDefault="00E178DC" w:rsidP="00050168">
            <w:pPr>
              <w:jc w:val="both"/>
            </w:pPr>
          </w:p>
          <w:p w:rsidR="00E178DC" w:rsidRPr="006A3C79" w:rsidRDefault="00BE4C7F" w:rsidP="00BE4C7F">
            <w:pPr>
              <w:jc w:val="both"/>
            </w:pPr>
            <w:r w:rsidRPr="006A3C79">
              <w:t>В течение отчетного периода, по мере необходимости</w:t>
            </w:r>
          </w:p>
        </w:tc>
        <w:tc>
          <w:tcPr>
            <w:tcW w:w="4472" w:type="dxa"/>
          </w:tcPr>
          <w:p w:rsidR="00E178DC" w:rsidRPr="006A3C79" w:rsidRDefault="00E178DC" w:rsidP="00FA7287">
            <w:pPr>
              <w:jc w:val="both"/>
            </w:pPr>
          </w:p>
          <w:p w:rsidR="00E178DC" w:rsidRPr="006A3C79" w:rsidRDefault="00BE4C7F" w:rsidP="00FA7287">
            <w:pPr>
              <w:jc w:val="both"/>
            </w:pPr>
            <w:r w:rsidRPr="006A3C79">
              <w:t xml:space="preserve">     Установление фактов нарушения законодательства Российской Федерации о противодействии коррупции</w:t>
            </w:r>
          </w:p>
        </w:tc>
      </w:tr>
      <w:tr w:rsidR="00BE4C7F" w:rsidRPr="006A3C79" w:rsidTr="007376FF">
        <w:tc>
          <w:tcPr>
            <w:tcW w:w="959" w:type="dxa"/>
          </w:tcPr>
          <w:p w:rsidR="00BE4C7F" w:rsidRPr="006A3C79" w:rsidRDefault="00BE4C7F" w:rsidP="00900769">
            <w:pPr>
              <w:jc w:val="center"/>
              <w:rPr>
                <w:b/>
              </w:rPr>
            </w:pPr>
          </w:p>
          <w:p w:rsidR="00BE4C7F" w:rsidRPr="006A3C79" w:rsidRDefault="009D7B2E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2.14</w:t>
            </w:r>
            <w:r w:rsidR="00BE4C7F" w:rsidRPr="006A3C79">
              <w:rPr>
                <w:b/>
              </w:rPr>
              <w:t>.</w:t>
            </w:r>
          </w:p>
        </w:tc>
        <w:tc>
          <w:tcPr>
            <w:tcW w:w="5528" w:type="dxa"/>
          </w:tcPr>
          <w:p w:rsidR="00BE4C7F" w:rsidRPr="006A3C79" w:rsidRDefault="00BE4C7F" w:rsidP="00050168">
            <w:pPr>
              <w:ind w:hanging="108"/>
              <w:jc w:val="both"/>
            </w:pPr>
          </w:p>
          <w:p w:rsidR="00BE4C7F" w:rsidRPr="006A3C79" w:rsidRDefault="00BE4C7F" w:rsidP="00377525">
            <w:pPr>
              <w:ind w:hanging="108"/>
              <w:jc w:val="both"/>
            </w:pPr>
            <w:proofErr w:type="gramStart"/>
            <w:r w:rsidRPr="006A3C79">
              <w:t>Контроль за</w:t>
            </w:r>
            <w:proofErr w:type="gramEnd"/>
            <w:r w:rsidRPr="006A3C79">
              <w:t xml:space="preserve"> соблюдением федеральными государственными гражданскими служащими </w:t>
            </w:r>
            <w:proofErr w:type="spellStart"/>
            <w:r w:rsidR="00377525" w:rsidRPr="006A3C79">
              <w:t>Юрьянского</w:t>
            </w:r>
            <w:proofErr w:type="spellEnd"/>
            <w:r w:rsidR="00377525" w:rsidRPr="006A3C79">
              <w:t xml:space="preserve"> районного суда</w:t>
            </w:r>
            <w:r w:rsidRPr="006A3C79"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985" w:type="dxa"/>
          </w:tcPr>
          <w:p w:rsidR="00BE4C7F" w:rsidRPr="006A3C79" w:rsidRDefault="00BE4C7F" w:rsidP="00050168">
            <w:pPr>
              <w:jc w:val="both"/>
            </w:pPr>
          </w:p>
          <w:p w:rsidR="00BE4C7F" w:rsidRPr="006A3C79" w:rsidRDefault="00BE4C7F" w:rsidP="00050168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BE4C7F" w:rsidRPr="006A3C79" w:rsidRDefault="00BE4C7F" w:rsidP="00050168">
            <w:pPr>
              <w:jc w:val="both"/>
            </w:pPr>
          </w:p>
          <w:p w:rsidR="00BE4C7F" w:rsidRPr="006A3C79" w:rsidRDefault="00BE4C7F" w:rsidP="00050168">
            <w:pPr>
              <w:jc w:val="both"/>
            </w:pPr>
            <w:r w:rsidRPr="006A3C79">
              <w:t xml:space="preserve">     Ежегодно </w:t>
            </w:r>
          </w:p>
        </w:tc>
        <w:tc>
          <w:tcPr>
            <w:tcW w:w="4472" w:type="dxa"/>
          </w:tcPr>
          <w:p w:rsidR="00BE4C7F" w:rsidRPr="006A3C79" w:rsidRDefault="00BE4C7F" w:rsidP="00FA7287">
            <w:pPr>
              <w:jc w:val="both"/>
            </w:pPr>
          </w:p>
          <w:p w:rsidR="00BE4C7F" w:rsidRPr="006A3C79" w:rsidRDefault="00BE4C7F" w:rsidP="00FA7287">
            <w:pPr>
              <w:jc w:val="both"/>
            </w:pPr>
            <w:r w:rsidRPr="006A3C79">
              <w:t xml:space="preserve">     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90748" w:rsidRPr="006A3C79" w:rsidTr="007376FF">
        <w:tc>
          <w:tcPr>
            <w:tcW w:w="959" w:type="dxa"/>
          </w:tcPr>
          <w:p w:rsidR="00590748" w:rsidRPr="006A3C79" w:rsidRDefault="00590748" w:rsidP="00900769">
            <w:pPr>
              <w:jc w:val="center"/>
              <w:rPr>
                <w:b/>
              </w:rPr>
            </w:pPr>
          </w:p>
          <w:p w:rsidR="00590748" w:rsidRPr="006A3C79" w:rsidRDefault="009D7B2E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2.15</w:t>
            </w:r>
            <w:r w:rsidR="00590748" w:rsidRPr="006A3C79">
              <w:rPr>
                <w:b/>
              </w:rPr>
              <w:t>.</w:t>
            </w:r>
          </w:p>
        </w:tc>
        <w:tc>
          <w:tcPr>
            <w:tcW w:w="5528" w:type="dxa"/>
          </w:tcPr>
          <w:p w:rsidR="00590748" w:rsidRPr="006A3C79" w:rsidRDefault="00590748" w:rsidP="00050168">
            <w:pPr>
              <w:ind w:hanging="108"/>
              <w:jc w:val="both"/>
            </w:pPr>
          </w:p>
          <w:p w:rsidR="00590748" w:rsidRPr="006A3C79" w:rsidRDefault="00590748" w:rsidP="00377525">
            <w:pPr>
              <w:ind w:hanging="108"/>
              <w:jc w:val="both"/>
            </w:pPr>
            <w:r w:rsidRPr="006A3C79">
              <w:t xml:space="preserve">     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proofErr w:type="spellStart"/>
            <w:r w:rsidR="00377525" w:rsidRPr="006A3C79">
              <w:t>Юрьянском</w:t>
            </w:r>
            <w:proofErr w:type="spellEnd"/>
            <w:r w:rsidR="00377525" w:rsidRPr="006A3C79">
              <w:t xml:space="preserve"> районном суде</w:t>
            </w:r>
            <w:r w:rsidRPr="006A3C79">
              <w:t xml:space="preserve">, и федеральными государственными гражданскими служащими, замещающими должности в </w:t>
            </w:r>
            <w:proofErr w:type="spellStart"/>
            <w:r w:rsidR="00377525" w:rsidRPr="006A3C79">
              <w:t>Юрьянском</w:t>
            </w:r>
            <w:proofErr w:type="spellEnd"/>
            <w:r w:rsidR="00377525" w:rsidRPr="006A3C79">
              <w:t xml:space="preserve"> районном суде</w:t>
            </w:r>
            <w:r w:rsidRPr="006A3C79">
              <w:t xml:space="preserve">, размещались общедоступная информация, а также данные, </w:t>
            </w:r>
            <w:r w:rsidR="00CF4DEA" w:rsidRPr="006A3C79">
              <w:t>позволяющие их идентифицировать</w:t>
            </w:r>
          </w:p>
        </w:tc>
        <w:tc>
          <w:tcPr>
            <w:tcW w:w="1985" w:type="dxa"/>
          </w:tcPr>
          <w:p w:rsidR="00590748" w:rsidRPr="006A3C79" w:rsidRDefault="00590748" w:rsidP="00B3353A">
            <w:pPr>
              <w:jc w:val="both"/>
            </w:pPr>
          </w:p>
          <w:p w:rsidR="00590748" w:rsidRPr="006A3C79" w:rsidRDefault="00590748" w:rsidP="00B3353A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590748" w:rsidRPr="006A3C79" w:rsidRDefault="00590748" w:rsidP="00B3353A">
            <w:pPr>
              <w:jc w:val="both"/>
            </w:pPr>
          </w:p>
          <w:p w:rsidR="00590748" w:rsidRPr="006A3C79" w:rsidRDefault="00590748" w:rsidP="00B3353A">
            <w:pPr>
              <w:jc w:val="both"/>
            </w:pPr>
            <w:r w:rsidRPr="006A3C79">
              <w:t xml:space="preserve">     В течение отчетного периода, по мере необходимости</w:t>
            </w:r>
          </w:p>
        </w:tc>
        <w:tc>
          <w:tcPr>
            <w:tcW w:w="4472" w:type="dxa"/>
          </w:tcPr>
          <w:p w:rsidR="00590748" w:rsidRPr="006A3C79" w:rsidRDefault="00590748" w:rsidP="00FA7287">
            <w:pPr>
              <w:jc w:val="both"/>
            </w:pPr>
          </w:p>
          <w:p w:rsidR="00590748" w:rsidRPr="006A3C79" w:rsidRDefault="00590748" w:rsidP="00FA7287">
            <w:pPr>
              <w:jc w:val="both"/>
            </w:pPr>
            <w:r w:rsidRPr="006A3C79">
              <w:t xml:space="preserve">     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</w:t>
            </w:r>
            <w:r w:rsidR="002E0D91" w:rsidRPr="006A3C79">
              <w:t xml:space="preserve"> конфликтных ситуаций, способных</w:t>
            </w:r>
            <w:r w:rsidRPr="006A3C79">
              <w:t xml:space="preserve"> нанести ущерб их репутации или авторитету государственных органов</w:t>
            </w:r>
          </w:p>
        </w:tc>
      </w:tr>
      <w:tr w:rsidR="00590748" w:rsidRPr="006A3C79" w:rsidTr="007376FF">
        <w:tc>
          <w:tcPr>
            <w:tcW w:w="959" w:type="dxa"/>
          </w:tcPr>
          <w:p w:rsidR="00590748" w:rsidRPr="006A3C79" w:rsidRDefault="00590748" w:rsidP="00900769">
            <w:pPr>
              <w:jc w:val="center"/>
              <w:rPr>
                <w:b/>
              </w:rPr>
            </w:pPr>
          </w:p>
          <w:p w:rsidR="002E0D91" w:rsidRPr="006A3C79" w:rsidRDefault="009D7B2E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2.16</w:t>
            </w:r>
            <w:r w:rsidR="002E0D91" w:rsidRPr="006A3C79">
              <w:rPr>
                <w:b/>
              </w:rPr>
              <w:t>.</w:t>
            </w:r>
          </w:p>
        </w:tc>
        <w:tc>
          <w:tcPr>
            <w:tcW w:w="5528" w:type="dxa"/>
          </w:tcPr>
          <w:p w:rsidR="00590748" w:rsidRPr="006A3C79" w:rsidRDefault="00590748" w:rsidP="00050168">
            <w:pPr>
              <w:jc w:val="both"/>
            </w:pPr>
          </w:p>
          <w:p w:rsidR="00590748" w:rsidRPr="006A3C79" w:rsidRDefault="002E0D91" w:rsidP="00377525">
            <w:pPr>
              <w:jc w:val="both"/>
            </w:pPr>
            <w:r w:rsidRPr="006A3C79">
              <w:t xml:space="preserve">     Обеспечение принятия</w:t>
            </w:r>
            <w:r w:rsidR="00590748" w:rsidRPr="006A3C79">
              <w:t xml:space="preserve"> мер по повышению эффективности кадровой работы в части, касающейся ведения личных дел </w:t>
            </w:r>
            <w:r w:rsidRPr="006A3C79">
              <w:t xml:space="preserve">федеральных государственных </w:t>
            </w:r>
            <w:r w:rsidR="00590748" w:rsidRPr="006A3C79">
              <w:t xml:space="preserve">гражданских служащих </w:t>
            </w:r>
            <w:proofErr w:type="spellStart"/>
            <w:r w:rsidR="00377525" w:rsidRPr="006A3C79">
              <w:t>Юрьянского</w:t>
            </w:r>
            <w:proofErr w:type="spellEnd"/>
            <w:r w:rsidR="00377525" w:rsidRPr="006A3C79">
              <w:t xml:space="preserve"> районного суда</w:t>
            </w:r>
            <w:r w:rsidR="00590748" w:rsidRPr="006A3C79">
              <w:t xml:space="preserve">, в том числе </w:t>
            </w:r>
            <w:proofErr w:type="gramStart"/>
            <w:r w:rsidR="00590748" w:rsidRPr="006A3C79">
              <w:t>контроля за</w:t>
            </w:r>
            <w:proofErr w:type="gramEnd"/>
            <w:r w:rsidR="00590748" w:rsidRPr="006A3C79">
              <w:t xml:space="preserve"> актуализацией сведений, содержащихся в анкетах, представляемых при поступлении на федеральную государственную </w:t>
            </w:r>
            <w:r w:rsidR="00590748" w:rsidRPr="006A3C79">
              <w:lastRenderedPageBreak/>
              <w:t>гражданскую службу, об их родственниках и свойственниках</w:t>
            </w:r>
          </w:p>
        </w:tc>
        <w:tc>
          <w:tcPr>
            <w:tcW w:w="1985" w:type="dxa"/>
          </w:tcPr>
          <w:p w:rsidR="00590748" w:rsidRPr="006A3C79" w:rsidRDefault="00590748" w:rsidP="00050168">
            <w:pPr>
              <w:jc w:val="both"/>
            </w:pPr>
          </w:p>
          <w:p w:rsidR="00590748" w:rsidRPr="006A3C79" w:rsidRDefault="00590748" w:rsidP="00050168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590748" w:rsidRPr="006A3C79" w:rsidRDefault="00590748" w:rsidP="00050168">
            <w:pPr>
              <w:jc w:val="both"/>
            </w:pPr>
          </w:p>
          <w:p w:rsidR="00590748" w:rsidRPr="006A3C79" w:rsidRDefault="002E0D91" w:rsidP="002E0D91">
            <w:pPr>
              <w:jc w:val="both"/>
            </w:pPr>
            <w:r w:rsidRPr="006A3C79">
              <w:t xml:space="preserve">Ежегодно, в течение 10 рабочих дней со дня, когда государственному служащему стало известно </w:t>
            </w:r>
            <w:r w:rsidRPr="006A3C79">
              <w:lastRenderedPageBreak/>
              <w:t>об указанных изменениях</w:t>
            </w:r>
          </w:p>
        </w:tc>
        <w:tc>
          <w:tcPr>
            <w:tcW w:w="4472" w:type="dxa"/>
          </w:tcPr>
          <w:p w:rsidR="00590748" w:rsidRPr="006A3C79" w:rsidRDefault="00590748" w:rsidP="00FA7287">
            <w:pPr>
              <w:jc w:val="both"/>
            </w:pPr>
          </w:p>
          <w:p w:rsidR="002E0D91" w:rsidRPr="006A3C79" w:rsidRDefault="002E0D91" w:rsidP="002E0D91">
            <w:pPr>
              <w:jc w:val="both"/>
            </w:pPr>
            <w:r w:rsidRPr="006A3C79">
              <w:t xml:space="preserve">Формирование личных дел федеральных государственных гражданских служащих </w:t>
            </w:r>
            <w:r w:rsidR="00A55706" w:rsidRPr="006A3C79">
              <w:t xml:space="preserve">Суда </w:t>
            </w:r>
            <w:r w:rsidRPr="006A3C79">
              <w:t xml:space="preserve">в соответствии с Указом Президента Российской Федерации от 30.05.2005 № 609 «Об утверждении Положения о персональных данных государственного гражданского служащего и ведении его </w:t>
            </w:r>
            <w:r w:rsidRPr="006A3C79">
              <w:lastRenderedPageBreak/>
              <w:t>личного дела».</w:t>
            </w:r>
          </w:p>
          <w:p w:rsidR="00590748" w:rsidRPr="006A3C79" w:rsidRDefault="002E0D91" w:rsidP="0084527A">
            <w:pPr>
              <w:jc w:val="both"/>
            </w:pPr>
            <w:proofErr w:type="gramStart"/>
            <w:r w:rsidRPr="006A3C79">
              <w:t xml:space="preserve">Своевременная актуализация сведений, содержащихся в анкетах, представленных при поступлении на федеральную государственную гражданскую службу, в том числе о своих родственниках в соответствии </w:t>
            </w:r>
            <w:r w:rsidR="0084527A" w:rsidRPr="006A3C79">
              <w:t>с Указом Президента Российской Федерации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актуализация</w:t>
            </w:r>
            <w:r w:rsidR="00A55706" w:rsidRPr="006A3C79">
              <w:t>»</w:t>
            </w:r>
            <w:proofErr w:type="gramEnd"/>
          </w:p>
        </w:tc>
      </w:tr>
      <w:tr w:rsidR="00DB0D96" w:rsidRPr="006A3C79" w:rsidTr="007376FF">
        <w:tc>
          <w:tcPr>
            <w:tcW w:w="959" w:type="dxa"/>
          </w:tcPr>
          <w:p w:rsidR="00DB0D96" w:rsidRPr="006A3C79" w:rsidRDefault="00DB0D96" w:rsidP="00900769">
            <w:pPr>
              <w:jc w:val="center"/>
              <w:rPr>
                <w:b/>
              </w:rPr>
            </w:pPr>
          </w:p>
          <w:p w:rsidR="00DB0D96" w:rsidRPr="006A3C79" w:rsidRDefault="009D7B2E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2.17</w:t>
            </w:r>
            <w:r w:rsidR="00DB0D96" w:rsidRPr="006A3C79">
              <w:rPr>
                <w:b/>
              </w:rPr>
              <w:t>.</w:t>
            </w:r>
          </w:p>
        </w:tc>
        <w:tc>
          <w:tcPr>
            <w:tcW w:w="5528" w:type="dxa"/>
          </w:tcPr>
          <w:p w:rsidR="00DB0D96" w:rsidRPr="006A3C79" w:rsidRDefault="00DB0D96" w:rsidP="00BC12AE">
            <w:pPr>
              <w:jc w:val="both"/>
            </w:pPr>
          </w:p>
          <w:p w:rsidR="00DB0D96" w:rsidRPr="006A3C79" w:rsidRDefault="00DB0D96" w:rsidP="00BC12AE">
            <w:pPr>
              <w:jc w:val="both"/>
            </w:pPr>
            <w:r w:rsidRPr="006A3C79">
              <w:t xml:space="preserve">     Производить своевременное информирование ответственных лиц управления Судебного департамента в Кировской области обо всех случаях коррупционных правонарушений</w:t>
            </w:r>
          </w:p>
          <w:p w:rsidR="00DB0D96" w:rsidRPr="006A3C79" w:rsidRDefault="00DB0D96" w:rsidP="00BC12AE">
            <w:pPr>
              <w:jc w:val="both"/>
            </w:pPr>
          </w:p>
        </w:tc>
        <w:tc>
          <w:tcPr>
            <w:tcW w:w="1985" w:type="dxa"/>
          </w:tcPr>
          <w:p w:rsidR="00DB0D96" w:rsidRPr="006A3C79" w:rsidRDefault="00DB0D96" w:rsidP="00BC12AE">
            <w:pPr>
              <w:jc w:val="both"/>
            </w:pPr>
          </w:p>
          <w:p w:rsidR="00DB0D96" w:rsidRPr="006A3C79" w:rsidRDefault="00DB0D96" w:rsidP="00BC12AE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DB0D96" w:rsidRPr="006A3C79" w:rsidRDefault="00DB0D96" w:rsidP="00BC12AE">
            <w:pPr>
              <w:jc w:val="both"/>
            </w:pPr>
          </w:p>
          <w:p w:rsidR="00DB0D96" w:rsidRPr="006A3C79" w:rsidRDefault="00DB0D96" w:rsidP="00BC12AE">
            <w:pPr>
              <w:jc w:val="both"/>
            </w:pPr>
            <w:r w:rsidRPr="006A3C79">
              <w:t xml:space="preserve">     В течение отчетного периода, по мере необходимости</w:t>
            </w:r>
          </w:p>
        </w:tc>
        <w:tc>
          <w:tcPr>
            <w:tcW w:w="4472" w:type="dxa"/>
          </w:tcPr>
          <w:p w:rsidR="00DB0D96" w:rsidRPr="006A3C79" w:rsidRDefault="00DB0D96" w:rsidP="00FA7287">
            <w:pPr>
              <w:jc w:val="both"/>
            </w:pPr>
          </w:p>
          <w:p w:rsidR="00DB0D96" w:rsidRPr="006A3C79" w:rsidRDefault="00DB0D96" w:rsidP="00DF49A1">
            <w:pPr>
              <w:jc w:val="both"/>
            </w:pPr>
            <w:r w:rsidRPr="006A3C79">
              <w:t xml:space="preserve">     Обеспечение соблюдения федеральными государственными гражданскими служащими </w:t>
            </w:r>
            <w:proofErr w:type="spellStart"/>
            <w:r w:rsidR="00DF49A1" w:rsidRPr="006A3C79">
              <w:t>Юрьянского</w:t>
            </w:r>
            <w:proofErr w:type="spellEnd"/>
            <w:r w:rsidR="00DF49A1" w:rsidRPr="006A3C79">
              <w:t xml:space="preserve"> районного суда</w:t>
            </w:r>
            <w:r w:rsidRPr="006A3C79">
              <w:t xml:space="preserve"> законодательства Российской Федерации о противодействии коррупции</w:t>
            </w:r>
          </w:p>
        </w:tc>
      </w:tr>
      <w:tr w:rsidR="00DB0D96" w:rsidRPr="006A3C79" w:rsidTr="007376FF">
        <w:tc>
          <w:tcPr>
            <w:tcW w:w="959" w:type="dxa"/>
          </w:tcPr>
          <w:p w:rsidR="00DB0D96" w:rsidRPr="006A3C79" w:rsidRDefault="00DB0D96" w:rsidP="00900769">
            <w:pPr>
              <w:jc w:val="center"/>
              <w:rPr>
                <w:b/>
              </w:rPr>
            </w:pPr>
          </w:p>
          <w:p w:rsidR="00DB0D96" w:rsidRPr="006A3C79" w:rsidRDefault="009D7B2E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2.18</w:t>
            </w:r>
            <w:r w:rsidR="00DB0D96" w:rsidRPr="006A3C79">
              <w:rPr>
                <w:b/>
              </w:rPr>
              <w:t>.</w:t>
            </w:r>
          </w:p>
        </w:tc>
        <w:tc>
          <w:tcPr>
            <w:tcW w:w="5528" w:type="dxa"/>
          </w:tcPr>
          <w:p w:rsidR="00DB0D96" w:rsidRPr="006A3C79" w:rsidRDefault="00DB0D96" w:rsidP="00050168">
            <w:pPr>
              <w:ind w:hanging="108"/>
              <w:jc w:val="both"/>
            </w:pPr>
          </w:p>
          <w:p w:rsidR="00DB0D96" w:rsidRPr="006A3C79" w:rsidRDefault="00DB0D96" w:rsidP="00DF49A1">
            <w:pPr>
              <w:ind w:hanging="108"/>
              <w:jc w:val="both"/>
            </w:pPr>
            <w:r w:rsidRPr="006A3C79">
              <w:t xml:space="preserve">     Обеспечение реализации федеральными государственными гражданскими служащими </w:t>
            </w:r>
            <w:proofErr w:type="spellStart"/>
            <w:r w:rsidR="00DF49A1" w:rsidRPr="006A3C79">
              <w:t>Юрьянского</w:t>
            </w:r>
            <w:proofErr w:type="spellEnd"/>
            <w:r w:rsidR="00DF49A1" w:rsidRPr="006A3C79">
              <w:t xml:space="preserve"> районного суда </w:t>
            </w:r>
            <w:r w:rsidRPr="006A3C79">
              <w:t xml:space="preserve"> обязанности по уведомлению представителя нанимателя о получении подарков и порядка сдачи подарков</w:t>
            </w:r>
          </w:p>
        </w:tc>
        <w:tc>
          <w:tcPr>
            <w:tcW w:w="1985" w:type="dxa"/>
          </w:tcPr>
          <w:p w:rsidR="00DB0D96" w:rsidRPr="006A3C79" w:rsidRDefault="00DB0D96" w:rsidP="00050168">
            <w:pPr>
              <w:jc w:val="both"/>
            </w:pPr>
          </w:p>
          <w:p w:rsidR="00DB0D96" w:rsidRPr="006A3C79" w:rsidRDefault="00DB0D96" w:rsidP="00050168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DB0D96" w:rsidRPr="006A3C79" w:rsidRDefault="00DB0D96" w:rsidP="00050168">
            <w:pPr>
              <w:jc w:val="both"/>
            </w:pPr>
          </w:p>
          <w:p w:rsidR="00DB0D96" w:rsidRPr="006A3C79" w:rsidRDefault="00DB0D96" w:rsidP="00050168">
            <w:pPr>
              <w:jc w:val="both"/>
            </w:pPr>
            <w:r w:rsidRPr="006A3C79">
              <w:t xml:space="preserve">     Постоянно, в течение отчетного периода</w:t>
            </w:r>
          </w:p>
        </w:tc>
        <w:tc>
          <w:tcPr>
            <w:tcW w:w="4472" w:type="dxa"/>
          </w:tcPr>
          <w:p w:rsidR="00DB0D96" w:rsidRPr="006A3C79" w:rsidRDefault="00DB0D96" w:rsidP="00AA7881">
            <w:pPr>
              <w:jc w:val="both"/>
            </w:pPr>
          </w:p>
          <w:p w:rsidR="00DB0D96" w:rsidRPr="006A3C79" w:rsidRDefault="00DB0D96" w:rsidP="007B775E">
            <w:pPr>
              <w:jc w:val="both"/>
            </w:pPr>
            <w:r w:rsidRPr="006A3C79">
              <w:t xml:space="preserve">     Обеспечение условий для исполнения обязанности по уведомлению представителя нанимателя о получении подарков и порядка сдачи подарков</w:t>
            </w:r>
          </w:p>
        </w:tc>
      </w:tr>
      <w:tr w:rsidR="00DB0D96" w:rsidRPr="006A3C79" w:rsidTr="007376FF">
        <w:tc>
          <w:tcPr>
            <w:tcW w:w="959" w:type="dxa"/>
          </w:tcPr>
          <w:p w:rsidR="00DB0D96" w:rsidRPr="006A3C79" w:rsidRDefault="00DB0D96" w:rsidP="00900769">
            <w:pPr>
              <w:jc w:val="center"/>
              <w:rPr>
                <w:b/>
              </w:rPr>
            </w:pPr>
          </w:p>
          <w:p w:rsidR="00DB0D96" w:rsidRPr="006A3C79" w:rsidRDefault="009D7B2E" w:rsidP="00DB0D96">
            <w:pPr>
              <w:jc w:val="center"/>
              <w:rPr>
                <w:b/>
              </w:rPr>
            </w:pPr>
            <w:r w:rsidRPr="006A3C79">
              <w:rPr>
                <w:b/>
              </w:rPr>
              <w:t>2.19</w:t>
            </w:r>
            <w:r w:rsidR="00DB0D96" w:rsidRPr="006A3C79">
              <w:rPr>
                <w:b/>
              </w:rPr>
              <w:t>.</w:t>
            </w:r>
          </w:p>
        </w:tc>
        <w:tc>
          <w:tcPr>
            <w:tcW w:w="5528" w:type="dxa"/>
          </w:tcPr>
          <w:p w:rsidR="00DB0D96" w:rsidRPr="006A3C79" w:rsidRDefault="00DB0D96" w:rsidP="00050168">
            <w:pPr>
              <w:ind w:hanging="108"/>
              <w:jc w:val="both"/>
            </w:pPr>
          </w:p>
          <w:p w:rsidR="00DB0D96" w:rsidRPr="006A3C79" w:rsidRDefault="00DB0D96" w:rsidP="00DF49A1">
            <w:pPr>
              <w:ind w:hanging="108"/>
              <w:jc w:val="both"/>
            </w:pPr>
            <w:r w:rsidRPr="006A3C79">
              <w:t xml:space="preserve">     Рассмотрение уведомлений и обращений уволенных федеральных государственных гражданских служащих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proofErr w:type="spellStart"/>
            <w:r w:rsidR="00DF49A1" w:rsidRPr="006A3C79">
              <w:t>Юрьянском</w:t>
            </w:r>
            <w:proofErr w:type="spellEnd"/>
            <w:r w:rsidR="00DF49A1" w:rsidRPr="006A3C79">
              <w:t xml:space="preserve"> районном суде</w:t>
            </w:r>
          </w:p>
        </w:tc>
        <w:tc>
          <w:tcPr>
            <w:tcW w:w="1985" w:type="dxa"/>
          </w:tcPr>
          <w:p w:rsidR="00DB0D96" w:rsidRPr="006A3C79" w:rsidRDefault="00DB0D96" w:rsidP="00050168">
            <w:pPr>
              <w:jc w:val="both"/>
            </w:pPr>
          </w:p>
          <w:p w:rsidR="00DB0D96" w:rsidRPr="006A3C79" w:rsidRDefault="00DB0D96" w:rsidP="00050168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DB0D96" w:rsidRPr="006A3C79" w:rsidRDefault="00DB0D96" w:rsidP="00050168">
            <w:pPr>
              <w:jc w:val="both"/>
            </w:pPr>
          </w:p>
          <w:p w:rsidR="00DB0D96" w:rsidRPr="006A3C79" w:rsidRDefault="00DB0D96" w:rsidP="00050168">
            <w:pPr>
              <w:jc w:val="both"/>
            </w:pPr>
            <w:r w:rsidRPr="006A3C79">
              <w:t xml:space="preserve">     В течение отчетного периода, по мере необходимости</w:t>
            </w:r>
          </w:p>
        </w:tc>
        <w:tc>
          <w:tcPr>
            <w:tcW w:w="4472" w:type="dxa"/>
          </w:tcPr>
          <w:p w:rsidR="00DB0D96" w:rsidRPr="006A3C79" w:rsidRDefault="00DB0D96" w:rsidP="00AA7881">
            <w:pPr>
              <w:jc w:val="both"/>
            </w:pPr>
          </w:p>
          <w:p w:rsidR="00DB0D96" w:rsidRPr="006A3C79" w:rsidRDefault="00DB0D96" w:rsidP="00AA7881">
            <w:pPr>
              <w:jc w:val="both"/>
            </w:pPr>
            <w:r w:rsidRPr="006A3C79">
              <w:t xml:space="preserve">     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</w:t>
            </w:r>
            <w:r w:rsidRPr="006A3C79">
              <w:lastRenderedPageBreak/>
              <w:t>коррупции</w:t>
            </w:r>
          </w:p>
        </w:tc>
      </w:tr>
      <w:tr w:rsidR="00DB0D96" w:rsidRPr="006A3C79" w:rsidTr="007376FF">
        <w:tc>
          <w:tcPr>
            <w:tcW w:w="959" w:type="dxa"/>
          </w:tcPr>
          <w:p w:rsidR="00DB0D96" w:rsidRPr="006A3C79" w:rsidRDefault="00DB0D96" w:rsidP="00900769">
            <w:pPr>
              <w:jc w:val="center"/>
              <w:rPr>
                <w:b/>
              </w:rPr>
            </w:pPr>
          </w:p>
          <w:p w:rsidR="00DB0D96" w:rsidRPr="006A3C79" w:rsidRDefault="009D7B2E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2.20</w:t>
            </w:r>
          </w:p>
        </w:tc>
        <w:tc>
          <w:tcPr>
            <w:tcW w:w="5528" w:type="dxa"/>
          </w:tcPr>
          <w:p w:rsidR="00DB0D96" w:rsidRPr="006A3C79" w:rsidRDefault="00DB0D96" w:rsidP="00050168">
            <w:pPr>
              <w:jc w:val="both"/>
            </w:pPr>
          </w:p>
          <w:p w:rsidR="00DB0D96" w:rsidRPr="006A3C79" w:rsidRDefault="00DB0D96" w:rsidP="00050168">
            <w:pPr>
              <w:jc w:val="both"/>
            </w:pPr>
            <w:r w:rsidRPr="006A3C79">
              <w:t xml:space="preserve">     Обеспечение своевременной передачи документов в комиссию по соблюдению требований к служебному поведению федеральных государственных гражданских служащих Кировского областного суда, Арбитражного суда Кировской области, Второго арбитражного апелляционного суда, районных судов Кировской области, Управления Судебного департамента в Кировской области и урегулированию конфликта интересов  </w:t>
            </w:r>
          </w:p>
        </w:tc>
        <w:tc>
          <w:tcPr>
            <w:tcW w:w="1985" w:type="dxa"/>
          </w:tcPr>
          <w:p w:rsidR="00DB0D96" w:rsidRPr="006A3C79" w:rsidRDefault="00DB0D96" w:rsidP="00050168">
            <w:pPr>
              <w:jc w:val="both"/>
            </w:pPr>
          </w:p>
          <w:p w:rsidR="00DB0D96" w:rsidRPr="006A3C79" w:rsidRDefault="00DB0D96" w:rsidP="00050168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DB0D96" w:rsidRPr="006A3C79" w:rsidRDefault="00DB0D96" w:rsidP="00050168">
            <w:pPr>
              <w:jc w:val="both"/>
            </w:pPr>
          </w:p>
          <w:p w:rsidR="00DB0D96" w:rsidRPr="006A3C79" w:rsidRDefault="00DB0D96" w:rsidP="00F62AE8">
            <w:pPr>
              <w:jc w:val="both"/>
            </w:pPr>
            <w:r w:rsidRPr="006A3C79">
              <w:t xml:space="preserve">     В течение отчетного периода, по мере необходимости</w:t>
            </w:r>
          </w:p>
        </w:tc>
        <w:tc>
          <w:tcPr>
            <w:tcW w:w="4472" w:type="dxa"/>
          </w:tcPr>
          <w:p w:rsidR="00DB0D96" w:rsidRPr="006A3C79" w:rsidRDefault="00DB0D96" w:rsidP="00050168">
            <w:pPr>
              <w:jc w:val="both"/>
            </w:pPr>
          </w:p>
          <w:p w:rsidR="00DB0D96" w:rsidRPr="006A3C79" w:rsidRDefault="00DB0D96" w:rsidP="00F62AE8">
            <w:pPr>
              <w:jc w:val="both"/>
            </w:pPr>
            <w:r w:rsidRPr="006A3C79">
              <w:t xml:space="preserve">     Передача документов в комиссию по соблюдению требований к служебному поведению федеральных государственных гражданских служащих Кировского областного суда, Арбитражного суда Кировской области, Второго арбитражного апелляционного суда, районных судов Кировской области, Управления Судебного департамента в Кировской области и урегулированию конфликта интересов в установленные сроки</w:t>
            </w:r>
          </w:p>
        </w:tc>
      </w:tr>
      <w:tr w:rsidR="00DB0D96" w:rsidRPr="006A3C79" w:rsidTr="00DB0D96">
        <w:tc>
          <w:tcPr>
            <w:tcW w:w="14786" w:type="dxa"/>
            <w:gridSpan w:val="5"/>
          </w:tcPr>
          <w:p w:rsidR="00DB0D96" w:rsidRPr="006A3C79" w:rsidRDefault="00DB0D96" w:rsidP="00900769">
            <w:pPr>
              <w:jc w:val="center"/>
              <w:rPr>
                <w:b/>
              </w:rPr>
            </w:pPr>
          </w:p>
          <w:p w:rsidR="00DB0D96" w:rsidRPr="006A3C79" w:rsidRDefault="00DB0D96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3. Обеспечение соблюдения законодательства Российской Федерации о противодействии коррупции при использовании государственного имущества, ресурсов</w:t>
            </w:r>
          </w:p>
          <w:p w:rsidR="00DB0D96" w:rsidRPr="006A3C79" w:rsidRDefault="00DB0D96" w:rsidP="00900769">
            <w:pPr>
              <w:jc w:val="center"/>
              <w:rPr>
                <w:b/>
              </w:rPr>
            </w:pPr>
          </w:p>
        </w:tc>
      </w:tr>
      <w:tr w:rsidR="00DB0D96" w:rsidRPr="006A3C79" w:rsidTr="007376FF">
        <w:tc>
          <w:tcPr>
            <w:tcW w:w="959" w:type="dxa"/>
          </w:tcPr>
          <w:p w:rsidR="00DB0D96" w:rsidRPr="006A3C79" w:rsidRDefault="00DB0D96" w:rsidP="00900769">
            <w:pPr>
              <w:jc w:val="center"/>
              <w:rPr>
                <w:b/>
              </w:rPr>
            </w:pPr>
          </w:p>
          <w:p w:rsidR="00DB0D96" w:rsidRPr="006A3C79" w:rsidRDefault="00DB0D96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3.1.</w:t>
            </w:r>
          </w:p>
        </w:tc>
        <w:tc>
          <w:tcPr>
            <w:tcW w:w="5528" w:type="dxa"/>
          </w:tcPr>
          <w:p w:rsidR="00DB0D96" w:rsidRPr="006A3C79" w:rsidRDefault="00DB0D96" w:rsidP="00900769">
            <w:pPr>
              <w:jc w:val="center"/>
              <w:rPr>
                <w:b/>
              </w:rPr>
            </w:pPr>
          </w:p>
          <w:p w:rsidR="00DB0D96" w:rsidRPr="006A3C79" w:rsidRDefault="00DB0D96" w:rsidP="00F62AE8">
            <w:pPr>
              <w:jc w:val="both"/>
            </w:pPr>
            <w:r w:rsidRPr="006A3C79">
              <w:t xml:space="preserve">     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1985" w:type="dxa"/>
          </w:tcPr>
          <w:p w:rsidR="00DB0D96" w:rsidRPr="006A3C79" w:rsidRDefault="00DB0D96" w:rsidP="00900769">
            <w:pPr>
              <w:jc w:val="center"/>
            </w:pPr>
          </w:p>
          <w:p w:rsidR="00DB0D96" w:rsidRPr="006A3C79" w:rsidRDefault="00DB0D96" w:rsidP="004C4215">
            <w:pPr>
              <w:jc w:val="both"/>
            </w:pPr>
            <w:r w:rsidRPr="006A3C79">
              <w:t xml:space="preserve">   Материально ответственное лицо - заместитель начальника общего отдела</w:t>
            </w:r>
          </w:p>
        </w:tc>
        <w:tc>
          <w:tcPr>
            <w:tcW w:w="1842" w:type="dxa"/>
          </w:tcPr>
          <w:p w:rsidR="00DB0D96" w:rsidRPr="006A3C79" w:rsidRDefault="00DB0D96" w:rsidP="00900769">
            <w:pPr>
              <w:jc w:val="center"/>
            </w:pPr>
          </w:p>
          <w:p w:rsidR="00DB0D96" w:rsidRPr="006A3C79" w:rsidRDefault="00DB0D96" w:rsidP="004C4215">
            <w:pPr>
              <w:jc w:val="both"/>
            </w:pPr>
            <w:r w:rsidRPr="006A3C79">
              <w:t xml:space="preserve">     Постоянно, в течение отчетного периода</w:t>
            </w:r>
          </w:p>
        </w:tc>
        <w:tc>
          <w:tcPr>
            <w:tcW w:w="4472" w:type="dxa"/>
          </w:tcPr>
          <w:p w:rsidR="00DB0D96" w:rsidRPr="006A3C79" w:rsidRDefault="00DB0D96" w:rsidP="00900769">
            <w:pPr>
              <w:jc w:val="center"/>
            </w:pPr>
          </w:p>
          <w:p w:rsidR="00DB0D96" w:rsidRPr="006A3C79" w:rsidRDefault="00DB0D96" w:rsidP="004C4215">
            <w:pPr>
              <w:jc w:val="both"/>
            </w:pPr>
            <w:r w:rsidRPr="006A3C79">
              <w:t xml:space="preserve">     Эффективное использование и эксплуатация государственного имущества, максимально полная инвентаризация объектов имущества, повышение экономности</w:t>
            </w:r>
          </w:p>
        </w:tc>
      </w:tr>
      <w:tr w:rsidR="00DB0D96" w:rsidRPr="006A3C79" w:rsidTr="00DB0D96">
        <w:tc>
          <w:tcPr>
            <w:tcW w:w="14786" w:type="dxa"/>
            <w:gridSpan w:val="5"/>
          </w:tcPr>
          <w:p w:rsidR="00DB0D96" w:rsidRPr="006A3C79" w:rsidRDefault="00DB0D96" w:rsidP="00900769">
            <w:pPr>
              <w:jc w:val="center"/>
              <w:rPr>
                <w:b/>
              </w:rPr>
            </w:pPr>
          </w:p>
          <w:p w:rsidR="00DB0D96" w:rsidRPr="006A3C79" w:rsidRDefault="00DB0D96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 xml:space="preserve">4. Выявление и систематизация причин и условий проявления коррупции в деятельности </w:t>
            </w:r>
            <w:proofErr w:type="spellStart"/>
            <w:r w:rsidRPr="006A3C79">
              <w:rPr>
                <w:b/>
              </w:rPr>
              <w:t>Юрьянского</w:t>
            </w:r>
            <w:proofErr w:type="spellEnd"/>
            <w:r w:rsidRPr="006A3C79">
              <w:rPr>
                <w:b/>
              </w:rPr>
              <w:t xml:space="preserve"> районного суда, мониторинг коррупционных рисков и их устранение</w:t>
            </w:r>
          </w:p>
          <w:p w:rsidR="00DB0D96" w:rsidRPr="006A3C79" w:rsidRDefault="00DB0D96" w:rsidP="00900769">
            <w:pPr>
              <w:jc w:val="center"/>
              <w:rPr>
                <w:b/>
              </w:rPr>
            </w:pPr>
          </w:p>
        </w:tc>
      </w:tr>
      <w:tr w:rsidR="00DB0D96" w:rsidRPr="006A3C79" w:rsidTr="007376FF">
        <w:tc>
          <w:tcPr>
            <w:tcW w:w="959" w:type="dxa"/>
          </w:tcPr>
          <w:p w:rsidR="00DB0D96" w:rsidRPr="006A3C79" w:rsidRDefault="00DB0D96" w:rsidP="00900769">
            <w:pPr>
              <w:jc w:val="center"/>
              <w:rPr>
                <w:b/>
              </w:rPr>
            </w:pPr>
          </w:p>
          <w:p w:rsidR="00DB0D96" w:rsidRPr="006A3C79" w:rsidRDefault="00DB0D96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4.1.</w:t>
            </w:r>
          </w:p>
        </w:tc>
        <w:tc>
          <w:tcPr>
            <w:tcW w:w="5528" w:type="dxa"/>
          </w:tcPr>
          <w:p w:rsidR="00DB0D96" w:rsidRPr="006A3C79" w:rsidRDefault="00DB0D96" w:rsidP="00050168">
            <w:pPr>
              <w:jc w:val="both"/>
            </w:pPr>
          </w:p>
          <w:p w:rsidR="00DB0D96" w:rsidRPr="006A3C79" w:rsidRDefault="00DB0D96" w:rsidP="00245699">
            <w:pPr>
              <w:jc w:val="both"/>
            </w:pPr>
            <w:r w:rsidRPr="006A3C79">
              <w:t xml:space="preserve">   Проведение оценки коррупционных рисков, направление соответствующих</w:t>
            </w:r>
            <w:r w:rsidR="00492429" w:rsidRPr="006A3C79">
              <w:t xml:space="preserve"> предложений</w:t>
            </w:r>
            <w:r w:rsidRPr="006A3C79">
              <w:t xml:space="preserve"> в </w:t>
            </w:r>
            <w:r w:rsidR="00245699" w:rsidRPr="006A3C79">
              <w:t>у</w:t>
            </w:r>
            <w:r w:rsidR="00492429" w:rsidRPr="006A3C79">
              <w:t xml:space="preserve">правление </w:t>
            </w:r>
            <w:r w:rsidR="00245699" w:rsidRPr="006A3C79">
              <w:t xml:space="preserve">Судебного департамента в Кировской области </w:t>
            </w:r>
            <w:r w:rsidRPr="006A3C79">
              <w:t>в целях корректировки перечня должностей гражданской службы, замещение которых связано с коррупционными рисками</w:t>
            </w:r>
          </w:p>
        </w:tc>
        <w:tc>
          <w:tcPr>
            <w:tcW w:w="1985" w:type="dxa"/>
          </w:tcPr>
          <w:p w:rsidR="00DB0D96" w:rsidRPr="006A3C79" w:rsidRDefault="00DB0D96" w:rsidP="00050168">
            <w:pPr>
              <w:jc w:val="both"/>
            </w:pPr>
          </w:p>
          <w:p w:rsidR="00DB0D96" w:rsidRPr="006A3C79" w:rsidRDefault="00DB0D96" w:rsidP="00050168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DB0D96" w:rsidRPr="006A3C79" w:rsidRDefault="00DB0D96" w:rsidP="00050168">
            <w:pPr>
              <w:jc w:val="both"/>
            </w:pPr>
          </w:p>
          <w:p w:rsidR="00DB0D96" w:rsidRPr="006A3C79" w:rsidRDefault="00DB0D96" w:rsidP="00492429">
            <w:pPr>
              <w:jc w:val="both"/>
            </w:pPr>
            <w:r w:rsidRPr="006A3C79">
              <w:t xml:space="preserve">   Ежегодно, в срок, указанный </w:t>
            </w:r>
            <w:r w:rsidR="00245699" w:rsidRPr="006A3C79">
              <w:t>у</w:t>
            </w:r>
            <w:r w:rsidR="00492429" w:rsidRPr="006A3C79">
              <w:t>правлением</w:t>
            </w:r>
            <w:r w:rsidR="00245699" w:rsidRPr="006A3C79">
              <w:t>Судебного департамента в Кировской области</w:t>
            </w:r>
          </w:p>
        </w:tc>
        <w:tc>
          <w:tcPr>
            <w:tcW w:w="4472" w:type="dxa"/>
          </w:tcPr>
          <w:p w:rsidR="00DB0D96" w:rsidRPr="006A3C79" w:rsidRDefault="00DB0D96" w:rsidP="00900769">
            <w:pPr>
              <w:jc w:val="center"/>
              <w:rPr>
                <w:b/>
              </w:rPr>
            </w:pPr>
          </w:p>
          <w:p w:rsidR="00DB0D96" w:rsidRPr="006A3C79" w:rsidRDefault="00DB0D96" w:rsidP="0080008C">
            <w:pPr>
              <w:jc w:val="both"/>
            </w:pPr>
            <w:r w:rsidRPr="006A3C79">
              <w:t xml:space="preserve">     Минимизация коррупционных рисков при реализации функций</w:t>
            </w:r>
          </w:p>
        </w:tc>
      </w:tr>
      <w:tr w:rsidR="00DB0D96" w:rsidRPr="006A3C79" w:rsidTr="00DB0D96">
        <w:tc>
          <w:tcPr>
            <w:tcW w:w="14786" w:type="dxa"/>
            <w:gridSpan w:val="5"/>
          </w:tcPr>
          <w:p w:rsidR="00DB0D96" w:rsidRPr="006A3C79" w:rsidRDefault="00DB0D96" w:rsidP="00900769">
            <w:pPr>
              <w:jc w:val="center"/>
              <w:rPr>
                <w:b/>
              </w:rPr>
            </w:pPr>
          </w:p>
          <w:p w:rsidR="00DB0D96" w:rsidRPr="006A3C79" w:rsidRDefault="00DB0D96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  <w:p w:rsidR="00DB0D96" w:rsidRPr="006A3C79" w:rsidRDefault="00DB0D96" w:rsidP="00900769">
            <w:pPr>
              <w:jc w:val="center"/>
              <w:rPr>
                <w:b/>
              </w:rPr>
            </w:pPr>
          </w:p>
        </w:tc>
      </w:tr>
      <w:tr w:rsidR="00DB0D96" w:rsidRPr="006A3C79" w:rsidTr="007376FF">
        <w:tc>
          <w:tcPr>
            <w:tcW w:w="959" w:type="dxa"/>
          </w:tcPr>
          <w:p w:rsidR="00DB0D96" w:rsidRPr="006A3C79" w:rsidRDefault="00DB0D96" w:rsidP="00900769">
            <w:pPr>
              <w:jc w:val="center"/>
              <w:rPr>
                <w:b/>
              </w:rPr>
            </w:pPr>
          </w:p>
          <w:p w:rsidR="00DB0D96" w:rsidRPr="006A3C79" w:rsidRDefault="00DB0D96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5.1.</w:t>
            </w:r>
          </w:p>
        </w:tc>
        <w:tc>
          <w:tcPr>
            <w:tcW w:w="5528" w:type="dxa"/>
          </w:tcPr>
          <w:p w:rsidR="00DB0D96" w:rsidRPr="006A3C79" w:rsidRDefault="00DB0D96" w:rsidP="00B3353A">
            <w:pPr>
              <w:jc w:val="both"/>
            </w:pPr>
          </w:p>
          <w:p w:rsidR="00DB0D96" w:rsidRPr="006A3C79" w:rsidRDefault="00DB0D96" w:rsidP="00DF49A1">
            <w:pPr>
              <w:jc w:val="both"/>
            </w:pPr>
            <w:r w:rsidRPr="006A3C79">
              <w:t xml:space="preserve">     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</w:t>
            </w:r>
            <w:proofErr w:type="spellStart"/>
            <w:r w:rsidR="00DF49A1" w:rsidRPr="006A3C79">
              <w:t>Юрьянского</w:t>
            </w:r>
            <w:proofErr w:type="spellEnd"/>
            <w:r w:rsidR="00DF49A1" w:rsidRPr="006A3C79">
              <w:t xml:space="preserve"> районного суда</w:t>
            </w:r>
          </w:p>
        </w:tc>
        <w:tc>
          <w:tcPr>
            <w:tcW w:w="1985" w:type="dxa"/>
          </w:tcPr>
          <w:p w:rsidR="00DB0D96" w:rsidRPr="006A3C79" w:rsidRDefault="00DB0D96" w:rsidP="00B3353A">
            <w:pPr>
              <w:jc w:val="both"/>
            </w:pPr>
          </w:p>
          <w:p w:rsidR="00DB0D96" w:rsidRPr="006A3C79" w:rsidRDefault="00DB0D96" w:rsidP="00B3353A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DB0D96" w:rsidRPr="006A3C79" w:rsidRDefault="00DB0D96" w:rsidP="00B3353A">
            <w:pPr>
              <w:jc w:val="both"/>
            </w:pPr>
          </w:p>
          <w:p w:rsidR="00DB0D96" w:rsidRPr="006A3C79" w:rsidRDefault="00DB0D96" w:rsidP="0080008C">
            <w:pPr>
              <w:jc w:val="both"/>
            </w:pPr>
            <w:r w:rsidRPr="006A3C79">
              <w:t xml:space="preserve">     В течение отчетного периода</w:t>
            </w:r>
          </w:p>
        </w:tc>
        <w:tc>
          <w:tcPr>
            <w:tcW w:w="4472" w:type="dxa"/>
          </w:tcPr>
          <w:p w:rsidR="00DB0D96" w:rsidRPr="006A3C79" w:rsidRDefault="00DB0D96" w:rsidP="00B3353A">
            <w:pPr>
              <w:jc w:val="both"/>
              <w:rPr>
                <w:b/>
              </w:rPr>
            </w:pPr>
          </w:p>
          <w:p w:rsidR="00DB0D96" w:rsidRPr="006A3C79" w:rsidRDefault="00DB0D96" w:rsidP="00DF49A1">
            <w:pPr>
              <w:jc w:val="both"/>
            </w:pPr>
            <w:r w:rsidRPr="006A3C79">
              <w:t xml:space="preserve">Повышение уровня знаний законодательства Российской Федерации по противодействию коррупции федеральных государственных гражданских служащих </w:t>
            </w:r>
            <w:proofErr w:type="spellStart"/>
            <w:r w:rsidR="00DF49A1" w:rsidRPr="006A3C79">
              <w:t>Юрьянского</w:t>
            </w:r>
            <w:proofErr w:type="spellEnd"/>
            <w:r w:rsidR="00DF49A1" w:rsidRPr="006A3C79">
              <w:t xml:space="preserve"> районного суда</w:t>
            </w:r>
          </w:p>
        </w:tc>
      </w:tr>
      <w:tr w:rsidR="00DB0D96" w:rsidRPr="006A3C79" w:rsidTr="007376FF">
        <w:tc>
          <w:tcPr>
            <w:tcW w:w="959" w:type="dxa"/>
          </w:tcPr>
          <w:p w:rsidR="00DB0D96" w:rsidRPr="006A3C79" w:rsidRDefault="00DB0D96" w:rsidP="00900769">
            <w:pPr>
              <w:jc w:val="center"/>
              <w:rPr>
                <w:b/>
              </w:rPr>
            </w:pPr>
          </w:p>
          <w:p w:rsidR="00DB0D96" w:rsidRPr="006A3C79" w:rsidRDefault="00DB0D96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5.2.</w:t>
            </w:r>
          </w:p>
        </w:tc>
        <w:tc>
          <w:tcPr>
            <w:tcW w:w="5528" w:type="dxa"/>
          </w:tcPr>
          <w:p w:rsidR="00DB0D96" w:rsidRPr="006A3C79" w:rsidRDefault="00DB0D96" w:rsidP="00050168">
            <w:pPr>
              <w:jc w:val="both"/>
            </w:pPr>
          </w:p>
          <w:p w:rsidR="00DB0D96" w:rsidRPr="006A3C79" w:rsidRDefault="00492429" w:rsidP="00DF49A1">
            <w:pPr>
              <w:jc w:val="both"/>
            </w:pPr>
            <w:r w:rsidRPr="006A3C79">
              <w:t xml:space="preserve">Проведение вводных занятий с </w:t>
            </w:r>
            <w:r w:rsidR="00DB0D96" w:rsidRPr="006A3C79">
              <w:t>федеральны</w:t>
            </w:r>
            <w:r w:rsidRPr="006A3C79">
              <w:t>ми</w:t>
            </w:r>
            <w:r w:rsidR="00DB0D96" w:rsidRPr="006A3C79">
              <w:t xml:space="preserve"> государственны</w:t>
            </w:r>
            <w:r w:rsidRPr="006A3C79">
              <w:t>ми</w:t>
            </w:r>
            <w:r w:rsidR="00DB0D96" w:rsidRPr="006A3C79">
              <w:t xml:space="preserve"> граждански</w:t>
            </w:r>
            <w:r w:rsidRPr="006A3C79">
              <w:t>ми</w:t>
            </w:r>
            <w:r w:rsidR="00DB0D96" w:rsidRPr="006A3C79">
              <w:t xml:space="preserve"> служащи</w:t>
            </w:r>
            <w:r w:rsidRPr="006A3C79">
              <w:t xml:space="preserve">ми </w:t>
            </w:r>
            <w:proofErr w:type="spellStart"/>
            <w:r w:rsidR="00DF49A1" w:rsidRPr="006A3C79">
              <w:t>Юрьянского</w:t>
            </w:r>
            <w:proofErr w:type="spellEnd"/>
            <w:r w:rsidR="00DF49A1" w:rsidRPr="006A3C79">
              <w:t xml:space="preserve"> районного суда</w:t>
            </w:r>
            <w:r w:rsidRPr="006A3C79">
              <w:t>,</w:t>
            </w:r>
            <w:r w:rsidR="00DB0D96" w:rsidRPr="006A3C79">
              <w:t xml:space="preserve"> впервые </w:t>
            </w:r>
            <w:r w:rsidRPr="006A3C79">
              <w:t>поступившими</w:t>
            </w:r>
            <w:r w:rsidR="00DB0D96" w:rsidRPr="006A3C79">
              <w:t xml:space="preserve"> на федеральную государственн</w:t>
            </w:r>
            <w:r w:rsidRPr="006A3C79">
              <w:t>ую гражданскую службу</w:t>
            </w:r>
          </w:p>
        </w:tc>
        <w:tc>
          <w:tcPr>
            <w:tcW w:w="1985" w:type="dxa"/>
          </w:tcPr>
          <w:p w:rsidR="00DB0D96" w:rsidRPr="006A3C79" w:rsidRDefault="00DB0D96" w:rsidP="00050168">
            <w:pPr>
              <w:jc w:val="both"/>
            </w:pPr>
          </w:p>
          <w:p w:rsidR="00DB0D96" w:rsidRPr="006A3C79" w:rsidRDefault="00DB0D96" w:rsidP="00050168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DB0D96" w:rsidRPr="006A3C79" w:rsidRDefault="00DB0D96" w:rsidP="00050168">
            <w:pPr>
              <w:jc w:val="both"/>
            </w:pPr>
          </w:p>
          <w:p w:rsidR="00DB0D96" w:rsidRPr="006A3C79" w:rsidRDefault="00DB0D96" w:rsidP="00050168">
            <w:pPr>
              <w:jc w:val="both"/>
            </w:pPr>
            <w:r w:rsidRPr="006A3C79">
              <w:t xml:space="preserve">     В течение 30 дней с момента поступления на </w:t>
            </w:r>
            <w:r w:rsidR="0091070B" w:rsidRPr="006A3C79">
              <w:t xml:space="preserve">гражданскую </w:t>
            </w:r>
            <w:r w:rsidRPr="006A3C79">
              <w:t>службу</w:t>
            </w:r>
          </w:p>
        </w:tc>
        <w:tc>
          <w:tcPr>
            <w:tcW w:w="4472" w:type="dxa"/>
          </w:tcPr>
          <w:p w:rsidR="00DB0D96" w:rsidRPr="006A3C79" w:rsidRDefault="00DB0D96" w:rsidP="00900769">
            <w:pPr>
              <w:jc w:val="center"/>
              <w:rPr>
                <w:b/>
              </w:rPr>
            </w:pPr>
          </w:p>
          <w:p w:rsidR="00DB0D96" w:rsidRPr="006A3C79" w:rsidRDefault="00DB0D96" w:rsidP="00DF49A1">
            <w:pPr>
              <w:jc w:val="both"/>
            </w:pPr>
            <w:r w:rsidRPr="006A3C79"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proofErr w:type="spellStart"/>
            <w:r w:rsidR="00DF49A1" w:rsidRPr="006A3C79">
              <w:t>Юрьянского</w:t>
            </w:r>
            <w:proofErr w:type="spellEnd"/>
            <w:r w:rsidR="00DF49A1" w:rsidRPr="006A3C79">
              <w:t xml:space="preserve"> районного суда</w:t>
            </w:r>
          </w:p>
        </w:tc>
      </w:tr>
      <w:tr w:rsidR="00DB0D96" w:rsidRPr="006A3C79" w:rsidTr="007376FF">
        <w:tc>
          <w:tcPr>
            <w:tcW w:w="959" w:type="dxa"/>
          </w:tcPr>
          <w:p w:rsidR="00DB0D96" w:rsidRPr="006A3C79" w:rsidRDefault="00DB0D96" w:rsidP="00900769">
            <w:pPr>
              <w:jc w:val="center"/>
              <w:rPr>
                <w:b/>
              </w:rPr>
            </w:pPr>
          </w:p>
          <w:p w:rsidR="00492429" w:rsidRPr="006A3C79" w:rsidRDefault="00492429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5.3.</w:t>
            </w:r>
          </w:p>
        </w:tc>
        <w:tc>
          <w:tcPr>
            <w:tcW w:w="5528" w:type="dxa"/>
          </w:tcPr>
          <w:p w:rsidR="00492429" w:rsidRPr="006A3C79" w:rsidRDefault="00492429" w:rsidP="00BC12AE">
            <w:pPr>
              <w:jc w:val="both"/>
            </w:pPr>
          </w:p>
          <w:p w:rsidR="00DB0D96" w:rsidRPr="006A3C79" w:rsidRDefault="00492429" w:rsidP="00DF49A1">
            <w:pPr>
              <w:jc w:val="both"/>
            </w:pPr>
            <w:r w:rsidRPr="006A3C79">
              <w:t xml:space="preserve">     Обеспечение участия федеральных </w:t>
            </w:r>
            <w:r w:rsidR="00DB0D96" w:rsidRPr="006A3C79">
              <w:t xml:space="preserve"> государст</w:t>
            </w:r>
            <w:r w:rsidRPr="006A3C79">
              <w:t xml:space="preserve">венных гражданских служащих </w:t>
            </w:r>
            <w:proofErr w:type="spellStart"/>
            <w:r w:rsidR="00DF49A1" w:rsidRPr="006A3C79">
              <w:t>Юрьянского</w:t>
            </w:r>
            <w:proofErr w:type="spellEnd"/>
            <w:r w:rsidR="00DF49A1" w:rsidRPr="006A3C79">
              <w:t xml:space="preserve"> районного суда</w:t>
            </w:r>
            <w:r w:rsidRPr="006A3C79">
              <w:t xml:space="preserve">, в должностные обязанности которых входит организация противодействия коррупции, </w:t>
            </w:r>
            <w:r w:rsidR="00DB0D96" w:rsidRPr="006A3C79">
              <w:t xml:space="preserve">в </w:t>
            </w:r>
            <w:r w:rsidRPr="006A3C79">
              <w:t>мероприятиях по профессиональному развитию в области противодействия коррупции</w:t>
            </w:r>
            <w:r w:rsidR="00766449" w:rsidRPr="006A3C79">
              <w:t>, организованных</w:t>
            </w:r>
            <w:r w:rsidR="00245699" w:rsidRPr="006A3C79">
              <w:t>управлением Судебного департамента в Кировской области</w:t>
            </w:r>
          </w:p>
        </w:tc>
        <w:tc>
          <w:tcPr>
            <w:tcW w:w="1985" w:type="dxa"/>
          </w:tcPr>
          <w:p w:rsidR="00492429" w:rsidRPr="006A3C79" w:rsidRDefault="00492429" w:rsidP="00BC12AE">
            <w:pPr>
              <w:jc w:val="both"/>
            </w:pPr>
          </w:p>
          <w:p w:rsidR="00DB0D96" w:rsidRPr="006A3C79" w:rsidRDefault="00492429" w:rsidP="00BC12AE">
            <w:pPr>
              <w:jc w:val="both"/>
            </w:pPr>
            <w:r w:rsidRPr="006A3C79">
              <w:t xml:space="preserve">     Н</w:t>
            </w:r>
            <w:r w:rsidR="00DB0D96" w:rsidRPr="006A3C79">
              <w:t>ачальник общего отдела</w:t>
            </w:r>
          </w:p>
        </w:tc>
        <w:tc>
          <w:tcPr>
            <w:tcW w:w="1842" w:type="dxa"/>
          </w:tcPr>
          <w:p w:rsidR="00492429" w:rsidRPr="006A3C79" w:rsidRDefault="00492429" w:rsidP="00BC12AE">
            <w:pPr>
              <w:jc w:val="both"/>
            </w:pPr>
          </w:p>
          <w:p w:rsidR="00DB0D96" w:rsidRPr="006A3C79" w:rsidRDefault="00492429" w:rsidP="00492429">
            <w:pPr>
              <w:jc w:val="both"/>
            </w:pPr>
            <w:r w:rsidRPr="006A3C79">
              <w:t xml:space="preserve">     В течение отчетного периода п</w:t>
            </w:r>
            <w:r w:rsidR="00DB0D96" w:rsidRPr="006A3C79">
              <w:t>ри проведении мероприятий</w:t>
            </w:r>
          </w:p>
        </w:tc>
        <w:tc>
          <w:tcPr>
            <w:tcW w:w="4472" w:type="dxa"/>
          </w:tcPr>
          <w:p w:rsidR="00DB0D96" w:rsidRPr="006A3C79" w:rsidRDefault="00DB0D96" w:rsidP="00900769">
            <w:pPr>
              <w:jc w:val="center"/>
              <w:rPr>
                <w:b/>
              </w:rPr>
            </w:pPr>
          </w:p>
          <w:p w:rsidR="00492429" w:rsidRPr="006A3C79" w:rsidRDefault="00492429" w:rsidP="00DF49A1">
            <w:pPr>
              <w:jc w:val="both"/>
            </w:pPr>
            <w:r w:rsidRPr="006A3C79">
              <w:t xml:space="preserve">     Повышение уровня профессионального развития, актуализация знаний федеральных </w:t>
            </w:r>
            <w:r w:rsidR="004D744C" w:rsidRPr="006A3C79">
              <w:t xml:space="preserve">государственных гражданских служащих </w:t>
            </w:r>
            <w:proofErr w:type="spellStart"/>
            <w:r w:rsidR="00DF49A1" w:rsidRPr="006A3C79">
              <w:t>Юрьянского</w:t>
            </w:r>
            <w:proofErr w:type="spellEnd"/>
            <w:r w:rsidR="00DF49A1" w:rsidRPr="006A3C79">
              <w:t xml:space="preserve"> районного суда</w:t>
            </w:r>
            <w:r w:rsidR="004D744C" w:rsidRPr="006A3C79">
              <w:t>, в должностные обязанности которых входит организация противодействия коррупции</w:t>
            </w:r>
          </w:p>
        </w:tc>
      </w:tr>
      <w:tr w:rsidR="00DB0D96" w:rsidRPr="006A3C79" w:rsidTr="007376FF">
        <w:tc>
          <w:tcPr>
            <w:tcW w:w="959" w:type="dxa"/>
          </w:tcPr>
          <w:p w:rsidR="00DB0D96" w:rsidRPr="006A3C79" w:rsidRDefault="00DB0D96" w:rsidP="00900769">
            <w:pPr>
              <w:jc w:val="center"/>
              <w:rPr>
                <w:b/>
              </w:rPr>
            </w:pPr>
          </w:p>
          <w:p w:rsidR="00DB0D96" w:rsidRPr="006A3C79" w:rsidRDefault="00DB0D96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5</w:t>
            </w:r>
            <w:r w:rsidR="004D744C" w:rsidRPr="006A3C79">
              <w:rPr>
                <w:b/>
              </w:rPr>
              <w:t>.4</w:t>
            </w:r>
            <w:r w:rsidRPr="006A3C79">
              <w:rPr>
                <w:b/>
              </w:rPr>
              <w:t>.</w:t>
            </w:r>
          </w:p>
        </w:tc>
        <w:tc>
          <w:tcPr>
            <w:tcW w:w="5528" w:type="dxa"/>
          </w:tcPr>
          <w:p w:rsidR="00DB0D96" w:rsidRPr="006A3C79" w:rsidRDefault="00DB0D96" w:rsidP="00B3353A">
            <w:pPr>
              <w:ind w:hanging="108"/>
              <w:jc w:val="both"/>
            </w:pPr>
          </w:p>
          <w:p w:rsidR="00DB0D96" w:rsidRPr="006A3C79" w:rsidRDefault="00DB0D96" w:rsidP="00B3353A">
            <w:pPr>
              <w:ind w:hanging="108"/>
              <w:jc w:val="both"/>
            </w:pPr>
            <w:r w:rsidRPr="006A3C79">
              <w:t xml:space="preserve">     Разъяснение порядка заполнения и представления судьями и федеральными государственными гражданскими служащими </w:t>
            </w:r>
            <w:proofErr w:type="spellStart"/>
            <w:r w:rsidR="00DF49A1" w:rsidRPr="006A3C79">
              <w:t>Юрьянского</w:t>
            </w:r>
            <w:proofErr w:type="spellEnd"/>
            <w:r w:rsidR="00DF49A1" w:rsidRPr="006A3C79">
              <w:t xml:space="preserve"> районного суда</w:t>
            </w:r>
            <w:r w:rsidR="004D744C" w:rsidRPr="006A3C79">
              <w:t xml:space="preserve">, а также мировыми судьями </w:t>
            </w:r>
            <w:proofErr w:type="spellStart"/>
            <w:r w:rsidR="004D744C" w:rsidRPr="006A3C79">
              <w:t>Юрьянского</w:t>
            </w:r>
            <w:proofErr w:type="spellEnd"/>
            <w:r w:rsidR="004D744C" w:rsidRPr="006A3C79">
              <w:t xml:space="preserve"> судебного района, </w:t>
            </w:r>
            <w:r w:rsidRPr="006A3C79">
              <w:t xml:space="preserve">справок о доходах, расходах, об имуществе и обязательствах имущественного характера, а также справок о доходах, расходах, об имуществе и </w:t>
            </w:r>
            <w:r w:rsidRPr="006A3C79">
              <w:lastRenderedPageBreak/>
              <w:t>обязательствах имущественного характера их супруг (супругов) и несовершеннолетних детей</w:t>
            </w:r>
          </w:p>
          <w:p w:rsidR="00DB0D96" w:rsidRPr="006A3C79" w:rsidRDefault="00DB0D96" w:rsidP="00B3353A">
            <w:pPr>
              <w:ind w:hanging="108"/>
              <w:jc w:val="both"/>
            </w:pPr>
          </w:p>
        </w:tc>
        <w:tc>
          <w:tcPr>
            <w:tcW w:w="1985" w:type="dxa"/>
          </w:tcPr>
          <w:p w:rsidR="00DB0D96" w:rsidRPr="006A3C79" w:rsidRDefault="00DB0D96" w:rsidP="00B3353A">
            <w:pPr>
              <w:jc w:val="both"/>
            </w:pPr>
          </w:p>
          <w:p w:rsidR="00DB0D96" w:rsidRPr="006A3C79" w:rsidRDefault="00DB0D96" w:rsidP="00B3353A">
            <w:pPr>
              <w:jc w:val="both"/>
              <w:rPr>
                <w:rStyle w:val="a4"/>
              </w:rPr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DB0D96" w:rsidRPr="006A3C79" w:rsidRDefault="00DB0D96" w:rsidP="00B3353A">
            <w:pPr>
              <w:jc w:val="both"/>
            </w:pPr>
          </w:p>
          <w:p w:rsidR="00DB0D96" w:rsidRPr="006A3C79" w:rsidRDefault="00DB0D96" w:rsidP="00B3353A">
            <w:pPr>
              <w:jc w:val="both"/>
            </w:pPr>
            <w:r w:rsidRPr="006A3C79">
              <w:t xml:space="preserve">     В течение отчетного периода</w:t>
            </w:r>
          </w:p>
        </w:tc>
        <w:tc>
          <w:tcPr>
            <w:tcW w:w="4472" w:type="dxa"/>
          </w:tcPr>
          <w:p w:rsidR="00DB0D96" w:rsidRPr="006A3C79" w:rsidRDefault="00DB0D96" w:rsidP="00B3353A">
            <w:pPr>
              <w:jc w:val="center"/>
              <w:rPr>
                <w:b/>
              </w:rPr>
            </w:pPr>
          </w:p>
          <w:p w:rsidR="00DB0D96" w:rsidRPr="006A3C79" w:rsidRDefault="00DB0D96" w:rsidP="004D744C">
            <w:pPr>
              <w:jc w:val="both"/>
            </w:pPr>
            <w:r w:rsidRPr="006A3C79">
              <w:t xml:space="preserve">     Повышение качества заполнения судьями и федеральными государственными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</w:t>
            </w:r>
            <w:r w:rsidRPr="006A3C79">
              <w:lastRenderedPageBreak/>
              <w:t>имущественного характера их супруг (супругов) и несовершеннолетних детей</w:t>
            </w:r>
          </w:p>
        </w:tc>
      </w:tr>
      <w:tr w:rsidR="004D744C" w:rsidRPr="006A3C79" w:rsidTr="007376FF">
        <w:tc>
          <w:tcPr>
            <w:tcW w:w="959" w:type="dxa"/>
          </w:tcPr>
          <w:p w:rsidR="004D744C" w:rsidRPr="006A3C79" w:rsidRDefault="004D744C" w:rsidP="00900769">
            <w:pPr>
              <w:jc w:val="center"/>
              <w:rPr>
                <w:b/>
              </w:rPr>
            </w:pPr>
          </w:p>
          <w:p w:rsidR="004D744C" w:rsidRPr="006A3C79" w:rsidRDefault="004D744C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5.5.</w:t>
            </w:r>
          </w:p>
        </w:tc>
        <w:tc>
          <w:tcPr>
            <w:tcW w:w="5528" w:type="dxa"/>
          </w:tcPr>
          <w:p w:rsidR="004D744C" w:rsidRPr="006A3C79" w:rsidRDefault="004D744C" w:rsidP="00BC12AE">
            <w:pPr>
              <w:jc w:val="both"/>
            </w:pPr>
          </w:p>
          <w:p w:rsidR="004D744C" w:rsidRPr="006A3C79" w:rsidRDefault="004D744C" w:rsidP="004D744C">
            <w:pPr>
              <w:jc w:val="both"/>
            </w:pPr>
            <w:r w:rsidRPr="006A3C79">
              <w:t xml:space="preserve">     Ознакомление </w:t>
            </w:r>
            <w:proofErr w:type="gramStart"/>
            <w:r w:rsidRPr="006A3C79">
              <w:t>с</w:t>
            </w:r>
            <w:proofErr w:type="gramEnd"/>
            <w:r w:rsidRPr="006A3C79">
              <w:t>:</w:t>
            </w:r>
          </w:p>
          <w:p w:rsidR="004D744C" w:rsidRPr="006A3C79" w:rsidRDefault="00245699" w:rsidP="004D744C">
            <w:pPr>
              <w:jc w:val="both"/>
            </w:pPr>
            <w:r w:rsidRPr="006A3C79">
              <w:t xml:space="preserve">- </w:t>
            </w:r>
            <w:r w:rsidR="004D744C" w:rsidRPr="006A3C79">
              <w:t xml:space="preserve">Памяткой об основных ограничениях, запретах, обязанностях, установленных в отношении федеральных государственных гражданских служащих </w:t>
            </w:r>
            <w:proofErr w:type="spellStart"/>
            <w:r w:rsidR="00DF49A1" w:rsidRPr="006A3C79">
              <w:t>Юрьянского</w:t>
            </w:r>
            <w:proofErr w:type="spellEnd"/>
            <w:r w:rsidR="00DF49A1" w:rsidRPr="006A3C79">
              <w:t xml:space="preserve"> районного суда</w:t>
            </w:r>
            <w:r w:rsidR="004D744C" w:rsidRPr="006A3C79">
              <w:t>;</w:t>
            </w:r>
          </w:p>
          <w:p w:rsidR="004D744C" w:rsidRPr="006A3C79" w:rsidRDefault="00245699" w:rsidP="00DF49A1">
            <w:pPr>
              <w:jc w:val="both"/>
            </w:pPr>
            <w:r w:rsidRPr="006A3C79">
              <w:t xml:space="preserve">- </w:t>
            </w:r>
            <w:r w:rsidR="004D744C" w:rsidRPr="006A3C79">
              <w:t xml:space="preserve">Кодексом этики и служебного поведения федеральных государственных гражданских служащих </w:t>
            </w:r>
            <w:proofErr w:type="spellStart"/>
            <w:r w:rsidR="00DF49A1" w:rsidRPr="006A3C79">
              <w:t>Юрьянского</w:t>
            </w:r>
            <w:proofErr w:type="spellEnd"/>
            <w:r w:rsidR="00DF49A1" w:rsidRPr="006A3C79">
              <w:t xml:space="preserve"> районного суда</w:t>
            </w:r>
          </w:p>
        </w:tc>
        <w:tc>
          <w:tcPr>
            <w:tcW w:w="1985" w:type="dxa"/>
          </w:tcPr>
          <w:p w:rsidR="004D744C" w:rsidRPr="006A3C79" w:rsidRDefault="004D744C" w:rsidP="00BC12AE">
            <w:pPr>
              <w:jc w:val="both"/>
            </w:pPr>
          </w:p>
          <w:p w:rsidR="004D744C" w:rsidRPr="006A3C79" w:rsidRDefault="004D744C" w:rsidP="00BC12AE">
            <w:pPr>
              <w:jc w:val="both"/>
              <w:rPr>
                <w:rStyle w:val="a4"/>
              </w:rPr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4D744C" w:rsidRPr="006A3C79" w:rsidRDefault="004D744C" w:rsidP="00BC12AE">
            <w:pPr>
              <w:jc w:val="both"/>
            </w:pPr>
          </w:p>
          <w:p w:rsidR="004D744C" w:rsidRPr="006A3C79" w:rsidRDefault="00766449" w:rsidP="00766449">
            <w:pPr>
              <w:jc w:val="both"/>
            </w:pPr>
            <w:r w:rsidRPr="006A3C79">
              <w:t>Ежегодно</w:t>
            </w:r>
            <w:r w:rsidR="00245699" w:rsidRPr="006A3C79">
              <w:t>,</w:t>
            </w:r>
            <w:r w:rsidRPr="006A3C79">
              <w:t xml:space="preserve"> в</w:t>
            </w:r>
            <w:r w:rsidR="004D744C" w:rsidRPr="006A3C79">
              <w:t xml:space="preserve"> течение отчетного периода</w:t>
            </w:r>
          </w:p>
        </w:tc>
        <w:tc>
          <w:tcPr>
            <w:tcW w:w="4472" w:type="dxa"/>
          </w:tcPr>
          <w:p w:rsidR="004D744C" w:rsidRPr="006A3C79" w:rsidRDefault="004D744C" w:rsidP="004D744C">
            <w:pPr>
              <w:jc w:val="both"/>
              <w:rPr>
                <w:b/>
              </w:rPr>
            </w:pPr>
          </w:p>
          <w:p w:rsidR="004D744C" w:rsidRPr="006A3C79" w:rsidRDefault="004D744C" w:rsidP="00DF49A1">
            <w:pPr>
              <w:jc w:val="both"/>
            </w:pPr>
            <w:r w:rsidRPr="006A3C79">
              <w:t xml:space="preserve">Повышение уровня профессионального развития, актуализация знаний федеральных государственных гражданских служащих </w:t>
            </w:r>
            <w:proofErr w:type="spellStart"/>
            <w:r w:rsidR="00DF49A1" w:rsidRPr="006A3C79">
              <w:t>Юрьянского</w:t>
            </w:r>
            <w:proofErr w:type="spellEnd"/>
            <w:r w:rsidR="00DF49A1" w:rsidRPr="006A3C79">
              <w:t xml:space="preserve"> районного суда</w:t>
            </w:r>
          </w:p>
        </w:tc>
      </w:tr>
      <w:tr w:rsidR="004D744C" w:rsidRPr="006A3C79" w:rsidTr="00DB0D96">
        <w:tc>
          <w:tcPr>
            <w:tcW w:w="14786" w:type="dxa"/>
            <w:gridSpan w:val="5"/>
          </w:tcPr>
          <w:p w:rsidR="004D744C" w:rsidRPr="006A3C79" w:rsidRDefault="004D744C" w:rsidP="00900769">
            <w:pPr>
              <w:jc w:val="center"/>
              <w:rPr>
                <w:b/>
              </w:rPr>
            </w:pPr>
          </w:p>
          <w:p w:rsidR="004D744C" w:rsidRPr="006A3C79" w:rsidRDefault="004D744C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 xml:space="preserve">6.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proofErr w:type="spellStart"/>
            <w:r w:rsidRPr="006A3C79">
              <w:rPr>
                <w:b/>
              </w:rPr>
              <w:t>Юрьянского</w:t>
            </w:r>
            <w:proofErr w:type="spellEnd"/>
            <w:r w:rsidRPr="006A3C79">
              <w:rPr>
                <w:b/>
              </w:rPr>
              <w:t xml:space="preserve"> районного суда</w:t>
            </w:r>
          </w:p>
          <w:p w:rsidR="004D744C" w:rsidRPr="006A3C79" w:rsidRDefault="004D744C" w:rsidP="00900769">
            <w:pPr>
              <w:jc w:val="center"/>
              <w:rPr>
                <w:b/>
              </w:rPr>
            </w:pPr>
          </w:p>
        </w:tc>
      </w:tr>
      <w:tr w:rsidR="004D744C" w:rsidRPr="006A3C79" w:rsidTr="007376FF">
        <w:tc>
          <w:tcPr>
            <w:tcW w:w="959" w:type="dxa"/>
          </w:tcPr>
          <w:p w:rsidR="004D744C" w:rsidRPr="006A3C79" w:rsidRDefault="004D744C" w:rsidP="00900769">
            <w:pPr>
              <w:jc w:val="center"/>
              <w:rPr>
                <w:b/>
              </w:rPr>
            </w:pPr>
          </w:p>
          <w:p w:rsidR="004D744C" w:rsidRPr="006A3C79" w:rsidRDefault="004D744C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6.1.</w:t>
            </w:r>
          </w:p>
        </w:tc>
        <w:tc>
          <w:tcPr>
            <w:tcW w:w="5528" w:type="dxa"/>
          </w:tcPr>
          <w:p w:rsidR="004D744C" w:rsidRPr="006A3C79" w:rsidRDefault="004D744C" w:rsidP="00050168">
            <w:pPr>
              <w:jc w:val="both"/>
            </w:pPr>
          </w:p>
          <w:p w:rsidR="004D744C" w:rsidRPr="006A3C79" w:rsidRDefault="004D744C" w:rsidP="00DF49A1">
            <w:pPr>
              <w:jc w:val="both"/>
            </w:pPr>
            <w:r w:rsidRPr="006A3C79">
              <w:t xml:space="preserve">     Проведение мониторинга электронных средств массовой информации по выявлению публикаций о проявлении коррупции в </w:t>
            </w:r>
            <w:proofErr w:type="spellStart"/>
            <w:r w:rsidR="00DF49A1" w:rsidRPr="006A3C79">
              <w:t>Юрьянском</w:t>
            </w:r>
            <w:proofErr w:type="spellEnd"/>
            <w:r w:rsidR="00DF49A1" w:rsidRPr="006A3C79">
              <w:t xml:space="preserve"> районном суде</w:t>
            </w:r>
          </w:p>
        </w:tc>
        <w:tc>
          <w:tcPr>
            <w:tcW w:w="1985" w:type="dxa"/>
          </w:tcPr>
          <w:p w:rsidR="004D744C" w:rsidRPr="006A3C79" w:rsidRDefault="004D744C" w:rsidP="004B159F">
            <w:pPr>
              <w:jc w:val="both"/>
            </w:pPr>
          </w:p>
          <w:p w:rsidR="004D744C" w:rsidRPr="006A3C79" w:rsidRDefault="004D744C" w:rsidP="004B159F">
            <w:pPr>
              <w:jc w:val="both"/>
            </w:pPr>
            <w:r w:rsidRPr="006A3C79">
              <w:t xml:space="preserve">    Заместитель начальника общего отдела</w:t>
            </w:r>
          </w:p>
        </w:tc>
        <w:tc>
          <w:tcPr>
            <w:tcW w:w="1842" w:type="dxa"/>
          </w:tcPr>
          <w:p w:rsidR="004D744C" w:rsidRPr="006A3C79" w:rsidRDefault="004D744C" w:rsidP="00050168">
            <w:pPr>
              <w:jc w:val="both"/>
            </w:pPr>
          </w:p>
          <w:p w:rsidR="004D744C" w:rsidRPr="006A3C79" w:rsidRDefault="004D744C" w:rsidP="00697BC3">
            <w:pPr>
              <w:jc w:val="both"/>
            </w:pPr>
            <w:r w:rsidRPr="006A3C79">
              <w:t xml:space="preserve">     Ежемесячно в течение отчетного периода </w:t>
            </w:r>
          </w:p>
        </w:tc>
        <w:tc>
          <w:tcPr>
            <w:tcW w:w="4472" w:type="dxa"/>
          </w:tcPr>
          <w:p w:rsidR="004D744C" w:rsidRPr="006A3C79" w:rsidRDefault="004D744C" w:rsidP="00900769">
            <w:pPr>
              <w:jc w:val="center"/>
              <w:rPr>
                <w:b/>
              </w:rPr>
            </w:pPr>
          </w:p>
          <w:p w:rsidR="004D744C" w:rsidRPr="006A3C79" w:rsidRDefault="004D744C" w:rsidP="00DF49A1">
            <w:pPr>
              <w:jc w:val="both"/>
            </w:pPr>
            <w:r w:rsidRPr="006A3C79">
              <w:t xml:space="preserve">     Выявление и предупреждение коррупционных правонарушений в деятельности </w:t>
            </w:r>
            <w:proofErr w:type="spellStart"/>
            <w:r w:rsidR="00DF49A1" w:rsidRPr="006A3C79">
              <w:t>Юрьянского</w:t>
            </w:r>
            <w:proofErr w:type="spellEnd"/>
            <w:r w:rsidR="00DF49A1" w:rsidRPr="006A3C79">
              <w:t xml:space="preserve"> районного суда</w:t>
            </w:r>
          </w:p>
        </w:tc>
      </w:tr>
      <w:tr w:rsidR="004D744C" w:rsidRPr="006A3C79" w:rsidTr="007376FF">
        <w:tc>
          <w:tcPr>
            <w:tcW w:w="959" w:type="dxa"/>
          </w:tcPr>
          <w:p w:rsidR="004D744C" w:rsidRPr="006A3C79" w:rsidRDefault="004D744C" w:rsidP="00900769">
            <w:pPr>
              <w:jc w:val="center"/>
              <w:rPr>
                <w:b/>
              </w:rPr>
            </w:pPr>
          </w:p>
          <w:p w:rsidR="004D744C" w:rsidRPr="006A3C79" w:rsidRDefault="004D744C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6.2.</w:t>
            </w:r>
          </w:p>
        </w:tc>
        <w:tc>
          <w:tcPr>
            <w:tcW w:w="5528" w:type="dxa"/>
          </w:tcPr>
          <w:p w:rsidR="004D744C" w:rsidRPr="006A3C79" w:rsidRDefault="004D744C" w:rsidP="00050168">
            <w:pPr>
              <w:jc w:val="both"/>
            </w:pPr>
          </w:p>
          <w:p w:rsidR="004D744C" w:rsidRPr="006A3C79" w:rsidRDefault="004D744C" w:rsidP="00DF49A1">
            <w:pPr>
              <w:jc w:val="both"/>
            </w:pPr>
            <w:r w:rsidRPr="006A3C79">
              <w:t xml:space="preserve">     Проведение проверок по выявленным в электронных средствах массовой информации фактам проявления коррупции в </w:t>
            </w:r>
            <w:proofErr w:type="spellStart"/>
            <w:r w:rsidR="00DF49A1" w:rsidRPr="006A3C79">
              <w:t>Юрьянском</w:t>
            </w:r>
            <w:proofErr w:type="spellEnd"/>
            <w:r w:rsidR="00DF49A1" w:rsidRPr="006A3C79">
              <w:t xml:space="preserve"> районном суде</w:t>
            </w:r>
            <w:r w:rsidRPr="006A3C79">
              <w:t xml:space="preserve"> и принятия соответствующих мер реагирования</w:t>
            </w:r>
          </w:p>
        </w:tc>
        <w:tc>
          <w:tcPr>
            <w:tcW w:w="1985" w:type="dxa"/>
          </w:tcPr>
          <w:p w:rsidR="004D744C" w:rsidRPr="006A3C79" w:rsidRDefault="004D744C" w:rsidP="004B159F">
            <w:pPr>
              <w:jc w:val="both"/>
            </w:pPr>
          </w:p>
          <w:p w:rsidR="004D744C" w:rsidRPr="006A3C79" w:rsidRDefault="004D744C" w:rsidP="004B159F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4D744C" w:rsidRPr="006A3C79" w:rsidRDefault="004D744C" w:rsidP="00050168">
            <w:pPr>
              <w:jc w:val="both"/>
            </w:pPr>
          </w:p>
          <w:p w:rsidR="004D744C" w:rsidRPr="006A3C79" w:rsidRDefault="004D744C" w:rsidP="00697BC3">
            <w:pPr>
              <w:jc w:val="both"/>
            </w:pPr>
            <w:r w:rsidRPr="006A3C79">
              <w:t xml:space="preserve">     В течение отчетного периода по мере необходимости</w:t>
            </w:r>
          </w:p>
        </w:tc>
        <w:tc>
          <w:tcPr>
            <w:tcW w:w="4472" w:type="dxa"/>
          </w:tcPr>
          <w:p w:rsidR="004D744C" w:rsidRPr="006A3C79" w:rsidRDefault="004D744C" w:rsidP="00900769">
            <w:pPr>
              <w:jc w:val="center"/>
              <w:rPr>
                <w:b/>
              </w:rPr>
            </w:pPr>
          </w:p>
          <w:p w:rsidR="004D744C" w:rsidRPr="006A3C79" w:rsidRDefault="004D744C" w:rsidP="004B159F">
            <w:pPr>
              <w:jc w:val="both"/>
            </w:pPr>
            <w:r w:rsidRPr="006A3C79">
              <w:t xml:space="preserve">     Установление фактов нарушения законодательства Российской Федерации о противодействии коррупции</w:t>
            </w:r>
          </w:p>
        </w:tc>
      </w:tr>
      <w:tr w:rsidR="004D744C" w:rsidRPr="006A3C79" w:rsidTr="007376FF">
        <w:tc>
          <w:tcPr>
            <w:tcW w:w="959" w:type="dxa"/>
          </w:tcPr>
          <w:p w:rsidR="004D744C" w:rsidRPr="006A3C79" w:rsidRDefault="004D744C" w:rsidP="00900769">
            <w:pPr>
              <w:jc w:val="center"/>
              <w:rPr>
                <w:b/>
              </w:rPr>
            </w:pPr>
          </w:p>
          <w:p w:rsidR="004D744C" w:rsidRPr="006A3C79" w:rsidRDefault="004D744C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6.3.</w:t>
            </w:r>
          </w:p>
        </w:tc>
        <w:tc>
          <w:tcPr>
            <w:tcW w:w="5528" w:type="dxa"/>
          </w:tcPr>
          <w:p w:rsidR="004D744C" w:rsidRPr="006A3C79" w:rsidRDefault="004D744C" w:rsidP="00050168">
            <w:pPr>
              <w:jc w:val="both"/>
            </w:pPr>
          </w:p>
          <w:p w:rsidR="004D744C" w:rsidRPr="006A3C79" w:rsidRDefault="004D744C" w:rsidP="00DF49A1">
            <w:pPr>
              <w:jc w:val="both"/>
            </w:pPr>
            <w:r w:rsidRPr="006A3C79">
              <w:t xml:space="preserve">     Ведение и наполнение раздела «Противодействие коррупции» на официальном сайте </w:t>
            </w:r>
            <w:proofErr w:type="spellStart"/>
            <w:r w:rsidR="00DF49A1" w:rsidRPr="006A3C79">
              <w:t>Юрьянского</w:t>
            </w:r>
            <w:proofErr w:type="spellEnd"/>
            <w:r w:rsidR="00DF49A1" w:rsidRPr="006A3C79">
              <w:t xml:space="preserve"> районного суда</w:t>
            </w:r>
          </w:p>
        </w:tc>
        <w:tc>
          <w:tcPr>
            <w:tcW w:w="1985" w:type="dxa"/>
          </w:tcPr>
          <w:p w:rsidR="004D744C" w:rsidRPr="006A3C79" w:rsidRDefault="004D744C" w:rsidP="00050168">
            <w:pPr>
              <w:jc w:val="both"/>
            </w:pPr>
          </w:p>
          <w:p w:rsidR="004D744C" w:rsidRPr="006A3C79" w:rsidRDefault="004D744C" w:rsidP="00050168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4D744C" w:rsidRPr="006A3C79" w:rsidRDefault="004D744C" w:rsidP="00050168">
            <w:pPr>
              <w:jc w:val="both"/>
            </w:pPr>
          </w:p>
          <w:p w:rsidR="004D744C" w:rsidRPr="006A3C79" w:rsidRDefault="004D744C" w:rsidP="00050168">
            <w:pPr>
              <w:jc w:val="both"/>
            </w:pPr>
            <w:r w:rsidRPr="006A3C79">
              <w:t xml:space="preserve">     Постоянно в течение отчетного периода</w:t>
            </w:r>
          </w:p>
        </w:tc>
        <w:tc>
          <w:tcPr>
            <w:tcW w:w="4472" w:type="dxa"/>
          </w:tcPr>
          <w:p w:rsidR="004D744C" w:rsidRPr="006A3C79" w:rsidRDefault="004D744C" w:rsidP="00C35474">
            <w:pPr>
              <w:jc w:val="both"/>
            </w:pPr>
          </w:p>
          <w:p w:rsidR="004D744C" w:rsidRPr="006A3C79" w:rsidRDefault="004D744C" w:rsidP="00DF49A1">
            <w:pPr>
              <w:jc w:val="both"/>
            </w:pPr>
            <w:r w:rsidRPr="006A3C79">
              <w:t xml:space="preserve">     Обеспечение доступности актуальной информации для государственных гражданских служащих </w:t>
            </w:r>
            <w:proofErr w:type="spellStart"/>
            <w:r w:rsidR="00DF49A1" w:rsidRPr="006A3C79">
              <w:t>Юрьянского</w:t>
            </w:r>
            <w:proofErr w:type="spellEnd"/>
            <w:r w:rsidR="00DF49A1" w:rsidRPr="006A3C79">
              <w:t xml:space="preserve"> районного суда</w:t>
            </w:r>
            <w:r w:rsidRPr="006A3C79">
              <w:t>, граждан и организаций</w:t>
            </w:r>
          </w:p>
        </w:tc>
      </w:tr>
      <w:tr w:rsidR="009F2A2D" w:rsidRPr="006A3C79" w:rsidTr="007376FF">
        <w:tc>
          <w:tcPr>
            <w:tcW w:w="959" w:type="dxa"/>
          </w:tcPr>
          <w:p w:rsidR="009F2A2D" w:rsidRPr="006A3C79" w:rsidRDefault="009F2A2D" w:rsidP="00900769">
            <w:pPr>
              <w:jc w:val="center"/>
              <w:rPr>
                <w:b/>
              </w:rPr>
            </w:pPr>
          </w:p>
          <w:p w:rsidR="009F2A2D" w:rsidRPr="006A3C79" w:rsidRDefault="009F2A2D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6.4.</w:t>
            </w:r>
          </w:p>
        </w:tc>
        <w:tc>
          <w:tcPr>
            <w:tcW w:w="5528" w:type="dxa"/>
          </w:tcPr>
          <w:p w:rsidR="009F2A2D" w:rsidRPr="006A3C79" w:rsidRDefault="009F2A2D" w:rsidP="00050168">
            <w:pPr>
              <w:jc w:val="both"/>
            </w:pPr>
          </w:p>
          <w:p w:rsidR="009F2A2D" w:rsidRPr="006A3C79" w:rsidRDefault="009F2A2D" w:rsidP="00050168">
            <w:pPr>
              <w:jc w:val="both"/>
            </w:pPr>
            <w:r w:rsidRPr="006A3C79">
              <w:t xml:space="preserve">     Обеспечение работы «Телефона доверия»</w:t>
            </w:r>
          </w:p>
        </w:tc>
        <w:tc>
          <w:tcPr>
            <w:tcW w:w="1985" w:type="dxa"/>
          </w:tcPr>
          <w:p w:rsidR="009F2A2D" w:rsidRPr="006A3C79" w:rsidRDefault="009F2A2D" w:rsidP="00050168">
            <w:pPr>
              <w:jc w:val="both"/>
            </w:pPr>
          </w:p>
          <w:p w:rsidR="009F2A2D" w:rsidRPr="006A3C79" w:rsidRDefault="009F2A2D" w:rsidP="00050168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9F2A2D" w:rsidRPr="006A3C79" w:rsidRDefault="009F2A2D" w:rsidP="00050168">
            <w:pPr>
              <w:jc w:val="both"/>
            </w:pPr>
          </w:p>
          <w:p w:rsidR="009F2A2D" w:rsidRPr="006A3C79" w:rsidRDefault="009F2A2D" w:rsidP="00050168">
            <w:pPr>
              <w:jc w:val="both"/>
            </w:pPr>
            <w:r w:rsidRPr="006A3C79">
              <w:t xml:space="preserve">      Постоянно в течение отчетного периода</w:t>
            </w:r>
          </w:p>
        </w:tc>
        <w:tc>
          <w:tcPr>
            <w:tcW w:w="4472" w:type="dxa"/>
          </w:tcPr>
          <w:p w:rsidR="009F2A2D" w:rsidRPr="006A3C79" w:rsidRDefault="009F2A2D" w:rsidP="00C35474">
            <w:pPr>
              <w:jc w:val="both"/>
            </w:pPr>
          </w:p>
          <w:p w:rsidR="009F2A2D" w:rsidRPr="006A3C79" w:rsidRDefault="009F2A2D" w:rsidP="00C35474">
            <w:pPr>
              <w:jc w:val="both"/>
            </w:pPr>
            <w:r w:rsidRPr="006A3C79">
              <w:t xml:space="preserve">     Формирование в обществе нетерпимости к коррупционному поведению.</w:t>
            </w:r>
          </w:p>
          <w:p w:rsidR="009F2A2D" w:rsidRPr="006A3C79" w:rsidRDefault="009F2A2D" w:rsidP="00C35474">
            <w:pPr>
              <w:jc w:val="both"/>
            </w:pPr>
            <w:r w:rsidRPr="006A3C79">
              <w:t xml:space="preserve">     Реализация антикоррупционных мероприятий, проводимых в </w:t>
            </w:r>
            <w:proofErr w:type="spellStart"/>
            <w:r w:rsidR="00DF49A1" w:rsidRPr="006A3C79">
              <w:t>Юрьянском</w:t>
            </w:r>
            <w:proofErr w:type="spellEnd"/>
            <w:r w:rsidR="00DF49A1" w:rsidRPr="006A3C79">
              <w:t xml:space="preserve"> </w:t>
            </w:r>
            <w:r w:rsidR="00DF49A1" w:rsidRPr="006A3C79">
              <w:lastRenderedPageBreak/>
              <w:t>районном суде</w:t>
            </w:r>
            <w:r w:rsidRPr="006A3C79">
              <w:t>.</w:t>
            </w:r>
          </w:p>
          <w:p w:rsidR="009F2A2D" w:rsidRPr="006A3C79" w:rsidRDefault="009F2A2D" w:rsidP="00DF49A1">
            <w:pPr>
              <w:jc w:val="both"/>
            </w:pPr>
            <w:r w:rsidRPr="006A3C79">
              <w:t xml:space="preserve">     Содействие принятию и укреплению мер, направленных на профилактику коррупционных и иных правонарушений в </w:t>
            </w:r>
            <w:proofErr w:type="spellStart"/>
            <w:r w:rsidR="00DF49A1" w:rsidRPr="006A3C79">
              <w:t>Юрьянском</w:t>
            </w:r>
            <w:proofErr w:type="spellEnd"/>
            <w:r w:rsidR="00DF49A1" w:rsidRPr="006A3C79">
              <w:t xml:space="preserve"> районном суде</w:t>
            </w:r>
            <w:r w:rsidRPr="006A3C79">
              <w:t>.</w:t>
            </w:r>
          </w:p>
        </w:tc>
      </w:tr>
      <w:tr w:rsidR="004D744C" w:rsidRPr="006A3C79" w:rsidTr="007376FF">
        <w:tc>
          <w:tcPr>
            <w:tcW w:w="959" w:type="dxa"/>
          </w:tcPr>
          <w:p w:rsidR="004D744C" w:rsidRPr="006A3C79" w:rsidRDefault="004D744C" w:rsidP="00900769">
            <w:pPr>
              <w:jc w:val="center"/>
              <w:rPr>
                <w:b/>
              </w:rPr>
            </w:pPr>
          </w:p>
          <w:p w:rsidR="004D744C" w:rsidRPr="006A3C79" w:rsidRDefault="004D744C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6</w:t>
            </w:r>
            <w:r w:rsidR="009F2A2D" w:rsidRPr="006A3C79">
              <w:rPr>
                <w:b/>
              </w:rPr>
              <w:t>.5</w:t>
            </w:r>
            <w:r w:rsidRPr="006A3C79">
              <w:rPr>
                <w:b/>
              </w:rPr>
              <w:t>.</w:t>
            </w:r>
          </w:p>
        </w:tc>
        <w:tc>
          <w:tcPr>
            <w:tcW w:w="5528" w:type="dxa"/>
          </w:tcPr>
          <w:p w:rsidR="004D744C" w:rsidRPr="006A3C79" w:rsidRDefault="004D744C" w:rsidP="00050168">
            <w:pPr>
              <w:jc w:val="both"/>
            </w:pPr>
          </w:p>
          <w:p w:rsidR="004D744C" w:rsidRPr="006A3C79" w:rsidRDefault="004D744C" w:rsidP="00050168">
            <w:pPr>
              <w:jc w:val="both"/>
            </w:pPr>
            <w:r w:rsidRPr="006A3C79">
              <w:t xml:space="preserve">     Осуществл</w:t>
            </w:r>
            <w:r w:rsidR="00245699" w:rsidRPr="006A3C79">
              <w:t>ение взаимодействия</w:t>
            </w:r>
            <w:r w:rsidRPr="006A3C79">
              <w:t xml:space="preserve"> совместно с управлением Судебного департамента в Кировской области с   правоохранительными органами по вопросам противодействия коррупции</w:t>
            </w:r>
          </w:p>
        </w:tc>
        <w:tc>
          <w:tcPr>
            <w:tcW w:w="1985" w:type="dxa"/>
          </w:tcPr>
          <w:p w:rsidR="004D744C" w:rsidRPr="006A3C79" w:rsidRDefault="004D744C" w:rsidP="00050168">
            <w:pPr>
              <w:jc w:val="both"/>
            </w:pPr>
          </w:p>
          <w:p w:rsidR="004D744C" w:rsidRPr="006A3C79" w:rsidRDefault="004D744C" w:rsidP="00C35474">
            <w:pPr>
              <w:jc w:val="both"/>
            </w:pPr>
            <w:r w:rsidRPr="006A3C79">
              <w:t>Председатель суда, начальник общего отдела</w:t>
            </w:r>
          </w:p>
        </w:tc>
        <w:tc>
          <w:tcPr>
            <w:tcW w:w="1842" w:type="dxa"/>
          </w:tcPr>
          <w:p w:rsidR="004D744C" w:rsidRPr="006A3C79" w:rsidRDefault="004D744C" w:rsidP="00050168">
            <w:pPr>
              <w:jc w:val="both"/>
            </w:pPr>
          </w:p>
          <w:p w:rsidR="004D744C" w:rsidRPr="006A3C79" w:rsidRDefault="004D744C" w:rsidP="00050168">
            <w:pPr>
              <w:jc w:val="both"/>
            </w:pPr>
            <w:r w:rsidRPr="006A3C79">
              <w:t xml:space="preserve">     Постоянно в течение отчетного периода</w:t>
            </w:r>
          </w:p>
        </w:tc>
        <w:tc>
          <w:tcPr>
            <w:tcW w:w="4472" w:type="dxa"/>
          </w:tcPr>
          <w:p w:rsidR="004D744C" w:rsidRPr="006A3C79" w:rsidRDefault="004D744C" w:rsidP="00C35474">
            <w:pPr>
              <w:jc w:val="both"/>
            </w:pPr>
          </w:p>
          <w:p w:rsidR="004D744C" w:rsidRPr="006A3C79" w:rsidRDefault="004D744C" w:rsidP="00C35474">
            <w:pPr>
              <w:jc w:val="both"/>
            </w:pPr>
            <w:r w:rsidRPr="006A3C79">
              <w:t xml:space="preserve">     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4D744C" w:rsidRPr="006A3C79" w:rsidTr="007376FF">
        <w:tc>
          <w:tcPr>
            <w:tcW w:w="959" w:type="dxa"/>
          </w:tcPr>
          <w:p w:rsidR="004D744C" w:rsidRPr="006A3C79" w:rsidRDefault="004D744C" w:rsidP="00900769">
            <w:pPr>
              <w:jc w:val="center"/>
              <w:rPr>
                <w:b/>
              </w:rPr>
            </w:pPr>
          </w:p>
          <w:p w:rsidR="004D744C" w:rsidRPr="006A3C79" w:rsidRDefault="009F2A2D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6.6</w:t>
            </w:r>
            <w:r w:rsidR="004D744C" w:rsidRPr="006A3C79">
              <w:rPr>
                <w:b/>
              </w:rPr>
              <w:t>.</w:t>
            </w:r>
          </w:p>
        </w:tc>
        <w:tc>
          <w:tcPr>
            <w:tcW w:w="5528" w:type="dxa"/>
          </w:tcPr>
          <w:p w:rsidR="004D744C" w:rsidRPr="006A3C79" w:rsidRDefault="004D744C" w:rsidP="009E0E0E">
            <w:pPr>
              <w:jc w:val="both"/>
            </w:pPr>
          </w:p>
          <w:p w:rsidR="004D744C" w:rsidRPr="006A3C79" w:rsidRDefault="004D744C" w:rsidP="00A56814">
            <w:pPr>
              <w:jc w:val="both"/>
            </w:pPr>
            <w:r w:rsidRPr="006A3C79">
              <w:t xml:space="preserve">     Рассмотрение обращений граждан и организаций с учетом требований законодательства о противодействии коррупции</w:t>
            </w:r>
          </w:p>
        </w:tc>
        <w:tc>
          <w:tcPr>
            <w:tcW w:w="1985" w:type="dxa"/>
          </w:tcPr>
          <w:p w:rsidR="009F2A2D" w:rsidRPr="006A3C79" w:rsidRDefault="009F2A2D" w:rsidP="00A56814">
            <w:pPr>
              <w:jc w:val="both"/>
            </w:pPr>
          </w:p>
          <w:p w:rsidR="004D744C" w:rsidRPr="006A3C79" w:rsidRDefault="004D744C" w:rsidP="00A56814">
            <w:pPr>
              <w:jc w:val="both"/>
            </w:pPr>
            <w:r w:rsidRPr="006A3C79">
              <w:t>Председатель суда</w:t>
            </w:r>
          </w:p>
        </w:tc>
        <w:tc>
          <w:tcPr>
            <w:tcW w:w="1842" w:type="dxa"/>
          </w:tcPr>
          <w:p w:rsidR="004D744C" w:rsidRPr="006A3C79" w:rsidRDefault="004D744C" w:rsidP="009E0E0E">
            <w:pPr>
              <w:jc w:val="both"/>
            </w:pPr>
          </w:p>
          <w:p w:rsidR="004D744C" w:rsidRPr="006A3C79" w:rsidRDefault="004D744C" w:rsidP="009E0E0E">
            <w:pPr>
              <w:jc w:val="both"/>
            </w:pPr>
            <w:r w:rsidRPr="006A3C79">
              <w:t xml:space="preserve">     При поступлении обращения в сроки согласно законодательству</w:t>
            </w:r>
          </w:p>
        </w:tc>
        <w:tc>
          <w:tcPr>
            <w:tcW w:w="4472" w:type="dxa"/>
          </w:tcPr>
          <w:p w:rsidR="004D744C" w:rsidRPr="006A3C79" w:rsidRDefault="004D744C" w:rsidP="00C35474">
            <w:pPr>
              <w:jc w:val="both"/>
            </w:pPr>
          </w:p>
          <w:p w:rsidR="004D744C" w:rsidRPr="006A3C79" w:rsidRDefault="004D744C" w:rsidP="00DF49A1">
            <w:pPr>
              <w:jc w:val="both"/>
            </w:pPr>
            <w:r w:rsidRPr="006A3C79">
              <w:t xml:space="preserve">     Обеспечение эффективной системы обратной связи с населением и институтами гражданского общества по вопросам противодействия коррупции в </w:t>
            </w:r>
            <w:proofErr w:type="spellStart"/>
            <w:r w:rsidR="00DF49A1" w:rsidRPr="006A3C79">
              <w:t>Юрьянском</w:t>
            </w:r>
            <w:proofErr w:type="spellEnd"/>
            <w:r w:rsidR="00DF49A1" w:rsidRPr="006A3C79">
              <w:t xml:space="preserve"> районном суде</w:t>
            </w:r>
          </w:p>
        </w:tc>
      </w:tr>
      <w:tr w:rsidR="004D744C" w:rsidRPr="006A3C79" w:rsidTr="007376FF">
        <w:tc>
          <w:tcPr>
            <w:tcW w:w="959" w:type="dxa"/>
          </w:tcPr>
          <w:p w:rsidR="004D744C" w:rsidRPr="006A3C79" w:rsidRDefault="004D744C" w:rsidP="00900769">
            <w:pPr>
              <w:jc w:val="center"/>
              <w:rPr>
                <w:b/>
              </w:rPr>
            </w:pPr>
          </w:p>
          <w:p w:rsidR="009F2A2D" w:rsidRPr="006A3C79" w:rsidRDefault="009F2A2D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6.7.</w:t>
            </w:r>
          </w:p>
        </w:tc>
        <w:tc>
          <w:tcPr>
            <w:tcW w:w="5528" w:type="dxa"/>
          </w:tcPr>
          <w:p w:rsidR="009F2A2D" w:rsidRPr="006A3C79" w:rsidRDefault="009F2A2D" w:rsidP="00050168">
            <w:pPr>
              <w:jc w:val="both"/>
            </w:pPr>
          </w:p>
          <w:p w:rsidR="004D744C" w:rsidRPr="006A3C79" w:rsidRDefault="009F2A2D" w:rsidP="00DF49A1">
            <w:pPr>
              <w:jc w:val="both"/>
            </w:pPr>
            <w:r w:rsidRPr="006A3C79">
              <w:t xml:space="preserve">     Осуществление мероприятий</w:t>
            </w:r>
            <w:r w:rsidR="004D744C" w:rsidRPr="006A3C79">
              <w:t xml:space="preserve"> по организации размещения судебных решений </w:t>
            </w:r>
            <w:proofErr w:type="spellStart"/>
            <w:r w:rsidR="00DF49A1" w:rsidRPr="006A3C79">
              <w:t>Юрьянского</w:t>
            </w:r>
            <w:proofErr w:type="spellEnd"/>
            <w:r w:rsidR="00DF49A1" w:rsidRPr="006A3C79">
              <w:t xml:space="preserve"> районного суда</w:t>
            </w:r>
            <w:r w:rsidR="004D744C" w:rsidRPr="006A3C79">
              <w:t xml:space="preserve"> на интернет-сайте районного суда  в рамках использования подсистемы «Интернет-портал» ГАС «Правосудие» в соответствии с Регламентом размещения информации о деятельности судов общей юрисдикции, органов судейского сообщества, системы Судебного департамента в сети «Интернет»</w:t>
            </w:r>
          </w:p>
        </w:tc>
        <w:tc>
          <w:tcPr>
            <w:tcW w:w="1985" w:type="dxa"/>
          </w:tcPr>
          <w:p w:rsidR="006359ED" w:rsidRPr="006A3C79" w:rsidRDefault="006359ED" w:rsidP="00050168">
            <w:pPr>
              <w:jc w:val="both"/>
            </w:pPr>
          </w:p>
          <w:p w:rsidR="004D744C" w:rsidRPr="006A3C79" w:rsidRDefault="004D744C" w:rsidP="00050168">
            <w:pPr>
              <w:jc w:val="both"/>
            </w:pPr>
            <w:r w:rsidRPr="006A3C79">
              <w:t>Начальник общего отдела</w:t>
            </w:r>
          </w:p>
        </w:tc>
        <w:tc>
          <w:tcPr>
            <w:tcW w:w="1842" w:type="dxa"/>
          </w:tcPr>
          <w:p w:rsidR="006359ED" w:rsidRPr="006A3C79" w:rsidRDefault="006359ED" w:rsidP="00050168">
            <w:pPr>
              <w:jc w:val="both"/>
            </w:pPr>
          </w:p>
          <w:p w:rsidR="004D744C" w:rsidRPr="006A3C79" w:rsidRDefault="004D744C" w:rsidP="00050168">
            <w:pPr>
              <w:jc w:val="both"/>
            </w:pPr>
            <w:r w:rsidRPr="006A3C79">
              <w:t>Тексты судебных актов размещаются в разумный срок, но не позднее одного месяца после дня их принятия в окончательной форме.</w:t>
            </w:r>
          </w:p>
          <w:p w:rsidR="004D744C" w:rsidRPr="006A3C79" w:rsidRDefault="004D744C" w:rsidP="00050168">
            <w:pPr>
              <w:jc w:val="both"/>
            </w:pPr>
            <w:r w:rsidRPr="006A3C79">
              <w:t xml:space="preserve">Тексты приговоров размещаются не позднее одного месяца после дня их вступления в </w:t>
            </w:r>
            <w:r w:rsidRPr="006A3C79">
              <w:lastRenderedPageBreak/>
              <w:t>законную силу</w:t>
            </w:r>
          </w:p>
        </w:tc>
        <w:tc>
          <w:tcPr>
            <w:tcW w:w="4472" w:type="dxa"/>
          </w:tcPr>
          <w:p w:rsidR="004D744C" w:rsidRPr="006A3C79" w:rsidRDefault="004D744C" w:rsidP="00900769">
            <w:pPr>
              <w:jc w:val="center"/>
              <w:rPr>
                <w:b/>
              </w:rPr>
            </w:pPr>
          </w:p>
          <w:p w:rsidR="006359ED" w:rsidRPr="006A3C79" w:rsidRDefault="006359ED" w:rsidP="00245699">
            <w:pPr>
              <w:jc w:val="both"/>
            </w:pPr>
            <w:proofErr w:type="gramStart"/>
            <w:r w:rsidRPr="006A3C79">
              <w:t>Обеспечение исполнения «Регламента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информационно-телекоммуникационной сети Интернет», утвержденного Приказом Судебного департамента при Верховном Суде Российской Федерации от 02</w:t>
            </w:r>
            <w:r w:rsidR="00245699" w:rsidRPr="006A3C79">
              <w:t>.11.</w:t>
            </w:r>
            <w:r w:rsidRPr="006A3C79">
              <w:t>2015 № 335</w:t>
            </w:r>
            <w:r w:rsidR="00342F3C" w:rsidRPr="006A3C79">
              <w:t>, а также «Положения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</w:t>
            </w:r>
            <w:proofErr w:type="gramEnd"/>
            <w:r w:rsidR="00342F3C" w:rsidRPr="006A3C79">
              <w:t xml:space="preserve"> сети Интернет», утвержденного </w:t>
            </w:r>
            <w:r w:rsidR="00342F3C" w:rsidRPr="006A3C79">
              <w:lastRenderedPageBreak/>
              <w:t>Постановлением Президиума Верховного Суда Российской Федерации от 27</w:t>
            </w:r>
            <w:r w:rsidR="00245699" w:rsidRPr="006A3C79">
              <w:t>.09.</w:t>
            </w:r>
            <w:r w:rsidR="00342F3C" w:rsidRPr="006A3C79">
              <w:t>2017 г.</w:t>
            </w:r>
          </w:p>
        </w:tc>
      </w:tr>
      <w:tr w:rsidR="004D744C" w:rsidRPr="006A3C79" w:rsidTr="007376FF">
        <w:tc>
          <w:tcPr>
            <w:tcW w:w="959" w:type="dxa"/>
          </w:tcPr>
          <w:p w:rsidR="004D744C" w:rsidRPr="006A3C79" w:rsidRDefault="004D744C" w:rsidP="00900769">
            <w:pPr>
              <w:jc w:val="center"/>
              <w:rPr>
                <w:b/>
              </w:rPr>
            </w:pPr>
          </w:p>
          <w:p w:rsidR="00BC12AE" w:rsidRPr="006A3C79" w:rsidRDefault="00BC12AE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6.8.</w:t>
            </w:r>
          </w:p>
        </w:tc>
        <w:tc>
          <w:tcPr>
            <w:tcW w:w="5528" w:type="dxa"/>
          </w:tcPr>
          <w:p w:rsidR="00BC12AE" w:rsidRPr="006A3C79" w:rsidRDefault="00BC12AE" w:rsidP="00050168">
            <w:pPr>
              <w:jc w:val="both"/>
            </w:pPr>
          </w:p>
          <w:p w:rsidR="004D744C" w:rsidRPr="006A3C79" w:rsidRDefault="00BC12AE" w:rsidP="00DF49A1">
            <w:pPr>
              <w:jc w:val="both"/>
            </w:pPr>
            <w:r w:rsidRPr="006A3C79">
              <w:t xml:space="preserve">     Р</w:t>
            </w:r>
            <w:r w:rsidR="004D744C" w:rsidRPr="006A3C79">
              <w:t xml:space="preserve">азмещение </w:t>
            </w:r>
            <w:proofErr w:type="spellStart"/>
            <w:r w:rsidR="004D744C" w:rsidRPr="006A3C79">
              <w:t>внепроцессуальных</w:t>
            </w:r>
            <w:proofErr w:type="spellEnd"/>
            <w:r w:rsidR="004D744C" w:rsidRPr="006A3C79">
              <w:t xml:space="preserve"> обращений на официальном сайте </w:t>
            </w:r>
            <w:proofErr w:type="spellStart"/>
            <w:r w:rsidR="00DF49A1" w:rsidRPr="006A3C79">
              <w:t>Юрьянского</w:t>
            </w:r>
            <w:proofErr w:type="spellEnd"/>
            <w:r w:rsidR="00DF49A1" w:rsidRPr="006A3C79">
              <w:t xml:space="preserve"> районного суда</w:t>
            </w:r>
          </w:p>
        </w:tc>
        <w:tc>
          <w:tcPr>
            <w:tcW w:w="1985" w:type="dxa"/>
          </w:tcPr>
          <w:p w:rsidR="00BC12AE" w:rsidRPr="006A3C79" w:rsidRDefault="00BC12AE" w:rsidP="00050168">
            <w:pPr>
              <w:jc w:val="both"/>
            </w:pPr>
          </w:p>
          <w:p w:rsidR="004D744C" w:rsidRPr="006A3C79" w:rsidRDefault="004D744C" w:rsidP="00050168">
            <w:pPr>
              <w:jc w:val="both"/>
            </w:pPr>
            <w:r w:rsidRPr="006A3C79">
              <w:t>Заместитель начальника общего отдела</w:t>
            </w:r>
          </w:p>
        </w:tc>
        <w:tc>
          <w:tcPr>
            <w:tcW w:w="1842" w:type="dxa"/>
          </w:tcPr>
          <w:p w:rsidR="00BC12AE" w:rsidRPr="006A3C79" w:rsidRDefault="00BC12AE" w:rsidP="00050168">
            <w:pPr>
              <w:autoSpaceDE w:val="0"/>
              <w:autoSpaceDN w:val="0"/>
              <w:adjustRightInd w:val="0"/>
              <w:jc w:val="both"/>
            </w:pPr>
          </w:p>
          <w:p w:rsidR="004D744C" w:rsidRPr="006A3C79" w:rsidRDefault="004D744C" w:rsidP="00DF49A1">
            <w:pPr>
              <w:autoSpaceDE w:val="0"/>
              <w:autoSpaceDN w:val="0"/>
              <w:adjustRightInd w:val="0"/>
              <w:jc w:val="both"/>
            </w:pPr>
            <w:r w:rsidRPr="006A3C79">
              <w:t xml:space="preserve">В срок, не превышающий двух рабочих дней со дня получения этой информации лицом, ответственным за размещение информации о </w:t>
            </w:r>
            <w:proofErr w:type="spellStart"/>
            <w:r w:rsidRPr="006A3C79">
              <w:t>внепроцессуальных</w:t>
            </w:r>
            <w:proofErr w:type="spellEnd"/>
            <w:r w:rsidRPr="006A3C79">
              <w:t xml:space="preserve"> обращениях на официальном сайте </w:t>
            </w:r>
          </w:p>
        </w:tc>
        <w:tc>
          <w:tcPr>
            <w:tcW w:w="4472" w:type="dxa"/>
          </w:tcPr>
          <w:p w:rsidR="00BC12AE" w:rsidRPr="006A3C79" w:rsidRDefault="00BC12AE" w:rsidP="00BC12AE">
            <w:pPr>
              <w:jc w:val="both"/>
            </w:pPr>
          </w:p>
          <w:p w:rsidR="004D744C" w:rsidRPr="006A3C79" w:rsidRDefault="00BC12AE" w:rsidP="00BC12AE">
            <w:pPr>
              <w:jc w:val="both"/>
            </w:pPr>
            <w:r w:rsidRPr="006A3C79">
              <w:t xml:space="preserve">     Обеспечение Порядка размещения в информационно-телекоммуникационной сети Интернет информации о </w:t>
            </w:r>
            <w:proofErr w:type="spellStart"/>
            <w:r w:rsidRPr="006A3C79">
              <w:t>внепроцессуальных</w:t>
            </w:r>
            <w:proofErr w:type="spellEnd"/>
            <w:r w:rsidRPr="006A3C79">
              <w:t xml:space="preserve"> обращениях, утвержденного приказом Судебного департамента при Верховном Суде Российской Федерации от 11 декабря 2013 года № 241 </w:t>
            </w:r>
          </w:p>
        </w:tc>
      </w:tr>
      <w:tr w:rsidR="004D744C" w:rsidRPr="006A3C79" w:rsidTr="00DB0D96">
        <w:tc>
          <w:tcPr>
            <w:tcW w:w="14786" w:type="dxa"/>
            <w:gridSpan w:val="5"/>
          </w:tcPr>
          <w:p w:rsidR="004D744C" w:rsidRPr="006A3C79" w:rsidRDefault="004D744C" w:rsidP="000360F1">
            <w:pPr>
              <w:jc w:val="center"/>
              <w:rPr>
                <w:b/>
              </w:rPr>
            </w:pPr>
          </w:p>
          <w:p w:rsidR="004D744C" w:rsidRPr="006A3C79" w:rsidRDefault="004D744C" w:rsidP="000360F1">
            <w:pPr>
              <w:jc w:val="center"/>
              <w:rPr>
                <w:b/>
              </w:rPr>
            </w:pPr>
            <w:r w:rsidRPr="006A3C79">
              <w:rPr>
                <w:b/>
              </w:rPr>
              <w:t xml:space="preserve">7.Обеспечение соблюдения законодательства Российской Федерации о противодействии коррупции судьями </w:t>
            </w:r>
            <w:proofErr w:type="spellStart"/>
            <w:r w:rsidRPr="006A3C79">
              <w:rPr>
                <w:b/>
              </w:rPr>
              <w:t>Юрьянского</w:t>
            </w:r>
            <w:proofErr w:type="spellEnd"/>
            <w:r w:rsidRPr="006A3C79">
              <w:rPr>
                <w:b/>
              </w:rPr>
              <w:t xml:space="preserve"> районного суда и мировыми судьями </w:t>
            </w:r>
            <w:proofErr w:type="spellStart"/>
            <w:r w:rsidRPr="006A3C79">
              <w:rPr>
                <w:b/>
              </w:rPr>
              <w:t>Юрьянского</w:t>
            </w:r>
            <w:proofErr w:type="spellEnd"/>
            <w:r w:rsidRPr="006A3C79">
              <w:rPr>
                <w:b/>
              </w:rPr>
              <w:t xml:space="preserve"> судебного района</w:t>
            </w:r>
          </w:p>
          <w:p w:rsidR="004D744C" w:rsidRPr="006A3C79" w:rsidRDefault="004D744C" w:rsidP="000360F1">
            <w:pPr>
              <w:jc w:val="center"/>
              <w:rPr>
                <w:b/>
              </w:rPr>
            </w:pPr>
          </w:p>
        </w:tc>
      </w:tr>
      <w:tr w:rsidR="004D744C" w:rsidRPr="006A3C79" w:rsidTr="007376FF">
        <w:tc>
          <w:tcPr>
            <w:tcW w:w="959" w:type="dxa"/>
          </w:tcPr>
          <w:p w:rsidR="004D744C" w:rsidRPr="006A3C79" w:rsidRDefault="004D744C" w:rsidP="00900769">
            <w:pPr>
              <w:jc w:val="center"/>
              <w:rPr>
                <w:b/>
              </w:rPr>
            </w:pPr>
          </w:p>
          <w:p w:rsidR="004D744C" w:rsidRPr="006A3C79" w:rsidRDefault="004D744C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 xml:space="preserve">7.1. </w:t>
            </w:r>
          </w:p>
        </w:tc>
        <w:tc>
          <w:tcPr>
            <w:tcW w:w="5528" w:type="dxa"/>
          </w:tcPr>
          <w:p w:rsidR="004D744C" w:rsidRPr="006A3C79" w:rsidRDefault="004D744C" w:rsidP="009E0E0E">
            <w:pPr>
              <w:jc w:val="both"/>
            </w:pPr>
          </w:p>
          <w:p w:rsidR="004D744C" w:rsidRPr="006A3C79" w:rsidRDefault="004D744C" w:rsidP="00F04C5E">
            <w:pPr>
              <w:jc w:val="both"/>
            </w:pPr>
            <w:proofErr w:type="gramStart"/>
            <w:r w:rsidRPr="006A3C79">
              <w:t xml:space="preserve">Сбор сведений о доходах, расходах, об имуществе и обязательствах имущественного характера судей </w:t>
            </w:r>
            <w:proofErr w:type="spellStart"/>
            <w:r w:rsidR="00DF49A1" w:rsidRPr="006A3C79">
              <w:t>Юрьянского</w:t>
            </w:r>
            <w:proofErr w:type="spellEnd"/>
            <w:r w:rsidR="00DF49A1" w:rsidRPr="006A3C79">
              <w:t xml:space="preserve"> районного суда</w:t>
            </w:r>
            <w:r w:rsidRPr="006A3C79">
              <w:t xml:space="preserve">, мировых судей </w:t>
            </w:r>
            <w:proofErr w:type="spellStart"/>
            <w:r w:rsidRPr="006A3C79">
              <w:t>Юрьянского</w:t>
            </w:r>
            <w:proofErr w:type="spellEnd"/>
            <w:r w:rsidRPr="006A3C79">
              <w:t xml:space="preserve"> судебного района, а также их супруг (супругов) и несовершеннолетних детей за </w:t>
            </w:r>
            <w:r w:rsidR="001361B5" w:rsidRPr="006A3C79">
              <w:t>отчетные периоды</w:t>
            </w:r>
            <w:r w:rsidR="00EC3A06" w:rsidRPr="006A3C79">
              <w:t xml:space="preserve"> в случае возникновения оснований для представления сведений о расходах в соответствии с Федеральным законом от 3 декабря 2012 г. № 230-ФЗ «О контроле за соответствием </w:t>
            </w:r>
            <w:r w:rsidR="00F04C5E" w:rsidRPr="006A3C79">
              <w:t>расходов лиц, замещающих государственные должности</w:t>
            </w:r>
            <w:proofErr w:type="gramEnd"/>
            <w:r w:rsidR="00F04C5E" w:rsidRPr="006A3C79">
              <w:t>, и иных лиц их доходам»</w:t>
            </w:r>
          </w:p>
        </w:tc>
        <w:tc>
          <w:tcPr>
            <w:tcW w:w="1985" w:type="dxa"/>
          </w:tcPr>
          <w:p w:rsidR="004D744C" w:rsidRPr="006A3C79" w:rsidRDefault="004D744C" w:rsidP="009E0E0E">
            <w:pPr>
              <w:jc w:val="both"/>
            </w:pPr>
          </w:p>
          <w:p w:rsidR="004D744C" w:rsidRPr="006A3C79" w:rsidRDefault="004D744C" w:rsidP="009E0E0E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4D744C" w:rsidRPr="006A3C79" w:rsidRDefault="004D744C" w:rsidP="009E0E0E">
            <w:pPr>
              <w:jc w:val="both"/>
            </w:pPr>
          </w:p>
          <w:p w:rsidR="004D744C" w:rsidRPr="006A3C79" w:rsidRDefault="004D744C" w:rsidP="009E0E0E">
            <w:pPr>
              <w:jc w:val="both"/>
            </w:pPr>
            <w:r w:rsidRPr="006A3C79">
              <w:t xml:space="preserve">     Ежегодно до 30 апреля включительно (до 31 мая – </w:t>
            </w:r>
            <w:proofErr w:type="gramStart"/>
            <w:r w:rsidRPr="006A3C79">
              <w:t>уточненные</w:t>
            </w:r>
            <w:proofErr w:type="gramEnd"/>
            <w:r w:rsidRPr="006A3C79">
              <w:t>)</w:t>
            </w:r>
          </w:p>
        </w:tc>
        <w:tc>
          <w:tcPr>
            <w:tcW w:w="4472" w:type="dxa"/>
          </w:tcPr>
          <w:p w:rsidR="004D744C" w:rsidRPr="006A3C79" w:rsidRDefault="004D744C" w:rsidP="009E0E0E">
            <w:pPr>
              <w:jc w:val="both"/>
            </w:pPr>
          </w:p>
          <w:p w:rsidR="004D744C" w:rsidRPr="006A3C79" w:rsidRDefault="004D744C" w:rsidP="009E0E0E">
            <w:pPr>
              <w:jc w:val="both"/>
            </w:pPr>
            <w:r w:rsidRPr="006A3C79">
              <w:t xml:space="preserve">     Выявление </w:t>
            </w:r>
            <w:proofErr w:type="gramStart"/>
            <w:r w:rsidRPr="006A3C79">
              <w:t>признаков нарушения норм законодательства Российской Федерации</w:t>
            </w:r>
            <w:proofErr w:type="gramEnd"/>
            <w:r w:rsidRPr="006A3C79"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980070" w:rsidRPr="006A3C79" w:rsidTr="007376FF">
        <w:tc>
          <w:tcPr>
            <w:tcW w:w="959" w:type="dxa"/>
          </w:tcPr>
          <w:p w:rsidR="00980070" w:rsidRPr="006A3C79" w:rsidRDefault="00980070" w:rsidP="00900769">
            <w:pPr>
              <w:jc w:val="center"/>
              <w:rPr>
                <w:b/>
              </w:rPr>
            </w:pPr>
          </w:p>
          <w:p w:rsidR="00980070" w:rsidRPr="006A3C79" w:rsidRDefault="009D7B2E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7.2</w:t>
            </w:r>
            <w:r w:rsidR="00980070" w:rsidRPr="006A3C79">
              <w:rPr>
                <w:b/>
              </w:rPr>
              <w:t>.</w:t>
            </w:r>
          </w:p>
        </w:tc>
        <w:tc>
          <w:tcPr>
            <w:tcW w:w="5528" w:type="dxa"/>
          </w:tcPr>
          <w:p w:rsidR="00980070" w:rsidRPr="006A3C79" w:rsidRDefault="00980070" w:rsidP="00050168">
            <w:pPr>
              <w:ind w:hanging="108"/>
              <w:jc w:val="both"/>
            </w:pPr>
          </w:p>
          <w:p w:rsidR="00980070" w:rsidRPr="006A3C79" w:rsidRDefault="00980070" w:rsidP="00DF49A1">
            <w:pPr>
              <w:ind w:hanging="108"/>
              <w:jc w:val="both"/>
            </w:pPr>
            <w:r w:rsidRPr="006A3C79">
              <w:t xml:space="preserve">       Предварительное изучение представленных справок  о доходах и расходах, об имуществе и обязательствах </w:t>
            </w:r>
            <w:r w:rsidRPr="006A3C79">
              <w:lastRenderedPageBreak/>
              <w:t xml:space="preserve">имущественного характера судей </w:t>
            </w:r>
            <w:proofErr w:type="spellStart"/>
            <w:r w:rsidR="00DF49A1" w:rsidRPr="006A3C79">
              <w:t>Юрьянского</w:t>
            </w:r>
            <w:proofErr w:type="spellEnd"/>
            <w:r w:rsidR="00DF49A1" w:rsidRPr="006A3C79">
              <w:t xml:space="preserve"> районного суда</w:t>
            </w:r>
            <w:r w:rsidRPr="006A3C79">
              <w:t xml:space="preserve"> и мировых судей </w:t>
            </w:r>
            <w:proofErr w:type="spellStart"/>
            <w:r w:rsidRPr="006A3C79">
              <w:t>Юрьянского</w:t>
            </w:r>
            <w:proofErr w:type="spellEnd"/>
            <w:r w:rsidRPr="006A3C79">
              <w:t xml:space="preserve"> судебного района, их супруг (супругов) и несовершеннолетних детей</w:t>
            </w:r>
          </w:p>
        </w:tc>
        <w:tc>
          <w:tcPr>
            <w:tcW w:w="1985" w:type="dxa"/>
          </w:tcPr>
          <w:p w:rsidR="00980070" w:rsidRPr="006A3C79" w:rsidRDefault="00980070" w:rsidP="00050168">
            <w:pPr>
              <w:jc w:val="both"/>
            </w:pPr>
          </w:p>
          <w:p w:rsidR="00980070" w:rsidRPr="006A3C79" w:rsidRDefault="00980070" w:rsidP="00050168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980070" w:rsidRPr="006A3C79" w:rsidRDefault="00980070" w:rsidP="00050168">
            <w:pPr>
              <w:jc w:val="both"/>
            </w:pPr>
          </w:p>
          <w:p w:rsidR="00980070" w:rsidRPr="006A3C79" w:rsidRDefault="00980070" w:rsidP="00BB3005">
            <w:pPr>
              <w:jc w:val="both"/>
            </w:pPr>
            <w:r w:rsidRPr="006A3C79">
              <w:t xml:space="preserve">    При возможности до </w:t>
            </w:r>
            <w:r w:rsidRPr="006A3C79">
              <w:lastRenderedPageBreak/>
              <w:t xml:space="preserve">30 апреля каждого года, при невозможности до 31 мая каждого года </w:t>
            </w:r>
          </w:p>
        </w:tc>
        <w:tc>
          <w:tcPr>
            <w:tcW w:w="4472" w:type="dxa"/>
          </w:tcPr>
          <w:p w:rsidR="00980070" w:rsidRPr="006A3C79" w:rsidRDefault="00980070" w:rsidP="00900769">
            <w:pPr>
              <w:jc w:val="center"/>
              <w:rPr>
                <w:b/>
              </w:rPr>
            </w:pPr>
          </w:p>
          <w:p w:rsidR="00980070" w:rsidRPr="006A3C79" w:rsidRDefault="00980070" w:rsidP="00BB3005">
            <w:pPr>
              <w:jc w:val="both"/>
            </w:pPr>
            <w:r w:rsidRPr="006A3C79">
              <w:t xml:space="preserve">     Выявление признаков нарушения законодательства о противодействии </w:t>
            </w:r>
            <w:r w:rsidRPr="006A3C79">
              <w:lastRenderedPageBreak/>
              <w:t>коррупции в части представления неполных и недостоверных сведений</w:t>
            </w:r>
          </w:p>
        </w:tc>
      </w:tr>
      <w:tr w:rsidR="00980070" w:rsidRPr="006A3C79" w:rsidTr="007376FF">
        <w:tc>
          <w:tcPr>
            <w:tcW w:w="959" w:type="dxa"/>
          </w:tcPr>
          <w:p w:rsidR="00980070" w:rsidRPr="006A3C79" w:rsidRDefault="00980070" w:rsidP="00900769">
            <w:pPr>
              <w:jc w:val="center"/>
              <w:rPr>
                <w:b/>
              </w:rPr>
            </w:pPr>
          </w:p>
          <w:p w:rsidR="00980070" w:rsidRPr="006A3C79" w:rsidRDefault="009D7B2E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7.3</w:t>
            </w:r>
            <w:r w:rsidR="00980070" w:rsidRPr="006A3C79">
              <w:rPr>
                <w:b/>
              </w:rPr>
              <w:t>.</w:t>
            </w:r>
          </w:p>
        </w:tc>
        <w:tc>
          <w:tcPr>
            <w:tcW w:w="5528" w:type="dxa"/>
          </w:tcPr>
          <w:p w:rsidR="00980070" w:rsidRPr="006A3C79" w:rsidRDefault="00980070" w:rsidP="00050168">
            <w:pPr>
              <w:ind w:hanging="108"/>
              <w:jc w:val="both"/>
            </w:pPr>
          </w:p>
          <w:p w:rsidR="00980070" w:rsidRPr="006A3C79" w:rsidRDefault="00980070" w:rsidP="00DF49A1">
            <w:pPr>
              <w:ind w:hanging="108"/>
              <w:jc w:val="both"/>
            </w:pPr>
            <w:r w:rsidRPr="006A3C79">
              <w:t xml:space="preserve">     Передача сведения о доходах, расходах, об имуществе и обязательствах имущественного характера судей </w:t>
            </w:r>
            <w:proofErr w:type="spellStart"/>
            <w:r w:rsidR="00DF49A1" w:rsidRPr="006A3C79">
              <w:t>Юрьянского</w:t>
            </w:r>
            <w:proofErr w:type="spellEnd"/>
            <w:r w:rsidR="00DF49A1" w:rsidRPr="006A3C79">
              <w:t xml:space="preserve"> районного суда</w:t>
            </w:r>
            <w:r w:rsidRPr="006A3C79">
              <w:t xml:space="preserve">, мировых судей </w:t>
            </w:r>
            <w:proofErr w:type="spellStart"/>
            <w:r w:rsidRPr="006A3C79">
              <w:t>Юрьянского</w:t>
            </w:r>
            <w:proofErr w:type="spellEnd"/>
            <w:r w:rsidRPr="006A3C79">
              <w:t xml:space="preserve"> судебного района, а также их супруг (супругов) и несовершеннолетних детей в комиссию по  проверке достоверности и </w:t>
            </w:r>
            <w:proofErr w:type="gramStart"/>
            <w:r w:rsidRPr="006A3C79">
              <w:t>полноты</w:t>
            </w:r>
            <w:proofErr w:type="gramEnd"/>
            <w:r w:rsidRPr="006A3C79">
              <w:t xml:space="preserve"> представляемых судьями сведений о доходах, расходах, об имуществе и обязательствах имущественного характера</w:t>
            </w:r>
          </w:p>
        </w:tc>
        <w:tc>
          <w:tcPr>
            <w:tcW w:w="1985" w:type="dxa"/>
          </w:tcPr>
          <w:p w:rsidR="00980070" w:rsidRPr="006A3C79" w:rsidRDefault="00980070" w:rsidP="00050168">
            <w:pPr>
              <w:jc w:val="both"/>
            </w:pPr>
          </w:p>
          <w:p w:rsidR="00980070" w:rsidRPr="006A3C79" w:rsidRDefault="00980070" w:rsidP="00050168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980070" w:rsidRPr="006A3C79" w:rsidRDefault="00980070" w:rsidP="00050168">
            <w:pPr>
              <w:jc w:val="both"/>
            </w:pPr>
          </w:p>
          <w:p w:rsidR="00980070" w:rsidRPr="006A3C79" w:rsidRDefault="00980070" w:rsidP="00BB3005">
            <w:pPr>
              <w:jc w:val="both"/>
            </w:pPr>
            <w:r w:rsidRPr="006A3C79">
              <w:t xml:space="preserve">     В течение 7 рабочих дней с 01 июня каждого года </w:t>
            </w:r>
          </w:p>
        </w:tc>
        <w:tc>
          <w:tcPr>
            <w:tcW w:w="4472" w:type="dxa"/>
          </w:tcPr>
          <w:p w:rsidR="00980070" w:rsidRPr="006A3C79" w:rsidRDefault="00980070" w:rsidP="00900769">
            <w:pPr>
              <w:jc w:val="center"/>
              <w:rPr>
                <w:b/>
              </w:rPr>
            </w:pPr>
          </w:p>
          <w:p w:rsidR="00980070" w:rsidRPr="006A3C79" w:rsidRDefault="00980070" w:rsidP="00917D3A">
            <w:pPr>
              <w:jc w:val="both"/>
            </w:pPr>
            <w:r w:rsidRPr="006A3C79">
              <w:t xml:space="preserve">      Исключение нарушения сроков направления сведений о доходах, расходах, об имуществе и обязательствах имущественного характера судей </w:t>
            </w:r>
            <w:proofErr w:type="spellStart"/>
            <w:r w:rsidR="00917D3A" w:rsidRPr="006A3C79">
              <w:t>Юрьянского</w:t>
            </w:r>
            <w:proofErr w:type="spellEnd"/>
            <w:r w:rsidR="00917D3A" w:rsidRPr="006A3C79">
              <w:t xml:space="preserve"> районного суда</w:t>
            </w:r>
            <w:r w:rsidRPr="006A3C79">
              <w:t xml:space="preserve">, мировых судей </w:t>
            </w:r>
            <w:proofErr w:type="spellStart"/>
            <w:r w:rsidRPr="006A3C79">
              <w:t>Юрьянского</w:t>
            </w:r>
            <w:proofErr w:type="spellEnd"/>
            <w:r w:rsidRPr="006A3C79">
              <w:t xml:space="preserve"> судебного района, а также их супруг (супругов) и несовершеннолетних детей </w:t>
            </w:r>
          </w:p>
        </w:tc>
      </w:tr>
      <w:tr w:rsidR="00980070" w:rsidRPr="006A3C79" w:rsidTr="007376FF">
        <w:tc>
          <w:tcPr>
            <w:tcW w:w="959" w:type="dxa"/>
          </w:tcPr>
          <w:p w:rsidR="00980070" w:rsidRPr="006A3C79" w:rsidRDefault="00980070" w:rsidP="00900769">
            <w:pPr>
              <w:jc w:val="center"/>
              <w:rPr>
                <w:b/>
              </w:rPr>
            </w:pPr>
          </w:p>
          <w:p w:rsidR="00980070" w:rsidRPr="006A3C79" w:rsidRDefault="009D7B2E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>7.4</w:t>
            </w:r>
            <w:r w:rsidR="00980070" w:rsidRPr="006A3C79">
              <w:rPr>
                <w:b/>
              </w:rPr>
              <w:t xml:space="preserve">. </w:t>
            </w:r>
          </w:p>
        </w:tc>
        <w:tc>
          <w:tcPr>
            <w:tcW w:w="5528" w:type="dxa"/>
          </w:tcPr>
          <w:p w:rsidR="00980070" w:rsidRPr="006A3C79" w:rsidRDefault="00980070" w:rsidP="00050168">
            <w:pPr>
              <w:ind w:hanging="108"/>
              <w:jc w:val="both"/>
            </w:pPr>
          </w:p>
          <w:p w:rsidR="00980070" w:rsidRPr="006A3C79" w:rsidRDefault="00980070" w:rsidP="00917D3A">
            <w:pPr>
              <w:ind w:hanging="108"/>
              <w:jc w:val="both"/>
            </w:pPr>
            <w:r w:rsidRPr="006A3C79">
              <w:t xml:space="preserve">     Обеспечить реализацию судьями </w:t>
            </w:r>
            <w:proofErr w:type="spellStart"/>
            <w:r w:rsidR="00917D3A" w:rsidRPr="006A3C79">
              <w:t>Юрьянского</w:t>
            </w:r>
            <w:proofErr w:type="spellEnd"/>
            <w:r w:rsidR="00917D3A" w:rsidRPr="006A3C79">
              <w:t xml:space="preserve"> районного суда</w:t>
            </w:r>
            <w:r w:rsidRPr="006A3C79">
              <w:t xml:space="preserve"> обязанности по уведомлению представителя нанимателя о получении подарков и порядка сдачи подарков</w:t>
            </w:r>
          </w:p>
        </w:tc>
        <w:tc>
          <w:tcPr>
            <w:tcW w:w="1985" w:type="dxa"/>
          </w:tcPr>
          <w:p w:rsidR="00980070" w:rsidRPr="006A3C79" w:rsidRDefault="00980070" w:rsidP="00050168">
            <w:pPr>
              <w:jc w:val="both"/>
            </w:pPr>
          </w:p>
          <w:p w:rsidR="00980070" w:rsidRPr="006A3C79" w:rsidRDefault="00980070" w:rsidP="00050168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980070" w:rsidRPr="006A3C79" w:rsidRDefault="00980070" w:rsidP="00BC12AE">
            <w:pPr>
              <w:jc w:val="both"/>
            </w:pPr>
          </w:p>
          <w:p w:rsidR="00980070" w:rsidRPr="006A3C79" w:rsidRDefault="00980070" w:rsidP="00BC12AE">
            <w:pPr>
              <w:jc w:val="both"/>
            </w:pPr>
            <w:r w:rsidRPr="006A3C79">
              <w:t xml:space="preserve">     Постоянно, в течение отчетного периода</w:t>
            </w:r>
          </w:p>
        </w:tc>
        <w:tc>
          <w:tcPr>
            <w:tcW w:w="4472" w:type="dxa"/>
          </w:tcPr>
          <w:p w:rsidR="00980070" w:rsidRPr="006A3C79" w:rsidRDefault="00980070" w:rsidP="00BC12AE">
            <w:pPr>
              <w:jc w:val="both"/>
            </w:pPr>
          </w:p>
          <w:p w:rsidR="00980070" w:rsidRPr="006A3C79" w:rsidRDefault="00980070" w:rsidP="00BC12AE">
            <w:pPr>
              <w:jc w:val="both"/>
            </w:pPr>
            <w:r w:rsidRPr="006A3C79">
              <w:t xml:space="preserve">     Обеспечение условий для исполнения обязанности по уведомлению представителя нанимателя о получении подарков и порядка сдачи подарков</w:t>
            </w:r>
          </w:p>
        </w:tc>
      </w:tr>
      <w:tr w:rsidR="00980070" w:rsidRPr="006A3C79" w:rsidTr="00DB0D96">
        <w:tc>
          <w:tcPr>
            <w:tcW w:w="14786" w:type="dxa"/>
            <w:gridSpan w:val="5"/>
          </w:tcPr>
          <w:p w:rsidR="00980070" w:rsidRPr="006A3C79" w:rsidRDefault="00980070" w:rsidP="000360F1">
            <w:pPr>
              <w:jc w:val="center"/>
              <w:rPr>
                <w:b/>
              </w:rPr>
            </w:pPr>
          </w:p>
          <w:p w:rsidR="00980070" w:rsidRPr="006A3C79" w:rsidRDefault="00980070" w:rsidP="000360F1">
            <w:pPr>
              <w:jc w:val="center"/>
              <w:rPr>
                <w:b/>
              </w:rPr>
            </w:pPr>
            <w:r w:rsidRPr="006A3C79">
              <w:rPr>
                <w:b/>
              </w:rPr>
              <w:t>8. Отчетность в области противодействия коррупции</w:t>
            </w:r>
          </w:p>
          <w:p w:rsidR="00980070" w:rsidRPr="006A3C79" w:rsidRDefault="00980070" w:rsidP="000360F1">
            <w:pPr>
              <w:jc w:val="center"/>
              <w:rPr>
                <w:b/>
              </w:rPr>
            </w:pPr>
          </w:p>
        </w:tc>
      </w:tr>
      <w:tr w:rsidR="00980070" w:rsidRPr="006A3C79" w:rsidTr="007376FF">
        <w:tc>
          <w:tcPr>
            <w:tcW w:w="959" w:type="dxa"/>
          </w:tcPr>
          <w:p w:rsidR="00980070" w:rsidRPr="006A3C79" w:rsidRDefault="00980070" w:rsidP="00900769">
            <w:pPr>
              <w:jc w:val="center"/>
              <w:rPr>
                <w:b/>
              </w:rPr>
            </w:pPr>
          </w:p>
          <w:p w:rsidR="00980070" w:rsidRPr="006A3C79" w:rsidRDefault="00980070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t xml:space="preserve">8.1. </w:t>
            </w:r>
          </w:p>
        </w:tc>
        <w:tc>
          <w:tcPr>
            <w:tcW w:w="5528" w:type="dxa"/>
          </w:tcPr>
          <w:p w:rsidR="00980070" w:rsidRPr="006A3C79" w:rsidRDefault="00980070" w:rsidP="00050168">
            <w:pPr>
              <w:jc w:val="both"/>
            </w:pPr>
          </w:p>
          <w:p w:rsidR="00980070" w:rsidRPr="006A3C79" w:rsidRDefault="00980070" w:rsidP="00917D3A">
            <w:pPr>
              <w:jc w:val="both"/>
            </w:pPr>
            <w:r w:rsidRPr="006A3C79">
              <w:t xml:space="preserve">     Направить промежуточные отчеты и итоговый сводный отчет исполнения плана противодействия коррупции в </w:t>
            </w:r>
            <w:proofErr w:type="spellStart"/>
            <w:r w:rsidR="00917D3A" w:rsidRPr="006A3C79">
              <w:t>Юрьянском</w:t>
            </w:r>
            <w:proofErr w:type="spellEnd"/>
            <w:r w:rsidR="00917D3A" w:rsidRPr="006A3C79">
              <w:t xml:space="preserve"> районном суде</w:t>
            </w:r>
            <w:r w:rsidRPr="006A3C79">
              <w:t xml:space="preserve"> в управление Судебного департамента в Кировской области в электронном виде в формате PDF.</w:t>
            </w:r>
          </w:p>
        </w:tc>
        <w:tc>
          <w:tcPr>
            <w:tcW w:w="1985" w:type="dxa"/>
          </w:tcPr>
          <w:p w:rsidR="00980070" w:rsidRPr="006A3C79" w:rsidRDefault="00980070" w:rsidP="00050168">
            <w:pPr>
              <w:jc w:val="both"/>
            </w:pPr>
          </w:p>
          <w:p w:rsidR="00980070" w:rsidRPr="006A3C79" w:rsidRDefault="00980070" w:rsidP="00050168">
            <w:pPr>
              <w:jc w:val="both"/>
            </w:pPr>
            <w:r w:rsidRPr="006A3C79">
              <w:t xml:space="preserve">     Начальник общего отдела</w:t>
            </w:r>
          </w:p>
        </w:tc>
        <w:tc>
          <w:tcPr>
            <w:tcW w:w="1842" w:type="dxa"/>
          </w:tcPr>
          <w:p w:rsidR="00980070" w:rsidRPr="006A3C79" w:rsidRDefault="00980070" w:rsidP="00050168">
            <w:pPr>
              <w:jc w:val="both"/>
            </w:pPr>
          </w:p>
          <w:p w:rsidR="00980070" w:rsidRPr="006A3C79" w:rsidRDefault="00980070" w:rsidP="009E0E0E">
            <w:pPr>
              <w:jc w:val="both"/>
            </w:pPr>
            <w:r w:rsidRPr="006A3C79">
              <w:t xml:space="preserve">     За 2025 год в срок до 30.12.2025, за 2026 год в срок до 30.12.2026, за 2027 год в срок </w:t>
            </w:r>
            <w:proofErr w:type="gramStart"/>
            <w:r w:rsidRPr="006A3C79">
              <w:t>до</w:t>
            </w:r>
            <w:proofErr w:type="gramEnd"/>
            <w:r w:rsidRPr="006A3C79">
              <w:t xml:space="preserve"> 30.12.2027, итоговый сводный отчет за 2025-2028 годы до 29.12.2028.</w:t>
            </w:r>
          </w:p>
        </w:tc>
        <w:tc>
          <w:tcPr>
            <w:tcW w:w="4472" w:type="dxa"/>
          </w:tcPr>
          <w:p w:rsidR="00980070" w:rsidRPr="006A3C79" w:rsidRDefault="00980070" w:rsidP="00900769">
            <w:pPr>
              <w:jc w:val="center"/>
              <w:rPr>
                <w:b/>
              </w:rPr>
            </w:pPr>
          </w:p>
        </w:tc>
      </w:tr>
      <w:tr w:rsidR="00980070" w:rsidTr="007376FF">
        <w:tc>
          <w:tcPr>
            <w:tcW w:w="959" w:type="dxa"/>
          </w:tcPr>
          <w:p w:rsidR="00980070" w:rsidRPr="006A3C79" w:rsidRDefault="00980070" w:rsidP="00900769">
            <w:pPr>
              <w:jc w:val="center"/>
              <w:rPr>
                <w:b/>
              </w:rPr>
            </w:pPr>
          </w:p>
          <w:p w:rsidR="00980070" w:rsidRPr="006A3C79" w:rsidRDefault="00980070" w:rsidP="00900769">
            <w:pPr>
              <w:jc w:val="center"/>
              <w:rPr>
                <w:b/>
              </w:rPr>
            </w:pPr>
            <w:r w:rsidRPr="006A3C79">
              <w:rPr>
                <w:b/>
              </w:rPr>
              <w:lastRenderedPageBreak/>
              <w:t>8.2.</w:t>
            </w:r>
          </w:p>
        </w:tc>
        <w:tc>
          <w:tcPr>
            <w:tcW w:w="5528" w:type="dxa"/>
          </w:tcPr>
          <w:p w:rsidR="00980070" w:rsidRPr="006A3C79" w:rsidRDefault="00980070" w:rsidP="00050168">
            <w:pPr>
              <w:jc w:val="both"/>
            </w:pPr>
          </w:p>
          <w:p w:rsidR="00980070" w:rsidRPr="006A3C79" w:rsidRDefault="00980070" w:rsidP="00917D3A">
            <w:pPr>
              <w:jc w:val="both"/>
            </w:pPr>
            <w:r w:rsidRPr="006A3C79">
              <w:lastRenderedPageBreak/>
              <w:t xml:space="preserve">    Представлять информацию в управление Судебного департамента в Кировской области о ходе реализации мер по противодействию коррупции в </w:t>
            </w:r>
            <w:proofErr w:type="spellStart"/>
            <w:r w:rsidR="00917D3A" w:rsidRPr="006A3C79">
              <w:t>Юрьянском</w:t>
            </w:r>
            <w:proofErr w:type="spellEnd"/>
            <w:r w:rsidR="00917D3A" w:rsidRPr="006A3C79">
              <w:t xml:space="preserve"> районном суде</w:t>
            </w:r>
            <w:r w:rsidRPr="006A3C79">
              <w:t xml:space="preserve"> по форме, предусмотренной  единой системой мониторинга антикоррупционной работы АИС «Мониторинг» в формате </w:t>
            </w:r>
            <w:r w:rsidRPr="006A3C79">
              <w:rPr>
                <w:lang w:val="en-US"/>
              </w:rPr>
              <w:t>PDF</w:t>
            </w:r>
            <w:r w:rsidRPr="006A3C79">
              <w:t>.</w:t>
            </w:r>
          </w:p>
        </w:tc>
        <w:tc>
          <w:tcPr>
            <w:tcW w:w="1985" w:type="dxa"/>
          </w:tcPr>
          <w:p w:rsidR="00980070" w:rsidRPr="006A3C79" w:rsidRDefault="00980070" w:rsidP="00050168">
            <w:pPr>
              <w:jc w:val="both"/>
            </w:pPr>
          </w:p>
          <w:p w:rsidR="00980070" w:rsidRPr="006A3C79" w:rsidRDefault="00980070" w:rsidP="00050168">
            <w:pPr>
              <w:jc w:val="both"/>
            </w:pPr>
            <w:r w:rsidRPr="006A3C79">
              <w:lastRenderedPageBreak/>
              <w:t xml:space="preserve">     Начальник общего отдела</w:t>
            </w:r>
          </w:p>
        </w:tc>
        <w:tc>
          <w:tcPr>
            <w:tcW w:w="1842" w:type="dxa"/>
          </w:tcPr>
          <w:p w:rsidR="00980070" w:rsidRPr="006A3C79" w:rsidRDefault="00980070" w:rsidP="00050168">
            <w:pPr>
              <w:jc w:val="both"/>
            </w:pPr>
          </w:p>
          <w:p w:rsidR="00980070" w:rsidRPr="006A3C79" w:rsidRDefault="00980070" w:rsidP="009E0E0E">
            <w:pPr>
              <w:jc w:val="both"/>
            </w:pPr>
            <w:r w:rsidRPr="006A3C79">
              <w:lastRenderedPageBreak/>
              <w:t xml:space="preserve">     В сроки, указанные управлением Судебного департамента в Кировской области</w:t>
            </w:r>
          </w:p>
        </w:tc>
        <w:tc>
          <w:tcPr>
            <w:tcW w:w="4472" w:type="dxa"/>
          </w:tcPr>
          <w:p w:rsidR="00980070" w:rsidRPr="006A3C79" w:rsidRDefault="00980070" w:rsidP="00900769">
            <w:pPr>
              <w:jc w:val="center"/>
              <w:rPr>
                <w:b/>
              </w:rPr>
            </w:pPr>
          </w:p>
        </w:tc>
      </w:tr>
    </w:tbl>
    <w:p w:rsidR="00900769" w:rsidRDefault="00900769" w:rsidP="00900769">
      <w:pPr>
        <w:jc w:val="center"/>
        <w:rPr>
          <w:b/>
          <w:sz w:val="28"/>
          <w:szCs w:val="28"/>
        </w:rPr>
      </w:pPr>
    </w:p>
    <w:p w:rsidR="00900769" w:rsidRDefault="00900769" w:rsidP="00900769">
      <w:pPr>
        <w:jc w:val="center"/>
      </w:pPr>
    </w:p>
    <w:p w:rsidR="00332D30" w:rsidRDefault="00332D30"/>
    <w:sectPr w:rsidR="00332D30" w:rsidSect="00565EBD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BD2" w:rsidRDefault="009D6BD2" w:rsidP="0056797E">
      <w:r>
        <w:separator/>
      </w:r>
    </w:p>
  </w:endnote>
  <w:endnote w:type="continuationSeparator" w:id="1">
    <w:p w:rsidR="009D6BD2" w:rsidRDefault="009D6BD2" w:rsidP="00567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BD2" w:rsidRDefault="009D6BD2" w:rsidP="0056797E">
      <w:r>
        <w:separator/>
      </w:r>
    </w:p>
  </w:footnote>
  <w:footnote w:type="continuationSeparator" w:id="1">
    <w:p w:rsidR="009D6BD2" w:rsidRDefault="009D6BD2" w:rsidP="005679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5626972"/>
      <w:docPartObj>
        <w:docPartGallery w:val="Page Numbers (Top of Page)"/>
        <w:docPartUnique/>
      </w:docPartObj>
    </w:sdtPr>
    <w:sdtContent>
      <w:p w:rsidR="00DF49A1" w:rsidRDefault="002F1E52">
        <w:pPr>
          <w:pStyle w:val="a6"/>
          <w:jc w:val="center"/>
        </w:pPr>
        <w:r>
          <w:fldChar w:fldCharType="begin"/>
        </w:r>
        <w:r w:rsidR="00DF49A1">
          <w:instrText>PAGE   \* MERGEFORMAT</w:instrText>
        </w:r>
        <w:r>
          <w:fldChar w:fldCharType="separate"/>
        </w:r>
        <w:r w:rsidR="006F08A3">
          <w:rPr>
            <w:noProof/>
          </w:rPr>
          <w:t>13</w:t>
        </w:r>
        <w:r>
          <w:fldChar w:fldCharType="end"/>
        </w:r>
      </w:p>
    </w:sdtContent>
  </w:sdt>
  <w:p w:rsidR="00DF49A1" w:rsidRDefault="00DF49A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4760"/>
    <w:rsid w:val="00011FF1"/>
    <w:rsid w:val="000360F1"/>
    <w:rsid w:val="00050168"/>
    <w:rsid w:val="000B4367"/>
    <w:rsid w:val="000D2AE8"/>
    <w:rsid w:val="001361B5"/>
    <w:rsid w:val="00167AFE"/>
    <w:rsid w:val="00245699"/>
    <w:rsid w:val="00247327"/>
    <w:rsid w:val="002960F6"/>
    <w:rsid w:val="002D5B29"/>
    <w:rsid w:val="002E0D91"/>
    <w:rsid w:val="002F1E52"/>
    <w:rsid w:val="00332A49"/>
    <w:rsid w:val="00332D30"/>
    <w:rsid w:val="00334C97"/>
    <w:rsid w:val="003367F9"/>
    <w:rsid w:val="00342F3C"/>
    <w:rsid w:val="003440BB"/>
    <w:rsid w:val="0034718C"/>
    <w:rsid w:val="00372A8F"/>
    <w:rsid w:val="00377525"/>
    <w:rsid w:val="00382CCA"/>
    <w:rsid w:val="003C49ED"/>
    <w:rsid w:val="00492429"/>
    <w:rsid w:val="004B159F"/>
    <w:rsid w:val="004B2C6A"/>
    <w:rsid w:val="004B764F"/>
    <w:rsid w:val="004C4215"/>
    <w:rsid w:val="004D744C"/>
    <w:rsid w:val="00520CB9"/>
    <w:rsid w:val="005266DF"/>
    <w:rsid w:val="00565EBD"/>
    <w:rsid w:val="0056797E"/>
    <w:rsid w:val="00590748"/>
    <w:rsid w:val="005A284C"/>
    <w:rsid w:val="005E1ECB"/>
    <w:rsid w:val="0062178A"/>
    <w:rsid w:val="006359ED"/>
    <w:rsid w:val="0064316A"/>
    <w:rsid w:val="00645A66"/>
    <w:rsid w:val="00655E38"/>
    <w:rsid w:val="00672FEF"/>
    <w:rsid w:val="00697BC3"/>
    <w:rsid w:val="006A2615"/>
    <w:rsid w:val="006A3C79"/>
    <w:rsid w:val="006B3088"/>
    <w:rsid w:val="006C58D0"/>
    <w:rsid w:val="006D54F4"/>
    <w:rsid w:val="006F08A3"/>
    <w:rsid w:val="007376FF"/>
    <w:rsid w:val="00750159"/>
    <w:rsid w:val="00766449"/>
    <w:rsid w:val="007B775E"/>
    <w:rsid w:val="007D1E77"/>
    <w:rsid w:val="0080008C"/>
    <w:rsid w:val="0084527A"/>
    <w:rsid w:val="00866BEA"/>
    <w:rsid w:val="00891173"/>
    <w:rsid w:val="008B17A7"/>
    <w:rsid w:val="00900769"/>
    <w:rsid w:val="0091070B"/>
    <w:rsid w:val="00917D3A"/>
    <w:rsid w:val="00931F18"/>
    <w:rsid w:val="009457BE"/>
    <w:rsid w:val="00980070"/>
    <w:rsid w:val="009D3A35"/>
    <w:rsid w:val="009D6BD2"/>
    <w:rsid w:val="009D7B2E"/>
    <w:rsid w:val="009E0E0E"/>
    <w:rsid w:val="009F2A2D"/>
    <w:rsid w:val="00A55706"/>
    <w:rsid w:val="00A56814"/>
    <w:rsid w:val="00A84760"/>
    <w:rsid w:val="00A951B9"/>
    <w:rsid w:val="00AA7881"/>
    <w:rsid w:val="00AE4C53"/>
    <w:rsid w:val="00B07F6C"/>
    <w:rsid w:val="00B3353A"/>
    <w:rsid w:val="00B36108"/>
    <w:rsid w:val="00B43A35"/>
    <w:rsid w:val="00B570C0"/>
    <w:rsid w:val="00B62A7E"/>
    <w:rsid w:val="00B64449"/>
    <w:rsid w:val="00B826B5"/>
    <w:rsid w:val="00BA01CE"/>
    <w:rsid w:val="00BB3005"/>
    <w:rsid w:val="00BC12AE"/>
    <w:rsid w:val="00BE4C7F"/>
    <w:rsid w:val="00C25F19"/>
    <w:rsid w:val="00C35474"/>
    <w:rsid w:val="00C605E5"/>
    <w:rsid w:val="00CC0682"/>
    <w:rsid w:val="00CC3122"/>
    <w:rsid w:val="00CF4DEA"/>
    <w:rsid w:val="00DB0D96"/>
    <w:rsid w:val="00DF49A1"/>
    <w:rsid w:val="00E154BA"/>
    <w:rsid w:val="00E178DC"/>
    <w:rsid w:val="00E645E1"/>
    <w:rsid w:val="00E9532A"/>
    <w:rsid w:val="00E97EA2"/>
    <w:rsid w:val="00EA2345"/>
    <w:rsid w:val="00EC3A06"/>
    <w:rsid w:val="00EF18F9"/>
    <w:rsid w:val="00EF31AE"/>
    <w:rsid w:val="00F04C5E"/>
    <w:rsid w:val="00F17BEE"/>
    <w:rsid w:val="00F6156F"/>
    <w:rsid w:val="00F62AE8"/>
    <w:rsid w:val="00FA7287"/>
    <w:rsid w:val="00FE26CD"/>
    <w:rsid w:val="00FF3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8B17A7"/>
    <w:rPr>
      <w:b/>
      <w:bCs/>
    </w:rPr>
  </w:style>
  <w:style w:type="paragraph" w:styleId="a5">
    <w:name w:val="List Paragraph"/>
    <w:basedOn w:val="a"/>
    <w:uiPriority w:val="34"/>
    <w:qFormat/>
    <w:rsid w:val="0024569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79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79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79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79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7B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7B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8B17A7"/>
    <w:rPr>
      <w:b/>
      <w:bCs/>
    </w:rPr>
  </w:style>
  <w:style w:type="paragraph" w:styleId="a5">
    <w:name w:val="List Paragraph"/>
    <w:basedOn w:val="a"/>
    <w:uiPriority w:val="34"/>
    <w:qFormat/>
    <w:rsid w:val="0024569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79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79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79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79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7B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7B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3988</Words>
  <Characters>22734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2025-01-21T10:05:00Z</cp:lastPrinted>
  <dcterms:created xsi:type="dcterms:W3CDTF">2026-04-22T07:36:00Z</dcterms:created>
  <dcterms:modified xsi:type="dcterms:W3CDTF">2026-04-22T07:36:00Z</dcterms:modified>
</cp:coreProperties>
</file>