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6"/>
        <w:gridCol w:w="3318"/>
        <w:gridCol w:w="2411"/>
        <w:gridCol w:w="3290"/>
        <w:gridCol w:w="2881"/>
      </w:tblGrid>
      <w:tr w:rsidR="00C3073F" w:rsidRPr="0011259A" w:rsidTr="00BB2F71">
        <w:tc>
          <w:tcPr>
            <w:tcW w:w="14786" w:type="dxa"/>
            <w:gridSpan w:val="5"/>
            <w:tcBorders>
              <w:top w:val="nil"/>
              <w:left w:val="nil"/>
              <w:right w:val="nil"/>
            </w:tcBorders>
          </w:tcPr>
          <w:p w:rsidR="00AA2721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Список лиц, осуществляющих консультирование </w:t>
            </w:r>
            <w:r w:rsidR="00DE2B8F"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судей </w:t>
            </w:r>
          </w:p>
          <w:p w:rsidR="00C3073F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по вопросам </w:t>
            </w:r>
            <w:r w:rsidR="003C4BA6" w:rsidRPr="0011259A">
              <w:rPr>
                <w:rFonts w:ascii="Times New Roman" w:hAnsi="Times New Roman" w:cs="Times New Roman"/>
                <w:sz w:val="28"/>
                <w:szCs w:val="24"/>
              </w:rPr>
              <w:t>противодействия коррупции</w:t>
            </w: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C3073F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922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922F13" w:rsidRPr="0011259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3318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="00FA7017" w:rsidRPr="0011259A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лица, осуществляющего консультирование</w:t>
            </w:r>
          </w:p>
        </w:tc>
        <w:tc>
          <w:tcPr>
            <w:tcW w:w="2411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290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81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</w:tr>
      <w:tr w:rsidR="00DC4484" w:rsidRPr="0011259A" w:rsidTr="004D436F">
        <w:trPr>
          <w:trHeight w:val="435"/>
        </w:trPr>
        <w:tc>
          <w:tcPr>
            <w:tcW w:w="2886" w:type="dxa"/>
            <w:vMerge w:val="restart"/>
          </w:tcPr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Управление Судебного департамента в Вологодской области</w:t>
            </w:r>
          </w:p>
        </w:tc>
        <w:tc>
          <w:tcPr>
            <w:tcW w:w="3318" w:type="dxa"/>
          </w:tcPr>
          <w:p w:rsidR="004D436F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Солдатов Денис Николаевич, </w:t>
            </w:r>
          </w:p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11259A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72-04-14</w:t>
            </w:r>
          </w:p>
        </w:tc>
        <w:tc>
          <w:tcPr>
            <w:tcW w:w="3290" w:type="dxa"/>
          </w:tcPr>
          <w:p w:rsidR="00DC4484" w:rsidRPr="0011259A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noProof/>
                <w:sz w:val="24"/>
                <w:szCs w:val="20"/>
                <w:lang w:val="en-US"/>
              </w:rPr>
              <w:t>usd.vld@sudrf.ru</w:t>
            </w:r>
          </w:p>
        </w:tc>
        <w:tc>
          <w:tcPr>
            <w:tcW w:w="2881" w:type="dxa"/>
          </w:tcPr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11259A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DC4484" w:rsidRPr="0011259A" w:rsidTr="004D436F">
        <w:trPr>
          <w:trHeight w:val="390"/>
        </w:trPr>
        <w:tc>
          <w:tcPr>
            <w:tcW w:w="2886" w:type="dxa"/>
            <w:vMerge/>
          </w:tcPr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</w:tcPr>
          <w:p w:rsidR="004D436F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Новожилова Анжела Андреевна, </w:t>
            </w:r>
          </w:p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11259A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72-38-40</w:t>
            </w:r>
          </w:p>
        </w:tc>
        <w:tc>
          <w:tcPr>
            <w:tcW w:w="3290" w:type="dxa"/>
          </w:tcPr>
          <w:p w:rsidR="00DC4484" w:rsidRPr="0011259A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usd.vld@sudrf.ru</w:t>
            </w:r>
          </w:p>
        </w:tc>
        <w:tc>
          <w:tcPr>
            <w:tcW w:w="2881" w:type="dxa"/>
          </w:tcPr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11259A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Вологодский городской суд Вологодской области</w:t>
            </w:r>
          </w:p>
        </w:tc>
        <w:tc>
          <w:tcPr>
            <w:tcW w:w="3318" w:type="dxa"/>
          </w:tcPr>
          <w:p w:rsidR="00460A9C" w:rsidRPr="0011259A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Берёзкина Алевтина Анатольевна, начальник общего отдела</w:t>
            </w:r>
          </w:p>
        </w:tc>
        <w:tc>
          <w:tcPr>
            <w:tcW w:w="2411" w:type="dxa"/>
          </w:tcPr>
          <w:p w:rsidR="00460A9C" w:rsidRPr="0011259A" w:rsidRDefault="00801774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54-</w:t>
            </w:r>
            <w:r w:rsidR="00F723F3" w:rsidRPr="0011259A">
              <w:rPr>
                <w:rFonts w:ascii="Times New Roman" w:hAnsi="Times New Roman" w:cs="Times New Roman"/>
                <w:sz w:val="24"/>
                <w:szCs w:val="24"/>
              </w:rPr>
              <w:t>70-50</w:t>
            </w:r>
          </w:p>
        </w:tc>
        <w:tc>
          <w:tcPr>
            <w:tcW w:w="3290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vologodskygor.vld.@sudrf.ru</w:t>
            </w:r>
          </w:p>
        </w:tc>
        <w:tc>
          <w:tcPr>
            <w:tcW w:w="2881" w:type="dxa"/>
          </w:tcPr>
          <w:p w:rsidR="00801774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01774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Гоголя, д. 89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Череповецкий городской суд Вологодской области</w:t>
            </w:r>
          </w:p>
        </w:tc>
        <w:tc>
          <w:tcPr>
            <w:tcW w:w="3318" w:type="dxa"/>
          </w:tcPr>
          <w:p w:rsidR="004D436F" w:rsidRPr="0011259A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Роженко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  <w:r w:rsidR="007C7A35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7C7A35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0C3CD6" w:rsidRPr="0011259A">
              <w:rPr>
                <w:rFonts w:ascii="Times New Roman" w:hAnsi="Times New Roman" w:cs="Times New Roman"/>
                <w:sz w:val="24"/>
                <w:szCs w:val="24"/>
              </w:rPr>
              <w:t>51-24-03</w:t>
            </w:r>
          </w:p>
        </w:tc>
        <w:tc>
          <w:tcPr>
            <w:tcW w:w="3290" w:type="dxa"/>
          </w:tcPr>
          <w:p w:rsidR="00460A9C" w:rsidRPr="0011259A" w:rsidRDefault="0003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cherepoveckygor.vld@sudrf.ru</w:t>
            </w:r>
          </w:p>
        </w:tc>
        <w:tc>
          <w:tcPr>
            <w:tcW w:w="2881" w:type="dxa"/>
          </w:tcPr>
          <w:p w:rsidR="007C7A35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C7A35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11259A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Годовикова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, д. 15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Бабаевский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F723F3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Точмина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Анжела Георгиевна</w:t>
            </w:r>
            <w:r w:rsidR="00470A62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411" w:type="dxa"/>
          </w:tcPr>
          <w:p w:rsidR="00460A9C" w:rsidRPr="0011259A" w:rsidRDefault="00470A62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(81743) 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17-30</w:t>
            </w:r>
          </w:p>
        </w:tc>
        <w:tc>
          <w:tcPr>
            <w:tcW w:w="3290" w:type="dxa"/>
          </w:tcPr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babaevsky.vld@sudrf.ru</w:t>
            </w:r>
          </w:p>
        </w:tc>
        <w:tc>
          <w:tcPr>
            <w:tcW w:w="2881" w:type="dxa"/>
          </w:tcPr>
          <w:p w:rsidR="00460A9C" w:rsidRPr="00D30D3E" w:rsidRDefault="00E461C6" w:rsidP="00D30D3E">
            <w:pPr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proofErr w:type="gramStart"/>
            <w:r w:rsidRPr="00D30D3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Вологодская</w:t>
            </w:r>
            <w:proofErr w:type="gramEnd"/>
            <w:r w:rsidRPr="00D30D3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обл., г. Бабаево, ул. Ухтомского, д. 2б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Белозерский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5C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Кушнерчук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</w:t>
            </w:r>
            <w:r w:rsidR="0002469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02469F" w:rsidP="007C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7C62B0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024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(81756) 2-28-67</w:t>
            </w:r>
          </w:p>
        </w:tc>
        <w:tc>
          <w:tcPr>
            <w:tcW w:w="3290" w:type="dxa"/>
          </w:tcPr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belozersky.vld@sudrf.ru</w:t>
            </w:r>
          </w:p>
        </w:tc>
        <w:tc>
          <w:tcPr>
            <w:tcW w:w="2881" w:type="dxa"/>
          </w:tcPr>
          <w:p w:rsidR="005523EC" w:rsidRPr="0011259A" w:rsidRDefault="005523EC" w:rsidP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523E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Белозерск, </w:t>
            </w:r>
          </w:p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пр., д. 49   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Вашкинский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Ипатова Наталья Алексеевна, </w:t>
            </w:r>
          </w:p>
          <w:p w:rsidR="00460A9C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(81758) 2-19-35</w:t>
            </w:r>
          </w:p>
        </w:tc>
        <w:tc>
          <w:tcPr>
            <w:tcW w:w="3290" w:type="dxa"/>
          </w:tcPr>
          <w:p w:rsidR="00460A9C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vashkinsky.vld@sudrf.ru</w:t>
            </w:r>
          </w:p>
        </w:tc>
        <w:tc>
          <w:tcPr>
            <w:tcW w:w="2881" w:type="dxa"/>
          </w:tcPr>
          <w:p w:rsidR="008C04E6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C04E6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Липин Бор, </w:t>
            </w:r>
          </w:p>
          <w:p w:rsidR="00460A9C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Смирнова, д. 10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Великоустюгский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Голикова Ольга Васильевна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D0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общего отдела</w:t>
            </w:r>
          </w:p>
        </w:tc>
        <w:tc>
          <w:tcPr>
            <w:tcW w:w="2411" w:type="dxa"/>
          </w:tcPr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(81738) 2-63-67</w:t>
            </w:r>
          </w:p>
        </w:tc>
        <w:tc>
          <w:tcPr>
            <w:tcW w:w="3290" w:type="dxa"/>
          </w:tcPr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velikoustugsky.vld@sudrf.ru</w:t>
            </w:r>
          </w:p>
        </w:tc>
        <w:tc>
          <w:tcPr>
            <w:tcW w:w="2881" w:type="dxa"/>
          </w:tcPr>
          <w:p w:rsidR="006322C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г. Великий Устюг, Революционный пер., д. 3</w:t>
            </w:r>
          </w:p>
          <w:p w:rsidR="002F2860" w:rsidRPr="0011259A" w:rsidRDefault="002F2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Верховажский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5B5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Булганина Мария Владимировна</w:t>
            </w:r>
            <w:r w:rsidR="006322CC" w:rsidRPr="001125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411" w:type="dxa"/>
          </w:tcPr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(81759) </w:t>
            </w:r>
            <w:r w:rsidR="00134843" w:rsidRPr="0011259A">
              <w:rPr>
                <w:rFonts w:ascii="Times New Roman" w:hAnsi="Times New Roman" w:cs="Times New Roman"/>
                <w:sz w:val="24"/>
                <w:szCs w:val="24"/>
              </w:rPr>
              <w:t>2-12-74</w:t>
            </w:r>
          </w:p>
        </w:tc>
        <w:tc>
          <w:tcPr>
            <w:tcW w:w="3290" w:type="dxa"/>
          </w:tcPr>
          <w:p w:rsidR="00460A9C" w:rsidRPr="0011259A" w:rsidRDefault="00403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verhovazhsky.vld@sudrf.ru</w:t>
            </w:r>
          </w:p>
        </w:tc>
        <w:tc>
          <w:tcPr>
            <w:tcW w:w="2881" w:type="dxa"/>
          </w:tcPr>
          <w:p w:rsidR="006322C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322C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Верховажье, </w:t>
            </w:r>
          </w:p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Октябрьская, д. 8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Вожегодский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26DBB" w:rsidP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Иванова Лариса Михайловна, </w:t>
            </w:r>
          </w:p>
          <w:p w:rsidR="00460A9C" w:rsidRPr="0011259A" w:rsidRDefault="00026DBB" w:rsidP="002B2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2B225D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(81744) 2-12-26</w:t>
            </w:r>
          </w:p>
        </w:tc>
        <w:tc>
          <w:tcPr>
            <w:tcW w:w="3290" w:type="dxa"/>
          </w:tcPr>
          <w:p w:rsidR="00460A9C" w:rsidRPr="0011259A" w:rsidRDefault="003A4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vozhegodsky.vld@sudrf.ru</w:t>
            </w:r>
          </w:p>
        </w:tc>
        <w:tc>
          <w:tcPr>
            <w:tcW w:w="2881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026DBB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Вожега, </w:t>
            </w:r>
          </w:p>
          <w:p w:rsidR="00026DBB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Советский пер., д. 7а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Вологодский районный суд Вологодской области </w:t>
            </w:r>
          </w:p>
        </w:tc>
        <w:tc>
          <w:tcPr>
            <w:tcW w:w="3318" w:type="dxa"/>
          </w:tcPr>
          <w:p w:rsidR="004D436F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Сазонова Елена Николаевна, </w:t>
            </w:r>
          </w:p>
          <w:p w:rsidR="00460A9C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56-23-41</w:t>
            </w:r>
          </w:p>
        </w:tc>
        <w:tc>
          <w:tcPr>
            <w:tcW w:w="3290" w:type="dxa"/>
          </w:tcPr>
          <w:p w:rsidR="00460A9C" w:rsidRPr="0011259A" w:rsidRDefault="00824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vologodsky.vld@sudrf.ru</w:t>
            </w:r>
          </w:p>
        </w:tc>
        <w:tc>
          <w:tcPr>
            <w:tcW w:w="2881" w:type="dxa"/>
          </w:tcPr>
          <w:p w:rsidR="005C596E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C596E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11259A" w:rsidRDefault="005C596E" w:rsidP="004D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Советск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ий пр., 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Вытегорский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Власина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Анатольевна, помощник судьи</w:t>
            </w:r>
          </w:p>
        </w:tc>
        <w:tc>
          <w:tcPr>
            <w:tcW w:w="2411" w:type="dxa"/>
          </w:tcPr>
          <w:p w:rsidR="00460A9C" w:rsidRPr="0011259A" w:rsidRDefault="009A350E" w:rsidP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(81746) 2-</w:t>
            </w:r>
            <w:r w:rsidR="00AD59D8" w:rsidRPr="0011259A">
              <w:rPr>
                <w:rFonts w:ascii="Times New Roman" w:hAnsi="Times New Roman" w:cs="Times New Roman"/>
                <w:sz w:val="24"/>
                <w:szCs w:val="24"/>
              </w:rPr>
              <w:t>21-83</w:t>
            </w:r>
          </w:p>
        </w:tc>
        <w:tc>
          <w:tcPr>
            <w:tcW w:w="3290" w:type="dxa"/>
          </w:tcPr>
          <w:p w:rsidR="00460A9C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vytegorsky.vld@sudrf.ru</w:t>
            </w:r>
          </w:p>
        </w:tc>
        <w:tc>
          <w:tcPr>
            <w:tcW w:w="2881" w:type="dxa"/>
          </w:tcPr>
          <w:p w:rsidR="00B27B07" w:rsidRPr="0011259A" w:rsidRDefault="00B27B07" w:rsidP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B27B07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Вытегра, </w:t>
            </w:r>
          </w:p>
          <w:p w:rsidR="00460A9C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Революции, д. 45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Грязовецкий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Борисова Марина Анатольевна, </w:t>
            </w:r>
          </w:p>
          <w:p w:rsidR="00460A9C" w:rsidRPr="0011259A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(81755) 2-12-19</w:t>
            </w:r>
          </w:p>
        </w:tc>
        <w:tc>
          <w:tcPr>
            <w:tcW w:w="3290" w:type="dxa"/>
          </w:tcPr>
          <w:p w:rsidR="00460A9C" w:rsidRPr="0011259A" w:rsidRDefault="00064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griazovecky.vld@sudrf.ru</w:t>
            </w:r>
          </w:p>
        </w:tc>
        <w:tc>
          <w:tcPr>
            <w:tcW w:w="2881" w:type="dxa"/>
          </w:tcPr>
          <w:p w:rsidR="008F0EC9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F0EC9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Грязовец, </w:t>
            </w:r>
          </w:p>
          <w:p w:rsidR="00460A9C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Обнорского, д. 58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Кадуйский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Ермолова Анна Евгеньевна, </w:t>
            </w:r>
          </w:p>
          <w:p w:rsidR="00460A9C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FA7017" w:rsidP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(81742) 5</w:t>
            </w:r>
            <w:r w:rsidR="000B7431" w:rsidRPr="001125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3290" w:type="dxa"/>
          </w:tcPr>
          <w:p w:rsidR="00460A9C" w:rsidRPr="0011259A" w:rsidRDefault="00FC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kaduisky.vld@sudrf.ru</w:t>
            </w:r>
          </w:p>
        </w:tc>
        <w:tc>
          <w:tcPr>
            <w:tcW w:w="2881" w:type="dxa"/>
          </w:tcPr>
          <w:p w:rsidR="000B7431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Кадуй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, ул. Энтузиастов, д. 46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Кирилловский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Любовь Васильевна, </w:t>
            </w:r>
          </w:p>
          <w:p w:rsidR="00460A9C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(81757) 3-22-55</w:t>
            </w:r>
          </w:p>
        </w:tc>
        <w:tc>
          <w:tcPr>
            <w:tcW w:w="3290" w:type="dxa"/>
          </w:tcPr>
          <w:p w:rsidR="00460A9C" w:rsidRPr="0011259A" w:rsidRDefault="00D8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kirillovsky.vld@sudrf.ru</w:t>
            </w:r>
          </w:p>
        </w:tc>
        <w:tc>
          <w:tcPr>
            <w:tcW w:w="2881" w:type="dxa"/>
          </w:tcPr>
          <w:p w:rsidR="00326308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326308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Кириллов, </w:t>
            </w:r>
          </w:p>
          <w:p w:rsidR="00460A9C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Гостинодворская,д. 16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Кичменгско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-Городецкий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D30D3E" w:rsidP="00D30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Татьяна Александровна</w:t>
            </w:r>
            <w:r w:rsidR="002C3480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секретарь судебного заседания</w:t>
            </w:r>
          </w:p>
        </w:tc>
        <w:tc>
          <w:tcPr>
            <w:tcW w:w="2411" w:type="dxa"/>
          </w:tcPr>
          <w:p w:rsidR="00460A9C" w:rsidRPr="0011259A" w:rsidRDefault="002C3480" w:rsidP="00D30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(81740) 2-2</w:t>
            </w:r>
            <w:r w:rsidR="00D30D3E">
              <w:rPr>
                <w:rFonts w:ascii="Times New Roman" w:hAnsi="Times New Roman" w:cs="Times New Roman"/>
                <w:sz w:val="24"/>
                <w:szCs w:val="24"/>
              </w:rPr>
              <w:t>6-07</w:t>
            </w:r>
          </w:p>
        </w:tc>
        <w:tc>
          <w:tcPr>
            <w:tcW w:w="3290" w:type="dxa"/>
          </w:tcPr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kich-gorod.vld@sudrf.ru</w:t>
            </w:r>
          </w:p>
        </w:tc>
        <w:tc>
          <w:tcPr>
            <w:tcW w:w="2881" w:type="dxa"/>
          </w:tcPr>
          <w:p w:rsidR="002C3480" w:rsidRPr="0011259A" w:rsidRDefault="002C3480"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  <w:r w:rsidRPr="0011259A">
              <w:t xml:space="preserve"> </w:t>
            </w:r>
          </w:p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Кичменгский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Городок, ул. </w:t>
            </w:r>
            <w:proofErr w:type="gram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  <w:proofErr w:type="gram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д. 61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Междуреченский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0F62B9" w:rsidP="00036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Копен</w:t>
            </w:r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proofErr w:type="spellEnd"/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Ольга Леонидовна, 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753674" w:rsidP="00D30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(81749) 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0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62B9" w:rsidRPr="0011259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90" w:type="dxa"/>
          </w:tcPr>
          <w:p w:rsidR="00460A9C" w:rsidRPr="0011259A" w:rsidRDefault="007B7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mezhdurechensky.vld@sudrf.ru</w:t>
            </w:r>
          </w:p>
        </w:tc>
        <w:tc>
          <w:tcPr>
            <w:tcW w:w="2881" w:type="dxa"/>
          </w:tcPr>
          <w:p w:rsidR="00753674" w:rsidRPr="0011259A" w:rsidRDefault="00753674" w:rsidP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53674" w:rsidRPr="0011259A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Шуйское, </w:t>
            </w:r>
          </w:p>
          <w:p w:rsidR="00460A9C" w:rsidRPr="0011259A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Горького, д. 3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Никольский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Карачева Инна Геннадьевна, </w:t>
            </w:r>
          </w:p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D30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8-921-259-96-11</w:t>
            </w:r>
          </w:p>
        </w:tc>
        <w:tc>
          <w:tcPr>
            <w:tcW w:w="3290" w:type="dxa"/>
          </w:tcPr>
          <w:p w:rsidR="00CD4568" w:rsidRPr="0011259A" w:rsidRDefault="009C77B6" w:rsidP="00CD4568">
            <w:pPr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nikolsky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CE6B3E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CE6B3E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Никольск, </w:t>
            </w:r>
          </w:p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д. 93       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Нюксенский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60A9C" w:rsidRPr="002F2860" w:rsidRDefault="004F3D2E" w:rsidP="00D30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860">
              <w:rPr>
                <w:rFonts w:ascii="Times New Roman" w:hAnsi="Times New Roman" w:cs="Times New Roman"/>
                <w:sz w:val="24"/>
                <w:szCs w:val="24"/>
              </w:rPr>
              <w:t xml:space="preserve">Бородина Ольга </w:t>
            </w:r>
            <w:bookmarkStart w:id="0" w:name="_GoBack"/>
            <w:bookmarkEnd w:id="0"/>
            <w:r w:rsidRPr="002F2860">
              <w:rPr>
                <w:rFonts w:ascii="Times New Roman" w:hAnsi="Times New Roman" w:cs="Times New Roman"/>
                <w:sz w:val="24"/>
                <w:szCs w:val="24"/>
              </w:rPr>
              <w:t>Владимировна, помощник судьи</w:t>
            </w:r>
          </w:p>
        </w:tc>
        <w:tc>
          <w:tcPr>
            <w:tcW w:w="2411" w:type="dxa"/>
          </w:tcPr>
          <w:p w:rsidR="00460A9C" w:rsidRPr="0011259A" w:rsidRDefault="008E1E6D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(81747)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85-39</w:t>
            </w:r>
          </w:p>
        </w:tc>
        <w:tc>
          <w:tcPr>
            <w:tcW w:w="3290" w:type="dxa"/>
          </w:tcPr>
          <w:p w:rsidR="00460A9C" w:rsidRPr="0011259A" w:rsidRDefault="001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nuksensky.vld@sudrf.ru</w:t>
            </w:r>
          </w:p>
        </w:tc>
        <w:tc>
          <w:tcPr>
            <w:tcW w:w="2881" w:type="dxa"/>
          </w:tcPr>
          <w:p w:rsidR="008E1E6D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E1E6D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. Нюксеница, </w:t>
            </w:r>
          </w:p>
          <w:p w:rsidR="00460A9C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Набережная, д. 17/1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Сокольский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Луговская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Ольга Вениаминовна, </w:t>
            </w:r>
          </w:p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помощник председателя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</w:p>
        </w:tc>
        <w:tc>
          <w:tcPr>
            <w:tcW w:w="2411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(81733) 2-53-19</w:t>
            </w:r>
          </w:p>
        </w:tc>
        <w:tc>
          <w:tcPr>
            <w:tcW w:w="3290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sokolsky.vld@sudrf.ru</w:t>
            </w:r>
          </w:p>
        </w:tc>
        <w:tc>
          <w:tcPr>
            <w:tcW w:w="2881" w:type="dxa"/>
          </w:tcPr>
          <w:p w:rsidR="00460A9C" w:rsidRPr="002F2860" w:rsidRDefault="000B7431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F286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Вологодская обл.,</w:t>
            </w:r>
          </w:p>
          <w:p w:rsidR="000B7431" w:rsidRPr="0011259A" w:rsidRDefault="000B7431" w:rsidP="002F2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86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г. Сокол, </w:t>
            </w:r>
            <w:r w:rsidR="00AA5E6C" w:rsidRPr="002F286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ул. Суворова, д. 25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Сямженский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Пантина Наталия Евгеньевна, 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497E4A" w:rsidP="00D30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(81752) 2-</w:t>
            </w:r>
            <w:r w:rsidR="000C3CD6" w:rsidRPr="00112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0D3E">
              <w:rPr>
                <w:rFonts w:ascii="Times New Roman" w:hAnsi="Times New Roman" w:cs="Times New Roman"/>
                <w:sz w:val="24"/>
                <w:szCs w:val="24"/>
              </w:rPr>
              <w:t>9-46</w:t>
            </w:r>
          </w:p>
        </w:tc>
        <w:tc>
          <w:tcPr>
            <w:tcW w:w="3290" w:type="dxa"/>
          </w:tcPr>
          <w:p w:rsidR="00460A9C" w:rsidRPr="0011259A" w:rsidRDefault="008F4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siamzhensky.vld@sudrf.ru</w:t>
            </w:r>
          </w:p>
        </w:tc>
        <w:tc>
          <w:tcPr>
            <w:tcW w:w="2881" w:type="dxa"/>
          </w:tcPr>
          <w:p w:rsidR="00497E4A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97E4A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. Сямжа, </w:t>
            </w:r>
          </w:p>
          <w:p w:rsidR="00460A9C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Западная, д.19</w:t>
            </w:r>
          </w:p>
        </w:tc>
      </w:tr>
      <w:tr w:rsidR="00460A9C" w:rsidRPr="0011259A" w:rsidTr="004D436F">
        <w:trPr>
          <w:trHeight w:val="698"/>
        </w:trPr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Тарногский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Бугаева Светлана Николаевна</w:t>
            </w:r>
            <w:r w:rsidR="00486072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(81748) 2-13-44</w:t>
            </w:r>
          </w:p>
        </w:tc>
        <w:tc>
          <w:tcPr>
            <w:tcW w:w="3290" w:type="dxa"/>
          </w:tcPr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tarnogsky.vld@sudrf.ru</w:t>
            </w:r>
          </w:p>
        </w:tc>
        <w:tc>
          <w:tcPr>
            <w:tcW w:w="2881" w:type="dxa"/>
          </w:tcPr>
          <w:p w:rsidR="00486072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86072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Тарногский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Городок, </w:t>
            </w:r>
          </w:p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Пионерская, д. 14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Тотемский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D30D3E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Третьякова Оксана Леонидовна, консультант общего отдела</w:t>
            </w:r>
          </w:p>
        </w:tc>
        <w:tc>
          <w:tcPr>
            <w:tcW w:w="2411" w:type="dxa"/>
          </w:tcPr>
          <w:p w:rsidR="00460A9C" w:rsidRPr="0011259A" w:rsidRDefault="004159F2" w:rsidP="00D30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(81739) </w:t>
            </w:r>
            <w:r w:rsidR="00CE588C" w:rsidRPr="0011259A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D30D3E">
              <w:rPr>
                <w:rFonts w:ascii="Times New Roman" w:hAnsi="Times New Roman" w:cs="Times New Roman"/>
                <w:sz w:val="24"/>
                <w:szCs w:val="24"/>
              </w:rPr>
              <w:t>42-70</w:t>
            </w:r>
          </w:p>
        </w:tc>
        <w:tc>
          <w:tcPr>
            <w:tcW w:w="3290" w:type="dxa"/>
          </w:tcPr>
          <w:p w:rsidR="00460A9C" w:rsidRPr="0011259A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totemsky.vld@sudrf.ru</w:t>
            </w:r>
          </w:p>
        </w:tc>
        <w:tc>
          <w:tcPr>
            <w:tcW w:w="2881" w:type="dxa"/>
          </w:tcPr>
          <w:p w:rsidR="004159F2" w:rsidRPr="0011259A" w:rsidRDefault="004159F2" w:rsidP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Тотьма, ул. Садовая, </w:t>
            </w:r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д. 10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Устюженский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Бондарева Наталья Борисовна, </w:t>
            </w:r>
          </w:p>
          <w:p w:rsidR="00460A9C" w:rsidRPr="0011259A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(81737)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25-61</w:t>
            </w:r>
          </w:p>
        </w:tc>
        <w:tc>
          <w:tcPr>
            <w:tcW w:w="3290" w:type="dxa"/>
          </w:tcPr>
          <w:p w:rsidR="00FE41A7" w:rsidRPr="0011259A" w:rsidRDefault="009C77B6" w:rsidP="00FE41A7">
            <w:pPr>
              <w:rPr>
                <w:rFonts w:ascii="Times New Roman" w:hAnsi="Times New Roman" w:cs="Times New Roman"/>
                <w:sz w:val="24"/>
              </w:rPr>
            </w:pPr>
            <w:hyperlink r:id="rId8" w:history="1"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ustuzhensky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9843A3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9843A3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Устюжна, </w:t>
            </w:r>
          </w:p>
          <w:p w:rsidR="00460A9C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пер. Богатырева, д. 13а</w:t>
            </w:r>
          </w:p>
        </w:tc>
      </w:tr>
      <w:tr w:rsidR="008B1F74" w:rsidRPr="0011259A" w:rsidTr="004D436F">
        <w:tc>
          <w:tcPr>
            <w:tcW w:w="2886" w:type="dxa"/>
          </w:tcPr>
          <w:p w:rsidR="008B1F74" w:rsidRPr="0011259A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Харовский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 Вологодской области</w:t>
            </w:r>
          </w:p>
        </w:tc>
        <w:tc>
          <w:tcPr>
            <w:tcW w:w="3318" w:type="dxa"/>
          </w:tcPr>
          <w:p w:rsidR="008B1F74" w:rsidRPr="0011259A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Тихомирова Лариса Михайловна, главный специалист</w:t>
            </w:r>
          </w:p>
        </w:tc>
        <w:tc>
          <w:tcPr>
            <w:tcW w:w="2411" w:type="dxa"/>
          </w:tcPr>
          <w:p w:rsidR="008B1F74" w:rsidRPr="0011259A" w:rsidRDefault="008B1F74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(81732)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23-94</w:t>
            </w:r>
          </w:p>
        </w:tc>
        <w:tc>
          <w:tcPr>
            <w:tcW w:w="3290" w:type="dxa"/>
          </w:tcPr>
          <w:p w:rsidR="008B1F74" w:rsidRPr="0011259A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harovsky.vld@sudrf.ru</w:t>
            </w:r>
          </w:p>
        </w:tc>
        <w:tc>
          <w:tcPr>
            <w:tcW w:w="2881" w:type="dxa"/>
          </w:tcPr>
          <w:p w:rsidR="008B1F74" w:rsidRPr="0011259A" w:rsidRDefault="008B1F74" w:rsidP="00E85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B1F74" w:rsidRPr="0011259A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Харовск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B1F74" w:rsidRPr="0011259A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Ленинградская, д. 39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Череповецкий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Хмельнова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Елена Валентиновна, </w:t>
            </w:r>
          </w:p>
          <w:p w:rsidR="00460A9C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11259A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55-84-55</w:t>
            </w:r>
          </w:p>
        </w:tc>
        <w:tc>
          <w:tcPr>
            <w:tcW w:w="3290" w:type="dxa"/>
          </w:tcPr>
          <w:p w:rsidR="00460A9C" w:rsidRPr="0011259A" w:rsidRDefault="0081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cherepovecky.vld@sudrf.ru</w:t>
            </w:r>
          </w:p>
        </w:tc>
        <w:tc>
          <w:tcPr>
            <w:tcW w:w="2881" w:type="dxa"/>
          </w:tcPr>
          <w:p w:rsidR="00221C48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221C48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11259A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Шекснинский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Алферьева Ирина Ивановна, начальник отдела обеспечения судопроизводства</w:t>
            </w:r>
          </w:p>
        </w:tc>
        <w:tc>
          <w:tcPr>
            <w:tcW w:w="2411" w:type="dxa"/>
          </w:tcPr>
          <w:p w:rsidR="00460A9C" w:rsidRPr="0011259A" w:rsidRDefault="006A7184" w:rsidP="00706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(81751) 2-</w:t>
            </w:r>
            <w:r w:rsidR="00706575" w:rsidRPr="0011259A">
              <w:rPr>
                <w:rFonts w:ascii="Times New Roman" w:hAnsi="Times New Roman" w:cs="Times New Roman"/>
                <w:sz w:val="24"/>
                <w:szCs w:val="24"/>
              </w:rPr>
              <w:t>29-64</w:t>
            </w:r>
          </w:p>
        </w:tc>
        <w:tc>
          <w:tcPr>
            <w:tcW w:w="3290" w:type="dxa"/>
          </w:tcPr>
          <w:p w:rsidR="00460A9C" w:rsidRPr="0011259A" w:rsidRDefault="00557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sheksninsky.vld@sudrf.ru</w:t>
            </w:r>
          </w:p>
        </w:tc>
        <w:tc>
          <w:tcPr>
            <w:tcW w:w="2881" w:type="dxa"/>
          </w:tcPr>
          <w:p w:rsidR="006A7184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A7184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Шексна, </w:t>
            </w:r>
          </w:p>
          <w:p w:rsidR="00460A9C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Исполкомовская, д. 4</w:t>
            </w:r>
          </w:p>
        </w:tc>
      </w:tr>
      <w:tr w:rsidR="00460A9C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Вологодский гарнизонный военный суд</w:t>
            </w:r>
          </w:p>
        </w:tc>
        <w:tc>
          <w:tcPr>
            <w:tcW w:w="3318" w:type="dxa"/>
          </w:tcPr>
          <w:p w:rsidR="004D436F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Митичева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Анатольевна, </w:t>
            </w:r>
          </w:p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54-17-00</w:t>
            </w:r>
          </w:p>
        </w:tc>
        <w:tc>
          <w:tcPr>
            <w:tcW w:w="3290" w:type="dxa"/>
          </w:tcPr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vologodskygvs.vld@sudrf.ru</w:t>
            </w:r>
          </w:p>
        </w:tc>
        <w:tc>
          <w:tcPr>
            <w:tcW w:w="2881" w:type="dxa"/>
          </w:tcPr>
          <w:p w:rsidR="0010270B" w:rsidRPr="0011259A" w:rsidRDefault="0010270B" w:rsidP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10270B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Набережная 6 Армии, д. 101</w:t>
            </w:r>
          </w:p>
        </w:tc>
      </w:tr>
    </w:tbl>
    <w:p w:rsidR="008E17BC" w:rsidRPr="00460A9C" w:rsidRDefault="008E17BC">
      <w:pPr>
        <w:rPr>
          <w:rFonts w:ascii="Times New Roman" w:hAnsi="Times New Roman" w:cs="Times New Roman"/>
          <w:sz w:val="24"/>
          <w:szCs w:val="24"/>
        </w:rPr>
      </w:pPr>
    </w:p>
    <w:sectPr w:rsidR="008E17BC" w:rsidRPr="00460A9C" w:rsidSect="002F2860">
      <w:headerReference w:type="default" r:id="rId9"/>
      <w:pgSz w:w="16838" w:h="11906" w:orient="landscape" w:code="9"/>
      <w:pgMar w:top="907" w:right="1134" w:bottom="62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7B6" w:rsidRDefault="009C77B6" w:rsidP="00C3073F">
      <w:pPr>
        <w:spacing w:after="0" w:line="240" w:lineRule="auto"/>
      </w:pPr>
      <w:r>
        <w:separator/>
      </w:r>
    </w:p>
  </w:endnote>
  <w:endnote w:type="continuationSeparator" w:id="0">
    <w:p w:rsidR="009C77B6" w:rsidRDefault="009C77B6" w:rsidP="00C30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7B6" w:rsidRDefault="009C77B6" w:rsidP="00C3073F">
      <w:pPr>
        <w:spacing w:after="0" w:line="240" w:lineRule="auto"/>
      </w:pPr>
      <w:r>
        <w:separator/>
      </w:r>
    </w:p>
  </w:footnote>
  <w:footnote w:type="continuationSeparator" w:id="0">
    <w:p w:rsidR="009C77B6" w:rsidRDefault="009C77B6" w:rsidP="00C30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4412832"/>
      <w:docPartObj>
        <w:docPartGallery w:val="Page Numbers (Top of Page)"/>
        <w:docPartUnique/>
      </w:docPartObj>
    </w:sdtPr>
    <w:sdtEndPr/>
    <w:sdtContent>
      <w:p w:rsidR="009276AF" w:rsidRPr="009276AF" w:rsidRDefault="003B2C27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9276AF">
          <w:rPr>
            <w:rFonts w:ascii="Times New Roman" w:hAnsi="Times New Roman" w:cs="Times New Roman"/>
            <w:sz w:val="24"/>
          </w:rPr>
          <w:fldChar w:fldCharType="begin"/>
        </w:r>
        <w:r w:rsidR="009276AF" w:rsidRPr="009276A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276AF">
          <w:rPr>
            <w:rFonts w:ascii="Times New Roman" w:hAnsi="Times New Roman" w:cs="Times New Roman"/>
            <w:sz w:val="24"/>
          </w:rPr>
          <w:fldChar w:fldCharType="separate"/>
        </w:r>
        <w:r w:rsidR="002F2860">
          <w:rPr>
            <w:rFonts w:ascii="Times New Roman" w:hAnsi="Times New Roman" w:cs="Times New Roman"/>
            <w:noProof/>
            <w:sz w:val="24"/>
          </w:rPr>
          <w:t>2</w:t>
        </w:r>
        <w:r w:rsidRPr="009276A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276AF" w:rsidRDefault="009276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A9C"/>
    <w:rsid w:val="000212C0"/>
    <w:rsid w:val="0002469F"/>
    <w:rsid w:val="00026DBB"/>
    <w:rsid w:val="00035FC1"/>
    <w:rsid w:val="0003618D"/>
    <w:rsid w:val="000608E0"/>
    <w:rsid w:val="0006485D"/>
    <w:rsid w:val="000B7431"/>
    <w:rsid w:val="000C3CD6"/>
    <w:rsid w:val="000C7308"/>
    <w:rsid w:val="000E55F7"/>
    <w:rsid w:val="000F62B9"/>
    <w:rsid w:val="0010270B"/>
    <w:rsid w:val="0011259A"/>
    <w:rsid w:val="001315EC"/>
    <w:rsid w:val="00134843"/>
    <w:rsid w:val="0014738E"/>
    <w:rsid w:val="001575A7"/>
    <w:rsid w:val="001A116C"/>
    <w:rsid w:val="001C026E"/>
    <w:rsid w:val="00212D6A"/>
    <w:rsid w:val="00217C7F"/>
    <w:rsid w:val="00221C48"/>
    <w:rsid w:val="00251596"/>
    <w:rsid w:val="00252508"/>
    <w:rsid w:val="002A0A7B"/>
    <w:rsid w:val="002B225D"/>
    <w:rsid w:val="002B419F"/>
    <w:rsid w:val="002C3480"/>
    <w:rsid w:val="002F2860"/>
    <w:rsid w:val="003161DB"/>
    <w:rsid w:val="00326308"/>
    <w:rsid w:val="0032695F"/>
    <w:rsid w:val="003725F5"/>
    <w:rsid w:val="003A4CBE"/>
    <w:rsid w:val="003A721D"/>
    <w:rsid w:val="003B2C27"/>
    <w:rsid w:val="003C4BA6"/>
    <w:rsid w:val="003D488B"/>
    <w:rsid w:val="00403D69"/>
    <w:rsid w:val="004159F2"/>
    <w:rsid w:val="0044383D"/>
    <w:rsid w:val="00460A9C"/>
    <w:rsid w:val="00470A62"/>
    <w:rsid w:val="00486072"/>
    <w:rsid w:val="00497E4A"/>
    <w:rsid w:val="004D436F"/>
    <w:rsid w:val="004F3D2E"/>
    <w:rsid w:val="00530B75"/>
    <w:rsid w:val="005523EC"/>
    <w:rsid w:val="005551D4"/>
    <w:rsid w:val="00557FC2"/>
    <w:rsid w:val="005B5146"/>
    <w:rsid w:val="005C596E"/>
    <w:rsid w:val="005C5E7E"/>
    <w:rsid w:val="005F1CF2"/>
    <w:rsid w:val="006322CC"/>
    <w:rsid w:val="0066559B"/>
    <w:rsid w:val="00667CF3"/>
    <w:rsid w:val="006A7184"/>
    <w:rsid w:val="006C09EE"/>
    <w:rsid w:val="006F67C7"/>
    <w:rsid w:val="00701E63"/>
    <w:rsid w:val="00706575"/>
    <w:rsid w:val="00726AB0"/>
    <w:rsid w:val="00753674"/>
    <w:rsid w:val="007617E1"/>
    <w:rsid w:val="0076616A"/>
    <w:rsid w:val="007B7554"/>
    <w:rsid w:val="007C62B0"/>
    <w:rsid w:val="007C7A35"/>
    <w:rsid w:val="007D391E"/>
    <w:rsid w:val="00801774"/>
    <w:rsid w:val="00812E94"/>
    <w:rsid w:val="00824DDA"/>
    <w:rsid w:val="00852565"/>
    <w:rsid w:val="0085576D"/>
    <w:rsid w:val="00872395"/>
    <w:rsid w:val="00884E28"/>
    <w:rsid w:val="008B1F74"/>
    <w:rsid w:val="008C04E6"/>
    <w:rsid w:val="008E17BC"/>
    <w:rsid w:val="008E1E6D"/>
    <w:rsid w:val="008F0EC9"/>
    <w:rsid w:val="008F49F5"/>
    <w:rsid w:val="00922F13"/>
    <w:rsid w:val="009276AF"/>
    <w:rsid w:val="009328F3"/>
    <w:rsid w:val="00934A4B"/>
    <w:rsid w:val="009843A3"/>
    <w:rsid w:val="00992589"/>
    <w:rsid w:val="009A350E"/>
    <w:rsid w:val="009C750B"/>
    <w:rsid w:val="009C77B6"/>
    <w:rsid w:val="009F3360"/>
    <w:rsid w:val="00A15617"/>
    <w:rsid w:val="00A91ADE"/>
    <w:rsid w:val="00AA2721"/>
    <w:rsid w:val="00AA5E6C"/>
    <w:rsid w:val="00AD59D8"/>
    <w:rsid w:val="00B055EF"/>
    <w:rsid w:val="00B171C6"/>
    <w:rsid w:val="00B258AC"/>
    <w:rsid w:val="00B27B07"/>
    <w:rsid w:val="00BB2F71"/>
    <w:rsid w:val="00BD45C7"/>
    <w:rsid w:val="00BE6688"/>
    <w:rsid w:val="00BF28E4"/>
    <w:rsid w:val="00C3073F"/>
    <w:rsid w:val="00C5305E"/>
    <w:rsid w:val="00C60D96"/>
    <w:rsid w:val="00C86359"/>
    <w:rsid w:val="00C87D1F"/>
    <w:rsid w:val="00CD4568"/>
    <w:rsid w:val="00CD4A18"/>
    <w:rsid w:val="00CE588C"/>
    <w:rsid w:val="00CE6B3E"/>
    <w:rsid w:val="00D00AD8"/>
    <w:rsid w:val="00D0687C"/>
    <w:rsid w:val="00D270F3"/>
    <w:rsid w:val="00D30D3E"/>
    <w:rsid w:val="00D82FEA"/>
    <w:rsid w:val="00DC4484"/>
    <w:rsid w:val="00DD2D78"/>
    <w:rsid w:val="00DE2B8F"/>
    <w:rsid w:val="00E461C6"/>
    <w:rsid w:val="00E51EDF"/>
    <w:rsid w:val="00E63757"/>
    <w:rsid w:val="00F723F3"/>
    <w:rsid w:val="00F84E06"/>
    <w:rsid w:val="00F91A8F"/>
    <w:rsid w:val="00FA7017"/>
    <w:rsid w:val="00FB4BC7"/>
    <w:rsid w:val="00FC510D"/>
    <w:rsid w:val="00FC7AD8"/>
    <w:rsid w:val="00FE3053"/>
    <w:rsid w:val="00FE41A7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73F"/>
  </w:style>
  <w:style w:type="paragraph" w:styleId="a6">
    <w:name w:val="footer"/>
    <w:basedOn w:val="a"/>
    <w:link w:val="a7"/>
    <w:uiPriority w:val="99"/>
    <w:semiHidden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73F"/>
  </w:style>
  <w:style w:type="character" w:styleId="a8">
    <w:name w:val="Hyperlink"/>
    <w:rsid w:val="00FE41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73F"/>
  </w:style>
  <w:style w:type="paragraph" w:styleId="a6">
    <w:name w:val="footer"/>
    <w:basedOn w:val="a"/>
    <w:link w:val="a7"/>
    <w:uiPriority w:val="99"/>
    <w:semiHidden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73F"/>
  </w:style>
  <w:style w:type="character" w:styleId="a8">
    <w:name w:val="Hyperlink"/>
    <w:rsid w:val="00FE4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uzhensky.vld@sudrf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kolsky.vld@sudrf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Bezgodova</cp:lastModifiedBy>
  <cp:revision>4</cp:revision>
  <cp:lastPrinted>2019-07-12T06:51:00Z</cp:lastPrinted>
  <dcterms:created xsi:type="dcterms:W3CDTF">2026-10-05T07:30:00Z</dcterms:created>
  <dcterms:modified xsi:type="dcterms:W3CDTF">2026-10-05T07:47:00Z</dcterms:modified>
</cp:coreProperties>
</file>