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F26" w:rsidRPr="0042525B" w:rsidRDefault="0059154D" w:rsidP="00591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25B">
        <w:rPr>
          <w:rFonts w:ascii="Times New Roman" w:hAnsi="Times New Roman" w:cs="Times New Roman"/>
          <w:b/>
          <w:sz w:val="24"/>
          <w:szCs w:val="24"/>
        </w:rPr>
        <w:t>Список лиц,</w:t>
      </w:r>
    </w:p>
    <w:p w:rsidR="00B127CC" w:rsidRPr="0042525B" w:rsidRDefault="0059154D" w:rsidP="00591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2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2525B">
        <w:rPr>
          <w:rFonts w:ascii="Times New Roman" w:hAnsi="Times New Roman" w:cs="Times New Roman"/>
          <w:b/>
          <w:sz w:val="24"/>
          <w:szCs w:val="24"/>
        </w:rPr>
        <w:t xml:space="preserve">ответственных за взаимодействие со СМИ в </w:t>
      </w:r>
      <w:r w:rsidR="00146C60" w:rsidRPr="0042525B">
        <w:rPr>
          <w:rFonts w:ascii="Times New Roman" w:hAnsi="Times New Roman" w:cs="Times New Roman"/>
          <w:b/>
          <w:sz w:val="24"/>
          <w:szCs w:val="24"/>
        </w:rPr>
        <w:t>Тульском областном суде, районных (межрайонных, городском</w:t>
      </w:r>
      <w:r w:rsidRPr="0042525B">
        <w:rPr>
          <w:rFonts w:ascii="Times New Roman" w:hAnsi="Times New Roman" w:cs="Times New Roman"/>
          <w:b/>
          <w:sz w:val="24"/>
          <w:szCs w:val="24"/>
        </w:rPr>
        <w:t>) судах Тульской области и города Тулы, Тульском гарнизонном военном суде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89"/>
        <w:gridCol w:w="2455"/>
        <w:gridCol w:w="3437"/>
        <w:gridCol w:w="2601"/>
        <w:gridCol w:w="3464"/>
      </w:tblGrid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89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Наименование суда</w:t>
            </w:r>
          </w:p>
        </w:tc>
        <w:tc>
          <w:tcPr>
            <w:tcW w:w="2455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2525B">
              <w:rPr>
                <w:rFonts w:ascii="Times New Roman" w:hAnsi="Times New Roman" w:cs="Times New Roman"/>
                <w:sz w:val="24"/>
                <w:szCs w:val="24"/>
              </w:rPr>
              <w:t xml:space="preserve"> (ФИО, должность)</w:t>
            </w:r>
          </w:p>
        </w:tc>
        <w:tc>
          <w:tcPr>
            <w:tcW w:w="3437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Телефон, адрес электронной почты</w:t>
            </w:r>
          </w:p>
        </w:tc>
        <w:tc>
          <w:tcPr>
            <w:tcW w:w="2601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Замещающее лицо (ФИО, должность)</w:t>
            </w:r>
          </w:p>
        </w:tc>
        <w:tc>
          <w:tcPr>
            <w:tcW w:w="3464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Телефон, адрес электронной почты</w:t>
            </w:r>
          </w:p>
        </w:tc>
      </w:tr>
      <w:tr w:rsidR="00D37911" w:rsidRPr="0042525B" w:rsidTr="00937877">
        <w:trPr>
          <w:trHeight w:val="249"/>
        </w:trPr>
        <w:tc>
          <w:tcPr>
            <w:tcW w:w="540" w:type="dxa"/>
          </w:tcPr>
          <w:p w:rsidR="00D37911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D37911" w:rsidRPr="00574CD5" w:rsidRDefault="00404E1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Тульский областной суд</w:t>
            </w:r>
          </w:p>
          <w:p w:rsidR="00404E17" w:rsidRPr="00574CD5" w:rsidRDefault="00404E1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D37911" w:rsidRPr="00574CD5" w:rsidRDefault="00404E17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Полякова Елена Александровна, пресс - секретарь</w:t>
            </w:r>
          </w:p>
        </w:tc>
        <w:tc>
          <w:tcPr>
            <w:tcW w:w="3437" w:type="dxa"/>
          </w:tcPr>
          <w:p w:rsidR="00D37911" w:rsidRPr="00574CD5" w:rsidRDefault="00B33E2F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404E17" w:rsidRPr="00574CD5">
              <w:rPr>
                <w:rFonts w:ascii="Times New Roman" w:hAnsi="Times New Roman" w:cs="Times New Roman"/>
                <w:sz w:val="24"/>
                <w:szCs w:val="24"/>
              </w:rPr>
              <w:t>4872</w:t>
            </w:r>
            <w:r w:rsidRPr="00574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404E17"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 36-01-73</w:t>
            </w:r>
          </w:p>
          <w:p w:rsidR="00404E17" w:rsidRPr="00574CD5" w:rsidRDefault="00404E1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8-903-659-98-60</w:t>
            </w:r>
          </w:p>
          <w:p w:rsidR="00404E17" w:rsidRPr="00574CD5" w:rsidRDefault="00404E17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pressoblsud@mail.ru</w:t>
            </w:r>
          </w:p>
        </w:tc>
        <w:tc>
          <w:tcPr>
            <w:tcW w:w="2601" w:type="dxa"/>
          </w:tcPr>
          <w:p w:rsidR="00D37911" w:rsidRPr="00574CD5" w:rsidRDefault="0052617E" w:rsidP="00CD24AB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Моджаро</w:t>
            </w:r>
            <w:proofErr w:type="spellEnd"/>
            <w:r>
              <w:rPr>
                <w:sz w:val="24"/>
                <w:szCs w:val="24"/>
              </w:rPr>
              <w:t xml:space="preserve"> Наталья Олеговна, помощник председателя</w:t>
            </w:r>
          </w:p>
        </w:tc>
        <w:tc>
          <w:tcPr>
            <w:tcW w:w="3464" w:type="dxa"/>
          </w:tcPr>
          <w:p w:rsidR="0052617E" w:rsidRDefault="0052617E" w:rsidP="0052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4872</w:t>
            </w:r>
            <w:r w:rsidRPr="00574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36-37-16</w:t>
            </w:r>
          </w:p>
          <w:p w:rsidR="0052617E" w:rsidRDefault="0052617E" w:rsidP="00526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8-903-845-80-36</w:t>
            </w:r>
          </w:p>
          <w:p w:rsidR="00D37911" w:rsidRPr="0052617E" w:rsidRDefault="0052617E" w:rsidP="00526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priemnaya.tulasud@mail.ru</w:t>
            </w:r>
          </w:p>
        </w:tc>
      </w:tr>
      <w:tr w:rsidR="00404E17" w:rsidRPr="0042525B" w:rsidTr="000378C8">
        <w:trPr>
          <w:trHeight w:val="924"/>
        </w:trPr>
        <w:tc>
          <w:tcPr>
            <w:tcW w:w="540" w:type="dxa"/>
          </w:tcPr>
          <w:p w:rsidR="00404E17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9" w:type="dxa"/>
          </w:tcPr>
          <w:p w:rsidR="00404E17" w:rsidRPr="00574CD5" w:rsidRDefault="00404E1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Алексинский межрайонный суд</w:t>
            </w:r>
          </w:p>
        </w:tc>
        <w:tc>
          <w:tcPr>
            <w:tcW w:w="2455" w:type="dxa"/>
          </w:tcPr>
          <w:p w:rsidR="00404E17" w:rsidRPr="00574CD5" w:rsidRDefault="00404E17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Викторовна,</w:t>
            </w:r>
          </w:p>
          <w:p w:rsidR="00404E17" w:rsidRPr="00574CD5" w:rsidRDefault="00404E17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3437" w:type="dxa"/>
          </w:tcPr>
          <w:p w:rsidR="00404E17" w:rsidRPr="00574CD5" w:rsidRDefault="00404E17" w:rsidP="00230E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(487</w:t>
            </w:r>
            <w:r w:rsidRPr="0057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53)</w:t>
            </w:r>
            <w:r w:rsidRPr="0057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6-24-86</w:t>
            </w:r>
          </w:p>
          <w:p w:rsidR="00E31319" w:rsidRPr="00574CD5" w:rsidRDefault="004F33E3" w:rsidP="00230E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8-903-035-96-23</w:t>
            </w:r>
          </w:p>
          <w:p w:rsidR="00404E17" w:rsidRPr="00574CD5" w:rsidRDefault="00A13956" w:rsidP="00424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FC03CE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press.71rs000</w:t>
              </w:r>
              <w:r w:rsidR="00FC03CE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</w:t>
              </w:r>
              <w:r w:rsidR="00FC03CE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@sudrf.ru</w:t>
              </w:r>
            </w:hyperlink>
          </w:p>
        </w:tc>
        <w:tc>
          <w:tcPr>
            <w:tcW w:w="2601" w:type="dxa"/>
          </w:tcPr>
          <w:p w:rsidR="00404E17" w:rsidRPr="00574CD5" w:rsidRDefault="003C2BC4" w:rsidP="00CD24AB">
            <w:pPr>
              <w:pStyle w:val="TableParagraph"/>
              <w:ind w:left="0"/>
              <w:rPr>
                <w:sz w:val="24"/>
                <w:szCs w:val="24"/>
              </w:rPr>
            </w:pPr>
            <w:r w:rsidRPr="00574CD5">
              <w:rPr>
                <w:sz w:val="24"/>
                <w:szCs w:val="24"/>
              </w:rPr>
              <w:t>Ходырева Александра Павловна,  помощник судьи</w:t>
            </w:r>
          </w:p>
        </w:tc>
        <w:tc>
          <w:tcPr>
            <w:tcW w:w="3464" w:type="dxa"/>
          </w:tcPr>
          <w:p w:rsidR="003C2BC4" w:rsidRPr="00574CD5" w:rsidRDefault="003C2BC4" w:rsidP="003C2BC4">
            <w:pPr>
              <w:pStyle w:val="TableParagraph"/>
              <w:ind w:left="0"/>
              <w:rPr>
                <w:sz w:val="24"/>
                <w:szCs w:val="24"/>
              </w:rPr>
            </w:pPr>
            <w:r w:rsidRPr="00574CD5">
              <w:rPr>
                <w:sz w:val="24"/>
                <w:szCs w:val="24"/>
                <w:lang w:val="en-US"/>
              </w:rPr>
              <w:t xml:space="preserve">8 (48753) 6-23-69 </w:t>
            </w:r>
          </w:p>
          <w:p w:rsidR="0019261E" w:rsidRDefault="0019261E" w:rsidP="003C2BC4">
            <w:pPr>
              <w:pStyle w:val="TableParagraph"/>
              <w:ind w:left="0"/>
              <w:rPr>
                <w:color w:val="000000"/>
                <w:sz w:val="24"/>
                <w:szCs w:val="24"/>
                <w:lang w:val="en-US" w:eastAsia="ru-RU"/>
              </w:rPr>
            </w:pPr>
            <w:r w:rsidRPr="00574CD5">
              <w:rPr>
                <w:color w:val="000000"/>
                <w:sz w:val="24"/>
                <w:szCs w:val="24"/>
                <w:lang w:eastAsia="ru-RU"/>
              </w:rPr>
              <w:t>8-906-627-20-34</w:t>
            </w:r>
          </w:p>
          <w:p w:rsidR="00FC03CE" w:rsidRPr="00FC03CE" w:rsidRDefault="00A13956" w:rsidP="003C2BC4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hyperlink r:id="rId7" w:history="1">
              <w:r w:rsidR="002D242B" w:rsidRPr="00EC29A6">
                <w:rPr>
                  <w:rStyle w:val="a4"/>
                  <w:sz w:val="24"/>
                  <w:szCs w:val="24"/>
                </w:rPr>
                <w:t>gurovaev.71rs0001@sudrf.ru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9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Богородицкий межрайонный суд</w:t>
            </w:r>
          </w:p>
        </w:tc>
        <w:tc>
          <w:tcPr>
            <w:tcW w:w="2455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Герцен Екатерина Александровна, помощник судьи</w:t>
            </w:r>
          </w:p>
        </w:tc>
        <w:tc>
          <w:tcPr>
            <w:tcW w:w="3437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(48761)  2-20-41</w:t>
            </w:r>
          </w:p>
          <w:p w:rsidR="00987A86" w:rsidRPr="00574CD5" w:rsidRDefault="00987A8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8-906-624-35-01</w:t>
            </w:r>
          </w:p>
          <w:p w:rsidR="0059154D" w:rsidRPr="00574CD5" w:rsidRDefault="00A1395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C03CE" w:rsidRPr="00474EE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press.71rs0004@sudrf.ru</w:t>
              </w:r>
            </w:hyperlink>
          </w:p>
        </w:tc>
        <w:tc>
          <w:tcPr>
            <w:tcW w:w="2601" w:type="dxa"/>
          </w:tcPr>
          <w:p w:rsidR="0059154D" w:rsidRPr="00574CD5" w:rsidRDefault="00DB7E4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Рожнова Мария Владимировна</w:t>
            </w:r>
            <w:r w:rsidR="0059154D" w:rsidRPr="00574CD5">
              <w:rPr>
                <w:rFonts w:ascii="Times New Roman" w:hAnsi="Times New Roman" w:cs="Times New Roman"/>
                <w:sz w:val="24"/>
                <w:szCs w:val="24"/>
              </w:rPr>
              <w:t>, помощник судьи</w:t>
            </w:r>
          </w:p>
        </w:tc>
        <w:tc>
          <w:tcPr>
            <w:tcW w:w="3464" w:type="dxa"/>
          </w:tcPr>
          <w:p w:rsidR="0059154D" w:rsidRPr="00574CD5" w:rsidRDefault="00661365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(48761) 2-15-89</w:t>
            </w:r>
          </w:p>
          <w:p w:rsidR="0059154D" w:rsidRDefault="00987A86" w:rsidP="0066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661365">
              <w:rPr>
                <w:rFonts w:ascii="Times New Roman" w:hAnsi="Times New Roman" w:cs="Times New Roman"/>
                <w:sz w:val="24"/>
                <w:szCs w:val="24"/>
              </w:rPr>
              <w:t>953-966-49-47</w:t>
            </w:r>
            <w:r w:rsidR="00661365">
              <w:t xml:space="preserve"> </w:t>
            </w:r>
          </w:p>
          <w:p w:rsidR="00661365" w:rsidRPr="00661365" w:rsidRDefault="00A13956" w:rsidP="0066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C03CE" w:rsidRPr="00474EE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press.71rs0004@sudrf.ru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Веневский</w:t>
            </w:r>
            <w:proofErr w:type="spellEnd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суд</w:t>
            </w:r>
          </w:p>
        </w:tc>
        <w:tc>
          <w:tcPr>
            <w:tcW w:w="2455" w:type="dxa"/>
          </w:tcPr>
          <w:p w:rsidR="00230EBB" w:rsidRPr="00574CD5" w:rsidRDefault="00230EB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Сытова</w:t>
            </w:r>
            <w:proofErr w:type="spellEnd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Алексеевна,</w:t>
            </w:r>
          </w:p>
          <w:p w:rsidR="0059154D" w:rsidRPr="00574CD5" w:rsidRDefault="00230EB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помощник судьи</w:t>
            </w:r>
          </w:p>
        </w:tc>
        <w:tc>
          <w:tcPr>
            <w:tcW w:w="3437" w:type="dxa"/>
          </w:tcPr>
          <w:p w:rsidR="00230EBB" w:rsidRPr="00574CD5" w:rsidRDefault="00230EB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(48745) 2-25-21</w:t>
            </w:r>
          </w:p>
          <w:p w:rsidR="00230EBB" w:rsidRPr="00574CD5" w:rsidRDefault="00230EB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8-903-843-81-66</w:t>
            </w:r>
          </w:p>
          <w:p w:rsidR="0059154D" w:rsidRPr="00574CD5" w:rsidRDefault="00A13956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1617A" w:rsidRPr="002F7310">
                <w:rPr>
                  <w:rStyle w:val="a4"/>
                  <w:rFonts w:ascii="Times New Roman" w:hAnsi="Times New Roman"/>
                  <w:sz w:val="24"/>
                  <w:szCs w:val="24"/>
                </w:rPr>
                <w:t>press.71rs0005@sudrf.ru</w:t>
              </w:r>
            </w:hyperlink>
          </w:p>
        </w:tc>
        <w:tc>
          <w:tcPr>
            <w:tcW w:w="2601" w:type="dxa"/>
          </w:tcPr>
          <w:p w:rsidR="0059154D" w:rsidRPr="00574CD5" w:rsidRDefault="0019261E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Радина</w:t>
            </w:r>
            <w:proofErr w:type="spellEnd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  <w:r w:rsidR="002B50AD" w:rsidRPr="00574CD5">
              <w:rPr>
                <w:rFonts w:ascii="Times New Roman" w:hAnsi="Times New Roman" w:cs="Times New Roman"/>
                <w:sz w:val="24"/>
                <w:szCs w:val="24"/>
              </w:rPr>
              <w:t>, помощник судьи</w:t>
            </w:r>
          </w:p>
        </w:tc>
        <w:tc>
          <w:tcPr>
            <w:tcW w:w="3464" w:type="dxa"/>
          </w:tcPr>
          <w:p w:rsidR="0059154D" w:rsidRPr="00574CD5" w:rsidRDefault="002B50A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(48745) 2-47-63</w:t>
            </w:r>
          </w:p>
          <w:p w:rsidR="00BF7955" w:rsidRPr="00574CD5" w:rsidRDefault="0019261E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8-953-956-09-35</w:t>
            </w:r>
          </w:p>
          <w:p w:rsidR="0059154D" w:rsidRPr="00574CD5" w:rsidRDefault="00A13956" w:rsidP="00BF79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81617A" w:rsidRPr="00EC29A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korshunovayup</w:t>
              </w:r>
              <w:r w:rsidR="0081617A" w:rsidRPr="002E616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.71</w:t>
              </w:r>
              <w:r w:rsidR="0081617A" w:rsidRPr="00EC29A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81617A" w:rsidRPr="002E616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0005@</w:t>
              </w:r>
              <w:r w:rsidR="0081617A" w:rsidRPr="00EC29A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9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Донской городской суд</w:t>
            </w:r>
          </w:p>
        </w:tc>
        <w:tc>
          <w:tcPr>
            <w:tcW w:w="2455" w:type="dxa"/>
          </w:tcPr>
          <w:p w:rsidR="0059154D" w:rsidRPr="00574CD5" w:rsidRDefault="00A01FCD" w:rsidP="0040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Дарымова</w:t>
            </w:r>
            <w:proofErr w:type="spellEnd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Николаевна,  помощник председателя суда</w:t>
            </w:r>
          </w:p>
        </w:tc>
        <w:tc>
          <w:tcPr>
            <w:tcW w:w="3437" w:type="dxa"/>
          </w:tcPr>
          <w:p w:rsidR="00A01FCD" w:rsidRPr="00574CD5" w:rsidRDefault="00A01FCD" w:rsidP="00A01F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(48746) 5-80-90</w:t>
            </w:r>
          </w:p>
          <w:p w:rsidR="00A01FCD" w:rsidRPr="00574CD5" w:rsidRDefault="00A01FCD" w:rsidP="00A01F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8-953-190-67-32</w:t>
            </w:r>
          </w:p>
          <w:p w:rsidR="00A01FCD" w:rsidRPr="00574CD5" w:rsidRDefault="00A13956" w:rsidP="00A01F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A01FCD" w:rsidRPr="00474EE4">
                <w:rPr>
                  <w:rStyle w:val="a4"/>
                  <w:rFonts w:ascii="Times New Roman" w:hAnsi="Times New Roman"/>
                  <w:sz w:val="24"/>
                  <w:szCs w:val="24"/>
                </w:rPr>
                <w:t>press.71rs0007@sudrf.ru</w:t>
              </w:r>
            </w:hyperlink>
          </w:p>
          <w:p w:rsidR="0059154D" w:rsidRPr="00A01FCD" w:rsidRDefault="0059154D" w:rsidP="00861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59154D" w:rsidRPr="00574CD5" w:rsidRDefault="008B2B75" w:rsidP="00ED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Снидко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Анатольевна</w:t>
            </w: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,  помощник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судьи</w:t>
            </w:r>
          </w:p>
        </w:tc>
        <w:tc>
          <w:tcPr>
            <w:tcW w:w="3464" w:type="dxa"/>
          </w:tcPr>
          <w:p w:rsidR="008B2B75" w:rsidRPr="00574CD5" w:rsidRDefault="008B2B75" w:rsidP="008B2B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(48746) 5-80-90</w:t>
            </w:r>
          </w:p>
          <w:p w:rsidR="008B2B75" w:rsidRDefault="008B2B75" w:rsidP="008B2B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9154D" w:rsidRPr="008B2B75" w:rsidRDefault="00A13956" w:rsidP="008B2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B2B75" w:rsidRPr="00474EE4">
                <w:rPr>
                  <w:rStyle w:val="a4"/>
                  <w:rFonts w:ascii="Times New Roman" w:hAnsi="Times New Roman"/>
                  <w:sz w:val="24"/>
                  <w:szCs w:val="24"/>
                </w:rPr>
                <w:t>press.71rs0007@sudrf.ru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9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Ефремовский межрайонный суд</w:t>
            </w:r>
          </w:p>
        </w:tc>
        <w:tc>
          <w:tcPr>
            <w:tcW w:w="2455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Михайловская</w:t>
            </w:r>
          </w:p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Елена Евгеньевна,</w:t>
            </w:r>
          </w:p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3437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(487</w:t>
            </w:r>
            <w:r w:rsidRPr="00574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) 6-03-54</w:t>
            </w:r>
          </w:p>
          <w:p w:rsidR="004A42AD" w:rsidRPr="00574CD5" w:rsidRDefault="004A42A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8-915-696-56-81</w:t>
            </w:r>
          </w:p>
          <w:p w:rsidR="0059154D" w:rsidRPr="00574CD5" w:rsidRDefault="00A1395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26BB1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press.71rs0009@sudrf.ru</w:t>
              </w:r>
            </w:hyperlink>
          </w:p>
        </w:tc>
        <w:tc>
          <w:tcPr>
            <w:tcW w:w="2601" w:type="dxa"/>
          </w:tcPr>
          <w:p w:rsidR="0059154D" w:rsidRPr="00AC3208" w:rsidRDefault="0059154D" w:rsidP="00424BE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64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9" w:type="dxa"/>
          </w:tcPr>
          <w:p w:rsidR="0059154D" w:rsidRPr="00574CD5" w:rsidRDefault="0059154D" w:rsidP="00E8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Кимовский</w:t>
            </w:r>
            <w:proofErr w:type="spellEnd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227"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суд</w:t>
            </w:r>
          </w:p>
        </w:tc>
        <w:tc>
          <w:tcPr>
            <w:tcW w:w="2455" w:type="dxa"/>
          </w:tcPr>
          <w:p w:rsidR="001505DA" w:rsidRPr="00574CD5" w:rsidRDefault="00E257EB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Евгеньевна, помощник председателя суда</w:t>
            </w:r>
          </w:p>
        </w:tc>
        <w:tc>
          <w:tcPr>
            <w:tcW w:w="3437" w:type="dxa"/>
          </w:tcPr>
          <w:p w:rsidR="00E257EB" w:rsidRPr="00574CD5" w:rsidRDefault="00E257EB" w:rsidP="00E2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(48735) 5-93-91</w:t>
            </w:r>
          </w:p>
          <w:p w:rsidR="00E257EB" w:rsidRPr="00574CD5" w:rsidRDefault="00E257EB" w:rsidP="00E2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915-788-75-55</w:t>
            </w:r>
          </w:p>
          <w:p w:rsidR="0059154D" w:rsidRPr="00574CD5" w:rsidRDefault="00A13956" w:rsidP="00E2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BE4118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BE4118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00</w:t>
              </w:r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12</w:t>
              </w:r>
              <w:r w:rsidR="00BE4118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BE4118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01" w:type="dxa"/>
          </w:tcPr>
          <w:p w:rsidR="00AC3208" w:rsidRPr="00902B75" w:rsidRDefault="00AC3208" w:rsidP="00AC3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B75">
              <w:rPr>
                <w:rFonts w:ascii="Times New Roman" w:hAnsi="Times New Roman" w:cs="Times New Roman"/>
                <w:sz w:val="24"/>
                <w:szCs w:val="24"/>
              </w:rPr>
              <w:t>Лапшихина</w:t>
            </w:r>
            <w:proofErr w:type="spellEnd"/>
            <w:r w:rsidRPr="00902B75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  <w:r w:rsidR="0093798C" w:rsidRPr="00902B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B75" w:rsidRPr="00902B75">
              <w:rPr>
                <w:rFonts w:ascii="Times New Roman" w:hAnsi="Times New Roman" w:cs="Times New Roman"/>
                <w:sz w:val="24"/>
                <w:szCs w:val="24"/>
              </w:rPr>
              <w:t>Николаевна, помощник судьи</w:t>
            </w:r>
          </w:p>
          <w:p w:rsidR="0059154D" w:rsidRPr="00AC3208" w:rsidRDefault="0059154D" w:rsidP="00230EB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64" w:type="dxa"/>
          </w:tcPr>
          <w:p w:rsidR="0059154D" w:rsidRPr="00902B75" w:rsidRDefault="0093798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75">
              <w:rPr>
                <w:rFonts w:ascii="Times New Roman" w:hAnsi="Times New Roman" w:cs="Times New Roman"/>
                <w:sz w:val="24"/>
                <w:szCs w:val="24"/>
              </w:rPr>
              <w:t>(48735) 5-93-06</w:t>
            </w:r>
          </w:p>
          <w:p w:rsidR="00987A86" w:rsidRPr="00570B26" w:rsidRDefault="00987A86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B75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902B75" w:rsidRPr="00902B75">
              <w:rPr>
                <w:rFonts w:ascii="Times New Roman" w:hAnsi="Times New Roman" w:cs="Times New Roman"/>
                <w:sz w:val="24"/>
                <w:szCs w:val="24"/>
              </w:rPr>
              <w:t>919-073-53-11</w:t>
            </w:r>
          </w:p>
          <w:p w:rsidR="0059154D" w:rsidRPr="00574CD5" w:rsidRDefault="00A1395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BE4118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BE4118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00</w:t>
              </w:r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12</w:t>
              </w:r>
              <w:r w:rsidR="00BE4118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BE4118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37911" w:rsidRPr="0042525B" w:rsidTr="00937877">
        <w:tc>
          <w:tcPr>
            <w:tcW w:w="540" w:type="dxa"/>
          </w:tcPr>
          <w:p w:rsidR="00D37911" w:rsidRPr="0042525B" w:rsidRDefault="00D37911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9" w:type="dxa"/>
          </w:tcPr>
          <w:p w:rsidR="00D37911" w:rsidRPr="00574CD5" w:rsidRDefault="00D37911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Киреевский районный суд</w:t>
            </w:r>
          </w:p>
        </w:tc>
        <w:tc>
          <w:tcPr>
            <w:tcW w:w="2455" w:type="dxa"/>
          </w:tcPr>
          <w:p w:rsidR="00D37911" w:rsidRPr="00574CD5" w:rsidRDefault="00D37911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Безмен</w:t>
            </w:r>
          </w:p>
          <w:p w:rsidR="00D37911" w:rsidRPr="00574CD5" w:rsidRDefault="00D37911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Нина Михайловна,</w:t>
            </w:r>
          </w:p>
          <w:p w:rsidR="0066495A" w:rsidRPr="00902B75" w:rsidRDefault="00D37911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3437" w:type="dxa"/>
          </w:tcPr>
          <w:p w:rsidR="00D37911" w:rsidRPr="00574CD5" w:rsidRDefault="00D37911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(487</w:t>
            </w:r>
            <w:r w:rsidRPr="00574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D1973"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6-20-41</w:t>
            </w:r>
          </w:p>
          <w:p w:rsidR="00D37911" w:rsidRPr="00574CD5" w:rsidRDefault="00D37911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8-910-949-17</w:t>
            </w:r>
            <w:r w:rsidR="00AD1973" w:rsidRPr="00574C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D37911" w:rsidRPr="00574CD5" w:rsidRDefault="00A1395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6495A" w:rsidRPr="00AA6E21">
                <w:rPr>
                  <w:rStyle w:val="a4"/>
                  <w:rFonts w:ascii="Times New Roman" w:hAnsi="Times New Roman"/>
                  <w:sz w:val="24"/>
                  <w:szCs w:val="24"/>
                </w:rPr>
                <w:t>press.71rs0013@sudrf.ru</w:t>
              </w:r>
            </w:hyperlink>
          </w:p>
        </w:tc>
        <w:tc>
          <w:tcPr>
            <w:tcW w:w="2601" w:type="dxa"/>
          </w:tcPr>
          <w:p w:rsidR="00D37911" w:rsidRPr="00574CD5" w:rsidRDefault="007E1670" w:rsidP="00CD24AB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574CD5">
              <w:rPr>
                <w:sz w:val="24"/>
                <w:szCs w:val="24"/>
              </w:rPr>
              <w:t>Синяева</w:t>
            </w:r>
            <w:proofErr w:type="spellEnd"/>
            <w:r w:rsidRPr="00574CD5">
              <w:rPr>
                <w:sz w:val="24"/>
                <w:szCs w:val="24"/>
              </w:rPr>
              <w:t xml:space="preserve"> Инна Александровна, помощник судьи</w:t>
            </w:r>
          </w:p>
        </w:tc>
        <w:tc>
          <w:tcPr>
            <w:tcW w:w="3464" w:type="dxa"/>
          </w:tcPr>
          <w:p w:rsidR="007E1670" w:rsidRPr="00574CD5" w:rsidRDefault="00AA6497" w:rsidP="007E16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(48754) 6-11-78</w:t>
            </w:r>
            <w:r w:rsidR="00D37911" w:rsidRPr="00574CD5">
              <w:rPr>
                <w:sz w:val="24"/>
                <w:szCs w:val="24"/>
              </w:rPr>
              <w:t xml:space="preserve"> </w:t>
            </w:r>
          </w:p>
          <w:p w:rsidR="007E1670" w:rsidRPr="00574CD5" w:rsidRDefault="007E1670" w:rsidP="007E1670">
            <w:pPr>
              <w:pStyle w:val="TableParagraph"/>
              <w:ind w:left="0"/>
              <w:rPr>
                <w:sz w:val="24"/>
                <w:szCs w:val="24"/>
              </w:rPr>
            </w:pPr>
            <w:r w:rsidRPr="00574CD5">
              <w:rPr>
                <w:sz w:val="24"/>
                <w:szCs w:val="24"/>
              </w:rPr>
              <w:t>8-950-907-85-27</w:t>
            </w:r>
          </w:p>
          <w:p w:rsidR="00D37911" w:rsidRPr="00574CD5" w:rsidRDefault="00A13956" w:rsidP="007E1670">
            <w:pPr>
              <w:pStyle w:val="TableParagraph"/>
              <w:ind w:left="0"/>
              <w:rPr>
                <w:sz w:val="24"/>
                <w:szCs w:val="24"/>
              </w:rPr>
            </w:pPr>
            <w:hyperlink r:id="rId18" w:history="1">
              <w:r w:rsidR="0066495A" w:rsidRPr="00AA6E21">
                <w:rPr>
                  <w:rStyle w:val="a4"/>
                  <w:sz w:val="24"/>
                  <w:szCs w:val="24"/>
                </w:rPr>
                <w:t>press.71rs0013@sudrf.ru</w:t>
              </w:r>
            </w:hyperlink>
          </w:p>
        </w:tc>
      </w:tr>
      <w:tr w:rsidR="0059154D" w:rsidRPr="0042525B" w:rsidTr="00F70A18">
        <w:tc>
          <w:tcPr>
            <w:tcW w:w="540" w:type="dxa"/>
            <w:tcBorders>
              <w:top w:val="nil"/>
            </w:tcBorders>
          </w:tcPr>
          <w:p w:rsidR="00235CDA" w:rsidRDefault="00235CDA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9" w:type="dxa"/>
            <w:tcBorders>
              <w:top w:val="nil"/>
            </w:tcBorders>
          </w:tcPr>
          <w:p w:rsidR="00235CDA" w:rsidRDefault="00235CDA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Ленинский районный суд</w:t>
            </w:r>
          </w:p>
        </w:tc>
        <w:tc>
          <w:tcPr>
            <w:tcW w:w="2455" w:type="dxa"/>
            <w:tcBorders>
              <w:top w:val="nil"/>
            </w:tcBorders>
          </w:tcPr>
          <w:p w:rsidR="00235CDA" w:rsidRDefault="00235CDA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54D" w:rsidRPr="00235CDA" w:rsidRDefault="0042145C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Балашова Вера Николаевна, помощник судьи</w:t>
            </w:r>
          </w:p>
        </w:tc>
        <w:tc>
          <w:tcPr>
            <w:tcW w:w="3437" w:type="dxa"/>
            <w:tcBorders>
              <w:top w:val="nil"/>
            </w:tcBorders>
          </w:tcPr>
          <w:p w:rsidR="00235CDA" w:rsidRDefault="00235CDA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EBB" w:rsidRPr="00235CDA" w:rsidRDefault="0042145C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(4872) 72-60-80</w:t>
            </w:r>
          </w:p>
          <w:p w:rsidR="00230EBB" w:rsidRPr="00235CDA" w:rsidRDefault="0042145C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8-953-427-99-31</w:t>
            </w:r>
          </w:p>
          <w:p w:rsidR="0059154D" w:rsidRPr="0042145C" w:rsidRDefault="00A13956" w:rsidP="001758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00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15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01" w:type="dxa"/>
            <w:tcBorders>
              <w:top w:val="nil"/>
            </w:tcBorders>
          </w:tcPr>
          <w:p w:rsidR="0042145C" w:rsidRDefault="0042145C" w:rsidP="00424BE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42145C" w:rsidRDefault="0042145C" w:rsidP="00424BE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Харина Анастасия Петровна,</w:t>
            </w:r>
          </w:p>
          <w:p w:rsidR="0059154D" w:rsidRPr="0042145C" w:rsidRDefault="0042145C" w:rsidP="00424BE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помощник судьи</w:t>
            </w:r>
          </w:p>
        </w:tc>
        <w:tc>
          <w:tcPr>
            <w:tcW w:w="3464" w:type="dxa"/>
            <w:tcBorders>
              <w:top w:val="nil"/>
              <w:right w:val="single" w:sz="4" w:space="0" w:color="auto"/>
            </w:tcBorders>
          </w:tcPr>
          <w:p w:rsidR="00235CDA" w:rsidRDefault="00235CDA" w:rsidP="00CD696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696B" w:rsidRPr="00235CDA" w:rsidRDefault="0042145C" w:rsidP="00CD69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(4872) 72-62-17</w:t>
            </w:r>
          </w:p>
          <w:p w:rsidR="00843805" w:rsidRPr="00235CDA" w:rsidRDefault="00574CD5" w:rsidP="00F70A18">
            <w:pPr>
              <w:shd w:val="clear" w:color="auto" w:fill="FFFFFF"/>
              <w:ind w:left="-1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5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843805" w:rsidRPr="00235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8-</w:t>
            </w:r>
            <w:r w:rsidR="004214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953-437-73-62</w:t>
            </w:r>
          </w:p>
          <w:p w:rsidR="0059154D" w:rsidRPr="00CB0D41" w:rsidRDefault="00574CD5" w:rsidP="00CB0D41">
            <w:pPr>
              <w:shd w:val="clear" w:color="auto" w:fill="FFFFFF"/>
              <w:ind w:lef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0" w:history="1"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00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15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9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Новомосковский районный суд</w:t>
            </w:r>
          </w:p>
        </w:tc>
        <w:tc>
          <w:tcPr>
            <w:tcW w:w="2455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Сапронова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Альбина </w:t>
            </w: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Марсельевна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3437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(487</w:t>
            </w: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) 6-90-50</w:t>
            </w:r>
          </w:p>
          <w:p w:rsidR="00987A86" w:rsidRPr="00235CDA" w:rsidRDefault="00987A8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8-920-753-34-81</w:t>
            </w:r>
          </w:p>
          <w:p w:rsidR="0059154D" w:rsidRPr="00235CDA" w:rsidRDefault="00A1395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00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16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01" w:type="dxa"/>
          </w:tcPr>
          <w:p w:rsidR="0059154D" w:rsidRPr="00235CDA" w:rsidRDefault="000971AA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Белых Елена Викторовна</w:t>
            </w:r>
            <w:r w:rsidR="0059154D" w:rsidRPr="00235CDA">
              <w:rPr>
                <w:rFonts w:ascii="Times New Roman" w:hAnsi="Times New Roman" w:cs="Times New Roman"/>
                <w:sz w:val="24"/>
                <w:szCs w:val="24"/>
              </w:rPr>
              <w:t>, помощник судьи</w:t>
            </w:r>
          </w:p>
        </w:tc>
        <w:tc>
          <w:tcPr>
            <w:tcW w:w="3464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(487</w:t>
            </w: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="000971AA" w:rsidRPr="00235CDA">
              <w:rPr>
                <w:rFonts w:ascii="Times New Roman" w:hAnsi="Times New Roman" w:cs="Times New Roman"/>
                <w:sz w:val="24"/>
                <w:szCs w:val="24"/>
              </w:rPr>
              <w:t>) 6-90-11</w:t>
            </w:r>
          </w:p>
          <w:p w:rsidR="00987A86" w:rsidRPr="00235CDA" w:rsidRDefault="00987A8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0971AA" w:rsidRPr="00235CDA">
              <w:rPr>
                <w:rFonts w:ascii="Times New Roman" w:hAnsi="Times New Roman" w:cs="Times New Roman"/>
                <w:sz w:val="24"/>
                <w:szCs w:val="24"/>
              </w:rPr>
              <w:t>15-780-70-25</w:t>
            </w:r>
          </w:p>
          <w:p w:rsidR="0059154D" w:rsidRPr="00235CDA" w:rsidRDefault="00A1395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00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16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89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Одоевский межрайонный суд</w:t>
            </w:r>
          </w:p>
        </w:tc>
        <w:tc>
          <w:tcPr>
            <w:tcW w:w="2455" w:type="dxa"/>
          </w:tcPr>
          <w:p w:rsidR="005C7AFB" w:rsidRPr="00235CDA" w:rsidRDefault="005C7AFB" w:rsidP="005C7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Фролова Татьяна</w:t>
            </w:r>
          </w:p>
          <w:p w:rsidR="0059154D" w:rsidRPr="00235CDA" w:rsidRDefault="005C7AFB" w:rsidP="005C7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r w:rsidR="00230EBB" w:rsidRPr="00235CDA">
              <w:rPr>
                <w:rFonts w:ascii="Times New Roman" w:hAnsi="Times New Roman" w:cs="Times New Roman"/>
                <w:sz w:val="24"/>
                <w:szCs w:val="24"/>
              </w:rPr>
              <w:t>, помощник судьи</w:t>
            </w:r>
          </w:p>
        </w:tc>
        <w:tc>
          <w:tcPr>
            <w:tcW w:w="3437" w:type="dxa"/>
          </w:tcPr>
          <w:p w:rsidR="00230EBB" w:rsidRDefault="006818A5" w:rsidP="00230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(48733</w:t>
            </w:r>
            <w:r w:rsidR="005C7AFB">
              <w:rPr>
                <w:rFonts w:ascii="Times New Roman" w:hAnsi="Times New Roman" w:cs="Times New Roman"/>
                <w:sz w:val="24"/>
                <w:szCs w:val="24"/>
              </w:rPr>
              <w:t>) 5-28-5</w:t>
            </w:r>
            <w:r w:rsidR="005C7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C7AFB" w:rsidRPr="005C7AFB" w:rsidRDefault="005C7AFB" w:rsidP="005C7A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35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8-920-272-34-52</w:t>
            </w:r>
          </w:p>
          <w:p w:rsidR="0059154D" w:rsidRPr="004B44C1" w:rsidRDefault="00A13956" w:rsidP="004B44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4B44C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</w:t>
              </w:r>
              <w:r w:rsidR="004B44C1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17</w:t>
              </w:r>
              <w:r w:rsidR="004B44C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@sudrf.ru</w:t>
              </w:r>
            </w:hyperlink>
          </w:p>
        </w:tc>
        <w:tc>
          <w:tcPr>
            <w:tcW w:w="2601" w:type="dxa"/>
          </w:tcPr>
          <w:p w:rsidR="0059154D" w:rsidRPr="00235CDA" w:rsidRDefault="005C7AF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Тюрина Наталья Николаевна</w:t>
            </w:r>
            <w:r w:rsidR="00230EBB" w:rsidRPr="00235CDA">
              <w:rPr>
                <w:rFonts w:ascii="Times New Roman" w:hAnsi="Times New Roman" w:cs="Times New Roman"/>
                <w:sz w:val="24"/>
                <w:szCs w:val="24"/>
              </w:rPr>
              <w:t>, помощник судьи</w:t>
            </w:r>
          </w:p>
        </w:tc>
        <w:tc>
          <w:tcPr>
            <w:tcW w:w="3464" w:type="dxa"/>
          </w:tcPr>
          <w:p w:rsidR="00230EBB" w:rsidRDefault="006818A5" w:rsidP="00230E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(48736</w:t>
            </w:r>
            <w:r w:rsidR="005C7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 5-28-5</w:t>
            </w:r>
            <w:r w:rsidR="005C7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  <w:p w:rsidR="005C7AFB" w:rsidRPr="005C7AFB" w:rsidRDefault="005C7AFB" w:rsidP="005C7A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8-953-951-29-94</w:t>
            </w:r>
          </w:p>
          <w:p w:rsidR="0059154D" w:rsidRPr="00CB0D41" w:rsidRDefault="00A13956" w:rsidP="00CB0D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4B44C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</w:t>
              </w:r>
              <w:r w:rsidR="004B44C1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17</w:t>
              </w:r>
              <w:r w:rsidR="004B44C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89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Плавский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F11" w:rsidRPr="00235CDA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районный суд</w:t>
            </w:r>
          </w:p>
        </w:tc>
        <w:tc>
          <w:tcPr>
            <w:tcW w:w="2455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Карпачева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Петровна,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администратор суда</w:t>
            </w:r>
          </w:p>
        </w:tc>
        <w:tc>
          <w:tcPr>
            <w:tcW w:w="3437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(48752) 2-43-82</w:t>
            </w:r>
          </w:p>
          <w:p w:rsidR="00987A86" w:rsidRPr="00235CDA" w:rsidRDefault="00987A8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8-950-916-62-13</w:t>
            </w:r>
          </w:p>
          <w:p w:rsidR="0059154D" w:rsidRPr="00235CDA" w:rsidRDefault="00A13956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4B44C1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admin.71rs0018@sudrf.ru</w:t>
              </w:r>
            </w:hyperlink>
          </w:p>
        </w:tc>
        <w:tc>
          <w:tcPr>
            <w:tcW w:w="2601" w:type="dxa"/>
          </w:tcPr>
          <w:p w:rsidR="00574CD5" w:rsidRPr="00235CDA" w:rsidRDefault="002D57F5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Поляничева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Алексеевна, </w:t>
            </w:r>
          </w:p>
          <w:p w:rsidR="0059154D" w:rsidRPr="00235CDA" w:rsidRDefault="002D57F5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3464" w:type="dxa"/>
          </w:tcPr>
          <w:p w:rsidR="00230EBB" w:rsidRPr="00235CDA" w:rsidRDefault="00230EBB" w:rsidP="00230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(48752) </w:t>
            </w:r>
            <w:r w:rsidR="002D57F5" w:rsidRPr="00235CDA">
              <w:rPr>
                <w:rFonts w:ascii="Times New Roman" w:hAnsi="Times New Roman" w:cs="Times New Roman"/>
                <w:sz w:val="24"/>
                <w:szCs w:val="24"/>
              </w:rPr>
              <w:t>2-17-81</w:t>
            </w:r>
          </w:p>
          <w:p w:rsidR="00DC4EBC" w:rsidRPr="00235CDA" w:rsidRDefault="006E703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8-910-550-54-64</w:t>
            </w:r>
          </w:p>
          <w:p w:rsidR="0059154D" w:rsidRPr="00235CDA" w:rsidRDefault="00A13956" w:rsidP="00230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4B44C1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admin.71rs0018@sudrf.ru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89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Суворовский </w:t>
            </w:r>
            <w:r w:rsidR="00F44E8A" w:rsidRPr="00235CDA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районный суд</w:t>
            </w:r>
          </w:p>
        </w:tc>
        <w:tc>
          <w:tcPr>
            <w:tcW w:w="2455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Минакова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Ольга Александровна,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начальник общего отдела</w:t>
            </w:r>
          </w:p>
        </w:tc>
        <w:tc>
          <w:tcPr>
            <w:tcW w:w="3437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(48763) 2-32-83</w:t>
            </w:r>
          </w:p>
          <w:p w:rsidR="00987A86" w:rsidRPr="00235CDA" w:rsidRDefault="00987A8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8-919-078-96-56</w:t>
            </w:r>
          </w:p>
          <w:p w:rsidR="00F44E8A" w:rsidRPr="00235CDA" w:rsidRDefault="00A1395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8B1751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press.71rs0019@sudrf.ru</w:t>
              </w:r>
            </w:hyperlink>
          </w:p>
        </w:tc>
        <w:tc>
          <w:tcPr>
            <w:tcW w:w="2601" w:type="dxa"/>
          </w:tcPr>
          <w:p w:rsidR="0059154D" w:rsidRPr="00235CDA" w:rsidRDefault="00AB254F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Димитрогло Ольга Александровна, помощник судьи</w:t>
            </w:r>
          </w:p>
        </w:tc>
        <w:tc>
          <w:tcPr>
            <w:tcW w:w="3464" w:type="dxa"/>
          </w:tcPr>
          <w:p w:rsidR="0059154D" w:rsidRPr="009D4552" w:rsidRDefault="0059154D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(487</w:t>
            </w: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) 2-</w:t>
            </w:r>
            <w:r w:rsidR="009D4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="009D45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4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:rsidR="00987A86" w:rsidRPr="00235CDA" w:rsidRDefault="00AB254F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8-910-</w:t>
            </w: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59-</w:t>
            </w: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  <w:p w:rsidR="0059154D" w:rsidRPr="00235CDA" w:rsidRDefault="00A13956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="008B1751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press.71rs0019@sudrf.ru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89" w:type="dxa"/>
          </w:tcPr>
          <w:p w:rsidR="0059154D" w:rsidRPr="00235CDA" w:rsidRDefault="0059154D" w:rsidP="00E7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Узловский </w:t>
            </w:r>
            <w:proofErr w:type="spellStart"/>
            <w:r w:rsidR="00E7433A" w:rsidRPr="00235CD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суд</w:t>
            </w:r>
            <w:proofErr w:type="spellEnd"/>
          </w:p>
        </w:tc>
        <w:tc>
          <w:tcPr>
            <w:tcW w:w="2455" w:type="dxa"/>
          </w:tcPr>
          <w:p w:rsidR="0059154D" w:rsidRPr="00235CDA" w:rsidRDefault="00230EB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Забидарова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Михайловна, помощник</w:t>
            </w:r>
            <w:r w:rsidR="00D432CF"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25B" w:rsidRPr="00235CDA">
              <w:rPr>
                <w:rFonts w:ascii="Times New Roman" w:hAnsi="Times New Roman" w:cs="Times New Roman"/>
                <w:sz w:val="24"/>
                <w:szCs w:val="24"/>
              </w:rPr>
              <w:t>судьи</w:t>
            </w:r>
          </w:p>
        </w:tc>
        <w:tc>
          <w:tcPr>
            <w:tcW w:w="3437" w:type="dxa"/>
          </w:tcPr>
          <w:p w:rsidR="00230EBB" w:rsidRPr="00235CDA" w:rsidRDefault="00D432CF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(48731) 5-16-03</w:t>
            </w:r>
          </w:p>
          <w:p w:rsidR="00230EBB" w:rsidRPr="00235CDA" w:rsidRDefault="00230EB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8-902</w:t>
            </w:r>
            <w:r w:rsidR="00AB254F" w:rsidRPr="00235CDA">
              <w:rPr>
                <w:rFonts w:ascii="Times New Roman" w:hAnsi="Times New Roman" w:cs="Times New Roman"/>
                <w:sz w:val="24"/>
                <w:szCs w:val="24"/>
              </w:rPr>
              <w:t>- 696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-53-75</w:t>
            </w:r>
          </w:p>
          <w:p w:rsidR="0042525B" w:rsidRPr="00235CDA" w:rsidRDefault="00A13956" w:rsidP="00425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21DFB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press.71rs0021@sudrf.ru</w:t>
              </w:r>
            </w:hyperlink>
          </w:p>
        </w:tc>
        <w:tc>
          <w:tcPr>
            <w:tcW w:w="2601" w:type="dxa"/>
          </w:tcPr>
          <w:p w:rsidR="0059154D" w:rsidRPr="00235CDA" w:rsidRDefault="005A7080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Чернобривая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Александровна, помощник судьи</w:t>
            </w:r>
          </w:p>
        </w:tc>
        <w:tc>
          <w:tcPr>
            <w:tcW w:w="3464" w:type="dxa"/>
          </w:tcPr>
          <w:p w:rsidR="005A7080" w:rsidRPr="00235CDA" w:rsidRDefault="00D432CF" w:rsidP="005A7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(48731) 5-31-51</w:t>
            </w:r>
          </w:p>
          <w:p w:rsidR="0042525B" w:rsidRPr="00235CDA" w:rsidRDefault="0042525B" w:rsidP="005A708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8-915-689-93-54</w:t>
            </w:r>
          </w:p>
          <w:p w:rsidR="005A7080" w:rsidRPr="00235CDA" w:rsidRDefault="00A13956" w:rsidP="005A70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A21DFB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press.71rs0021@sudrf.ru</w:t>
              </w:r>
            </w:hyperlink>
          </w:p>
          <w:p w:rsidR="00987A86" w:rsidRPr="00235CDA" w:rsidRDefault="00987A86" w:rsidP="00383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89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DBF" w:rsidRPr="00235CDA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районный суд</w:t>
            </w:r>
          </w:p>
        </w:tc>
        <w:tc>
          <w:tcPr>
            <w:tcW w:w="2455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Циновкина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Александровна,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3437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(48751) 5-27-65</w:t>
            </w:r>
          </w:p>
          <w:p w:rsidR="00987A86" w:rsidRPr="00235CDA" w:rsidRDefault="00A00529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8-961-145-89-07</w:t>
            </w:r>
          </w:p>
          <w:p w:rsidR="0059154D" w:rsidRPr="00235CDA" w:rsidRDefault="00A1395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691C6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presss.71rs0023@sudrf.ru</w:t>
              </w:r>
            </w:hyperlink>
          </w:p>
        </w:tc>
        <w:tc>
          <w:tcPr>
            <w:tcW w:w="2601" w:type="dxa"/>
          </w:tcPr>
          <w:p w:rsidR="0059154D" w:rsidRPr="00235CDA" w:rsidRDefault="00876A2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Бочарникова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  <w:r w:rsidR="0059154D" w:rsidRPr="00235CDA">
              <w:rPr>
                <w:rFonts w:ascii="Times New Roman" w:hAnsi="Times New Roman" w:cs="Times New Roman"/>
                <w:sz w:val="24"/>
                <w:szCs w:val="24"/>
              </w:rPr>
              <w:t>, помощник судьи</w:t>
            </w:r>
          </w:p>
        </w:tc>
        <w:tc>
          <w:tcPr>
            <w:tcW w:w="3464" w:type="dxa"/>
          </w:tcPr>
          <w:p w:rsidR="00876A27" w:rsidRPr="00235CDA" w:rsidRDefault="00876A27" w:rsidP="00876A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(48751) 5-27-65</w:t>
            </w:r>
          </w:p>
          <w:p w:rsidR="009A47C2" w:rsidRPr="00235CDA" w:rsidRDefault="009A47C2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8-920-785-23-25</w:t>
            </w:r>
          </w:p>
          <w:p w:rsidR="0059154D" w:rsidRPr="00235CDA" w:rsidRDefault="00A1395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691C6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presss.71rs0023@sudrf.ru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89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Ясногорский районный суд</w:t>
            </w:r>
          </w:p>
        </w:tc>
        <w:tc>
          <w:tcPr>
            <w:tcW w:w="2455" w:type="dxa"/>
          </w:tcPr>
          <w:p w:rsidR="00230EBB" w:rsidRPr="00235CDA" w:rsidRDefault="00230EB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Коновалова Инна Николаевна,</w:t>
            </w:r>
          </w:p>
          <w:p w:rsidR="0059154D" w:rsidRPr="00235CDA" w:rsidRDefault="00230EB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помощник судьи</w:t>
            </w:r>
          </w:p>
        </w:tc>
        <w:tc>
          <w:tcPr>
            <w:tcW w:w="3437" w:type="dxa"/>
          </w:tcPr>
          <w:p w:rsidR="00230EBB" w:rsidRPr="00235CDA" w:rsidRDefault="00230EB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(487</w:t>
            </w: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) 2-14-93,  </w:t>
            </w:r>
          </w:p>
          <w:p w:rsidR="00230EBB" w:rsidRPr="00235CDA" w:rsidRDefault="00230EB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8-905-110-49-76</w:t>
            </w:r>
          </w:p>
          <w:p w:rsidR="0059154D" w:rsidRPr="00691C6C" w:rsidRDefault="00A13956" w:rsidP="00230EBB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3" w:history="1">
              <w:r w:rsidR="00691C6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press.71rs0024@sudrf.ru</w:t>
              </w:r>
            </w:hyperlink>
          </w:p>
        </w:tc>
        <w:tc>
          <w:tcPr>
            <w:tcW w:w="2601" w:type="dxa"/>
          </w:tcPr>
          <w:p w:rsidR="0059154D" w:rsidRPr="00235CDA" w:rsidRDefault="005A7080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Чуканова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  <w:r w:rsidR="008D5604"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(ВК)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, помощник судьи</w:t>
            </w:r>
          </w:p>
        </w:tc>
        <w:tc>
          <w:tcPr>
            <w:tcW w:w="3464" w:type="dxa"/>
          </w:tcPr>
          <w:p w:rsidR="005A7080" w:rsidRPr="00235CDA" w:rsidRDefault="005A7080" w:rsidP="005A7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(48766) 2-18-98</w:t>
            </w:r>
          </w:p>
          <w:p w:rsidR="005A7080" w:rsidRPr="00235CDA" w:rsidRDefault="005A7080" w:rsidP="005A7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8-910-944-86-88</w:t>
            </w:r>
          </w:p>
          <w:p w:rsidR="0059154D" w:rsidRPr="00235CDA" w:rsidRDefault="00A13956" w:rsidP="005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691C6C" w:rsidRPr="00EC29A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filippovayuv</w:t>
              </w:r>
              <w:r w:rsidR="00691C6C" w:rsidRPr="00EC29A6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691C6C" w:rsidRPr="00EC29A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691C6C" w:rsidRPr="00EC29A6">
                <w:rPr>
                  <w:rStyle w:val="a4"/>
                  <w:rFonts w:ascii="Times New Roman" w:hAnsi="Times New Roman"/>
                  <w:sz w:val="24"/>
                  <w:szCs w:val="24"/>
                </w:rPr>
                <w:t>0024@</w:t>
              </w:r>
              <w:r w:rsidR="00691C6C" w:rsidRPr="00EC29A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691C6C" w:rsidRPr="00EC29A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91C6C" w:rsidRPr="00EC29A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89" w:type="dxa"/>
          </w:tcPr>
          <w:p w:rsidR="00482BDA" w:rsidRDefault="00C1328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Привок</w:t>
            </w:r>
            <w:r w:rsidR="0059154D" w:rsidRPr="00235CD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9154D"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льный районный суд 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B0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Тулы</w:t>
            </w:r>
          </w:p>
        </w:tc>
        <w:tc>
          <w:tcPr>
            <w:tcW w:w="2455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Савостина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Елена Владимировна,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3437" w:type="dxa"/>
          </w:tcPr>
          <w:p w:rsidR="00987A86" w:rsidRPr="00235CDA" w:rsidRDefault="0059154D" w:rsidP="00424BE5">
            <w:pPr>
              <w:tabs>
                <w:tab w:val="left" w:pos="18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4872) 55-98-21</w:t>
            </w:r>
          </w:p>
          <w:p w:rsidR="0059154D" w:rsidRPr="00235CDA" w:rsidRDefault="008D5604" w:rsidP="00424BE5">
            <w:pPr>
              <w:tabs>
                <w:tab w:val="left" w:pos="18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8-953-188-28-71</w:t>
            </w:r>
            <w:r w:rsidR="0059154D" w:rsidRPr="00235C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9154D" w:rsidRPr="00235CDA" w:rsidRDefault="00A1395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372D9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372D9C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372D9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372D9C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0026@</w:t>
              </w:r>
              <w:r w:rsidR="00372D9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372D9C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372D9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01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Борисова Елена Юрьевна,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помощник судьи</w:t>
            </w:r>
          </w:p>
        </w:tc>
        <w:tc>
          <w:tcPr>
            <w:tcW w:w="3464" w:type="dxa"/>
          </w:tcPr>
          <w:p w:rsidR="00987A86" w:rsidRPr="00235CDA" w:rsidRDefault="0059154D" w:rsidP="00424BE5">
            <w:pPr>
              <w:tabs>
                <w:tab w:val="left" w:pos="18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4872)</w:t>
            </w:r>
            <w:r w:rsidR="00235CDA"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22-31-53</w:t>
            </w:r>
          </w:p>
          <w:p w:rsidR="0059154D" w:rsidRPr="00235CDA" w:rsidRDefault="00987A86" w:rsidP="00424BE5">
            <w:pPr>
              <w:tabs>
                <w:tab w:val="left" w:pos="18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8-909-264-82-25</w:t>
            </w:r>
            <w:r w:rsidR="0059154D" w:rsidRPr="00235C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9154D" w:rsidRPr="00235CDA" w:rsidRDefault="00A1395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372D9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372D9C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372D9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372D9C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0026@</w:t>
              </w:r>
              <w:r w:rsidR="00372D9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372D9C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372D9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89" w:type="dxa"/>
          </w:tcPr>
          <w:p w:rsidR="0059154D" w:rsidRP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Пролетарский районный суд г</w:t>
            </w:r>
            <w:proofErr w:type="gramStart"/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</w:p>
        </w:tc>
        <w:tc>
          <w:tcPr>
            <w:tcW w:w="2455" w:type="dxa"/>
          </w:tcPr>
          <w:p w:rsidR="0059154D" w:rsidRPr="00EE5687" w:rsidRDefault="00F35AC8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Шаталова Светлана Викторовна, помощник председателя</w:t>
            </w:r>
            <w:r w:rsidR="00EE5687">
              <w:rPr>
                <w:rFonts w:ascii="Times New Roman" w:hAnsi="Times New Roman" w:cs="Times New Roman"/>
                <w:sz w:val="24"/>
                <w:szCs w:val="24"/>
              </w:rPr>
              <w:t xml:space="preserve"> суда</w:t>
            </w:r>
          </w:p>
        </w:tc>
        <w:tc>
          <w:tcPr>
            <w:tcW w:w="3437" w:type="dxa"/>
          </w:tcPr>
          <w:p w:rsidR="0059154D" w:rsidRPr="00EE5687" w:rsidRDefault="00F35AC8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(4872) 41-12-25</w:t>
            </w:r>
          </w:p>
          <w:p w:rsidR="0060761A" w:rsidRPr="00EE5687" w:rsidRDefault="0060761A" w:rsidP="0060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8-910-155-48-10</w:t>
            </w:r>
          </w:p>
          <w:p w:rsidR="00F35AC8" w:rsidRPr="00EE5687" w:rsidRDefault="00A13956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="00754920" w:rsidRPr="00487C57">
                <w:rPr>
                  <w:rStyle w:val="a4"/>
                  <w:rFonts w:ascii="Times New Roman" w:hAnsi="Times New Roman"/>
                  <w:sz w:val="24"/>
                  <w:szCs w:val="24"/>
                </w:rPr>
                <w:t>press.71rs0027@sudrf.ru</w:t>
              </w:r>
            </w:hyperlink>
          </w:p>
        </w:tc>
        <w:tc>
          <w:tcPr>
            <w:tcW w:w="2601" w:type="dxa"/>
          </w:tcPr>
          <w:p w:rsidR="0059154D" w:rsidRP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</w:tcPr>
          <w:p w:rsidR="00F35AC8" w:rsidRPr="00EE5687" w:rsidRDefault="00F35AC8" w:rsidP="00230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89" w:type="dxa"/>
          </w:tcPr>
          <w:p w:rsidR="00482B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Советский районный суд</w:t>
            </w:r>
          </w:p>
          <w:p w:rsidR="0059154D" w:rsidRP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Тулы</w:t>
            </w:r>
          </w:p>
        </w:tc>
        <w:tc>
          <w:tcPr>
            <w:tcW w:w="2455" w:type="dxa"/>
          </w:tcPr>
          <w:p w:rsidR="0059154D" w:rsidRP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Привезенцева Елена Владимировна, помощник председателя</w:t>
            </w:r>
            <w:r w:rsidR="00EE5687">
              <w:rPr>
                <w:rFonts w:ascii="Times New Roman" w:hAnsi="Times New Roman" w:cs="Times New Roman"/>
                <w:sz w:val="24"/>
                <w:szCs w:val="24"/>
              </w:rPr>
              <w:t xml:space="preserve"> суда</w:t>
            </w:r>
          </w:p>
        </w:tc>
        <w:tc>
          <w:tcPr>
            <w:tcW w:w="3437" w:type="dxa"/>
          </w:tcPr>
          <w:p w:rsidR="0059154D" w:rsidRP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(4872) 55-40-67</w:t>
            </w:r>
          </w:p>
          <w:p w:rsidR="00987A86" w:rsidRPr="00EE5687" w:rsidRDefault="00987A8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8-953-960-58-38</w:t>
            </w:r>
          </w:p>
          <w:p w:rsidR="0059154D" w:rsidRPr="00EE5687" w:rsidRDefault="00A13956" w:rsidP="003914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="00754920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press.71rs0028@sudrf.ru</w:t>
              </w:r>
            </w:hyperlink>
          </w:p>
        </w:tc>
        <w:tc>
          <w:tcPr>
            <w:tcW w:w="2601" w:type="dxa"/>
          </w:tcPr>
          <w:p w:rsidR="00230EBB" w:rsidRPr="00EE5687" w:rsidRDefault="00774A51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Вячеславовна</w:t>
            </w:r>
            <w:r w:rsidR="00230EBB" w:rsidRPr="00EE56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154D" w:rsidRPr="00EE5687" w:rsidRDefault="00230EB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судьи  </w:t>
            </w:r>
          </w:p>
        </w:tc>
        <w:tc>
          <w:tcPr>
            <w:tcW w:w="3464" w:type="dxa"/>
          </w:tcPr>
          <w:p w:rsidR="00876A27" w:rsidRPr="00EE5687" w:rsidRDefault="00774A51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(4872) 55-75-61</w:t>
            </w:r>
          </w:p>
          <w:p w:rsidR="009A47C2" w:rsidRPr="00EE5687" w:rsidRDefault="00774A51" w:rsidP="009A4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8-910-150-77-09</w:t>
            </w:r>
          </w:p>
          <w:p w:rsidR="0059154D" w:rsidRPr="00EE5687" w:rsidRDefault="00A13956" w:rsidP="009A4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754920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press.71rs0028@sudrf.ru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89" w:type="dxa"/>
          </w:tcPr>
          <w:p w:rsidR="00482B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Центральный районный суд</w:t>
            </w:r>
          </w:p>
          <w:p w:rsidR="0059154D" w:rsidRP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Тулы</w:t>
            </w:r>
          </w:p>
        </w:tc>
        <w:tc>
          <w:tcPr>
            <w:tcW w:w="2455" w:type="dxa"/>
          </w:tcPr>
          <w:p w:rsid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 xml:space="preserve">Гусева Виктория Петровна, </w:t>
            </w:r>
          </w:p>
          <w:p w:rsidR="0059154D" w:rsidRP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</w:t>
            </w:r>
            <w:r w:rsidR="00EE5687">
              <w:rPr>
                <w:rFonts w:ascii="Times New Roman" w:hAnsi="Times New Roman" w:cs="Times New Roman"/>
                <w:sz w:val="24"/>
                <w:szCs w:val="24"/>
              </w:rPr>
              <w:t xml:space="preserve"> суда</w:t>
            </w:r>
          </w:p>
        </w:tc>
        <w:tc>
          <w:tcPr>
            <w:tcW w:w="3437" w:type="dxa"/>
          </w:tcPr>
          <w:p w:rsidR="0059154D" w:rsidRPr="00EE5687" w:rsidRDefault="00482BDA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(4872) 34-</w:t>
            </w:r>
            <w:r w:rsidR="006E1546">
              <w:rPr>
                <w:rFonts w:ascii="Times New Roman" w:hAnsi="Times New Roman" w:cs="Times New Roman"/>
                <w:sz w:val="24"/>
                <w:szCs w:val="24"/>
              </w:rPr>
              <w:t>45-</w:t>
            </w:r>
            <w:r w:rsidR="0059154D" w:rsidRPr="00EE568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987A86" w:rsidRPr="00EE5687" w:rsidRDefault="00C31F6F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8-953-419-73-0</w:t>
            </w:r>
            <w:r w:rsidR="00987A86" w:rsidRPr="00EE56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9154D" w:rsidRPr="00EE5687" w:rsidRDefault="00A1395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B56BE0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B56BE0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B56BE0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B56BE0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0029@</w:t>
              </w:r>
              <w:r w:rsidR="00B56BE0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B56BE0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56BE0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01" w:type="dxa"/>
          </w:tcPr>
          <w:p w:rsidR="00D9025F" w:rsidRPr="00EE5687" w:rsidRDefault="00D9025F" w:rsidP="009D40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Аниканова Валерия Алексеевна,</w:t>
            </w:r>
          </w:p>
          <w:p w:rsidR="00D9025F" w:rsidRPr="00EE5687" w:rsidRDefault="00D9025F" w:rsidP="009D40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судьи</w:t>
            </w:r>
          </w:p>
          <w:p w:rsidR="0059154D" w:rsidRPr="00EE5687" w:rsidRDefault="0059154D" w:rsidP="00D9025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</w:tcPr>
          <w:p w:rsidR="0059154D" w:rsidRPr="00EE5687" w:rsidRDefault="00D9025F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(4872) 34-36-7</w:t>
            </w:r>
            <w:r w:rsidR="0059154D" w:rsidRPr="00EE56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57600" w:rsidRPr="00EE5687" w:rsidRDefault="00157600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8-961-262-68-58</w:t>
            </w:r>
          </w:p>
          <w:p w:rsidR="0059154D" w:rsidRPr="00EE5687" w:rsidRDefault="00A1395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B56BE0" w:rsidRPr="00AA2BD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B56BE0" w:rsidRPr="00AA2BDF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B56BE0" w:rsidRPr="00AA2BD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B56BE0" w:rsidRPr="00AA2BDF">
                <w:rPr>
                  <w:rStyle w:val="a4"/>
                  <w:rFonts w:ascii="Times New Roman" w:hAnsi="Times New Roman"/>
                  <w:sz w:val="24"/>
                  <w:szCs w:val="24"/>
                </w:rPr>
                <w:t>0029@</w:t>
              </w:r>
              <w:r w:rsidR="00B56BE0" w:rsidRPr="00AA2BD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B56BE0" w:rsidRPr="00AA2BD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56BE0" w:rsidRPr="00AA2BD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146595" w:rsidRPr="0042525B" w:rsidTr="00937877">
        <w:tc>
          <w:tcPr>
            <w:tcW w:w="540" w:type="dxa"/>
          </w:tcPr>
          <w:p w:rsidR="00146595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89" w:type="dxa"/>
          </w:tcPr>
          <w:p w:rsidR="00482BDA" w:rsidRDefault="00146595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Зареченский районный суд</w:t>
            </w:r>
          </w:p>
          <w:p w:rsidR="00146595" w:rsidRPr="00EE5687" w:rsidRDefault="00146595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Тулы</w:t>
            </w:r>
          </w:p>
        </w:tc>
        <w:tc>
          <w:tcPr>
            <w:tcW w:w="2455" w:type="dxa"/>
          </w:tcPr>
          <w:p w:rsidR="00146595" w:rsidRPr="00EE5687" w:rsidRDefault="003F1510" w:rsidP="00AB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Людмила Михайловна, помощник председателя суда</w:t>
            </w:r>
          </w:p>
        </w:tc>
        <w:tc>
          <w:tcPr>
            <w:tcW w:w="3437" w:type="dxa"/>
          </w:tcPr>
          <w:p w:rsidR="00CD35B5" w:rsidRPr="00EE5687" w:rsidRDefault="00CD35B5" w:rsidP="00CD35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(4872)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47-44-40</w:t>
            </w:r>
          </w:p>
          <w:p w:rsidR="00CD35B5" w:rsidRPr="00EE5687" w:rsidRDefault="00CD35B5" w:rsidP="00CD35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8-920-779-39-94</w:t>
            </w:r>
          </w:p>
          <w:p w:rsidR="00146595" w:rsidRPr="00EE5687" w:rsidRDefault="00A13956" w:rsidP="00CD35B5">
            <w:pPr>
              <w:shd w:val="clear" w:color="auto" w:fill="FFFFFF"/>
            </w:pPr>
            <w:hyperlink r:id="rId42" w:history="1"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</w:rPr>
                <w:t>0025@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01" w:type="dxa"/>
          </w:tcPr>
          <w:p w:rsidR="00146595" w:rsidRPr="00EE5687" w:rsidRDefault="00391404" w:rsidP="00952D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Мельниченко Татьяна Викторовна, начальник общего отдела</w:t>
            </w:r>
          </w:p>
        </w:tc>
        <w:tc>
          <w:tcPr>
            <w:tcW w:w="3464" w:type="dxa"/>
          </w:tcPr>
          <w:p w:rsidR="00146595" w:rsidRPr="00EE5687" w:rsidRDefault="00391404" w:rsidP="00AB25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(4872)</w:t>
            </w:r>
            <w:r w:rsidR="0048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39-31-47</w:t>
            </w:r>
          </w:p>
          <w:p w:rsidR="00391404" w:rsidRPr="00EE5687" w:rsidRDefault="00391404" w:rsidP="00AB25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8-910-582-41-12</w:t>
            </w:r>
          </w:p>
          <w:p w:rsidR="00391404" w:rsidRPr="00EE5687" w:rsidRDefault="00A13956" w:rsidP="00AB25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3" w:history="1"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</w:rPr>
                <w:t>0025@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89" w:type="dxa"/>
          </w:tcPr>
          <w:p w:rsidR="0059154D" w:rsidRP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Тульский гарнизонный военный суд</w:t>
            </w:r>
          </w:p>
        </w:tc>
        <w:tc>
          <w:tcPr>
            <w:tcW w:w="2455" w:type="dxa"/>
          </w:tcPr>
          <w:p w:rsidR="0059154D" w:rsidRPr="00EE5687" w:rsidRDefault="003745C5" w:rsidP="001B5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Никишина Ксения Сергеевна, помощник судьи</w:t>
            </w:r>
          </w:p>
        </w:tc>
        <w:tc>
          <w:tcPr>
            <w:tcW w:w="3437" w:type="dxa"/>
          </w:tcPr>
          <w:p w:rsidR="000D1E7A" w:rsidRPr="00EE5687" w:rsidRDefault="00210DC7" w:rsidP="000D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(4872) 31-58</w:t>
            </w:r>
            <w:r w:rsidR="00546F43" w:rsidRPr="00EE5687">
              <w:rPr>
                <w:rFonts w:ascii="Times New Roman" w:hAnsi="Times New Roman" w:cs="Times New Roman"/>
                <w:sz w:val="24"/>
                <w:szCs w:val="24"/>
              </w:rPr>
              <w:t>-49</w:t>
            </w:r>
          </w:p>
          <w:p w:rsidR="0042525B" w:rsidRPr="00EE5687" w:rsidRDefault="003745C5" w:rsidP="000D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8-902-843-66-13</w:t>
            </w:r>
          </w:p>
          <w:p w:rsidR="0059154D" w:rsidRPr="00EE5687" w:rsidRDefault="00A13956" w:rsidP="000D1E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4" w:history="1">
              <w:r w:rsidR="00DD6D70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press.71gv0015@sudrf.ru</w:t>
              </w:r>
            </w:hyperlink>
          </w:p>
        </w:tc>
        <w:tc>
          <w:tcPr>
            <w:tcW w:w="2601" w:type="dxa"/>
          </w:tcPr>
          <w:p w:rsidR="00546F43" w:rsidRPr="00EE5687" w:rsidRDefault="00546F43" w:rsidP="0054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Канайкина</w:t>
            </w:r>
            <w:proofErr w:type="spellEnd"/>
            <w:r w:rsidRPr="00EE5687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Владимировна, помощник</w:t>
            </w:r>
          </w:p>
          <w:p w:rsidR="0059154D" w:rsidRPr="00EE5687" w:rsidRDefault="00482BDA" w:rsidP="0054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46F43" w:rsidRPr="00EE5687">
              <w:rPr>
                <w:rFonts w:ascii="Times New Roman" w:hAnsi="Times New Roman" w:cs="Times New Roman"/>
                <w:sz w:val="24"/>
                <w:szCs w:val="24"/>
              </w:rPr>
              <w:t>редседателя суда</w:t>
            </w:r>
          </w:p>
        </w:tc>
        <w:tc>
          <w:tcPr>
            <w:tcW w:w="3464" w:type="dxa"/>
          </w:tcPr>
          <w:p w:rsidR="000D1E7A" w:rsidRPr="00EE5687" w:rsidRDefault="00925F1E" w:rsidP="000D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(4872) 31-58</w:t>
            </w:r>
            <w:r w:rsidR="00546F43" w:rsidRPr="00EE5687">
              <w:rPr>
                <w:rFonts w:ascii="Times New Roman" w:hAnsi="Times New Roman" w:cs="Times New Roman"/>
                <w:sz w:val="24"/>
                <w:szCs w:val="24"/>
              </w:rPr>
              <w:t>-65</w:t>
            </w:r>
          </w:p>
          <w:p w:rsidR="00546F43" w:rsidRPr="00EE5687" w:rsidRDefault="00546F43" w:rsidP="0054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8-906-624-93-10</w:t>
            </w:r>
          </w:p>
          <w:p w:rsidR="0059154D" w:rsidRPr="00EE5687" w:rsidRDefault="00A13956" w:rsidP="00546F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5" w:history="1">
              <w:r w:rsidR="00DD6D70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press.71gv0015@sudrf.ru</w:t>
              </w:r>
            </w:hyperlink>
          </w:p>
        </w:tc>
      </w:tr>
    </w:tbl>
    <w:p w:rsidR="0059154D" w:rsidRDefault="0059154D" w:rsidP="0059154D">
      <w:pPr>
        <w:jc w:val="center"/>
        <w:rPr>
          <w:lang w:val="en-US"/>
        </w:rPr>
      </w:pPr>
    </w:p>
    <w:p w:rsidR="00A46E16" w:rsidRDefault="00A46E16" w:rsidP="0059154D">
      <w:pPr>
        <w:jc w:val="center"/>
        <w:rPr>
          <w:lang w:val="en-US"/>
        </w:rPr>
      </w:pPr>
    </w:p>
    <w:p w:rsidR="00A46E16" w:rsidRPr="00A46E16" w:rsidRDefault="00A46E16" w:rsidP="0059154D">
      <w:pPr>
        <w:jc w:val="center"/>
      </w:pPr>
      <w:bookmarkStart w:id="0" w:name="_GoBack"/>
      <w:bookmarkEnd w:id="0"/>
    </w:p>
    <w:sectPr w:rsidR="00A46E16" w:rsidRPr="00A46E16" w:rsidSect="0059154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54D"/>
    <w:rsid w:val="00024599"/>
    <w:rsid w:val="000378C8"/>
    <w:rsid w:val="000647D8"/>
    <w:rsid w:val="00065499"/>
    <w:rsid w:val="000971AA"/>
    <w:rsid w:val="000D1E7A"/>
    <w:rsid w:val="00107FFE"/>
    <w:rsid w:val="00135633"/>
    <w:rsid w:val="00146595"/>
    <w:rsid w:val="00146C60"/>
    <w:rsid w:val="001505DA"/>
    <w:rsid w:val="0015293D"/>
    <w:rsid w:val="00157600"/>
    <w:rsid w:val="00175842"/>
    <w:rsid w:val="0019261E"/>
    <w:rsid w:val="001B55CC"/>
    <w:rsid w:val="00203224"/>
    <w:rsid w:val="00210DC7"/>
    <w:rsid w:val="00226BB1"/>
    <w:rsid w:val="00230EBB"/>
    <w:rsid w:val="00235CDA"/>
    <w:rsid w:val="00243A6A"/>
    <w:rsid w:val="00245503"/>
    <w:rsid w:val="002B2413"/>
    <w:rsid w:val="002B50AD"/>
    <w:rsid w:val="002D242B"/>
    <w:rsid w:val="002D57F5"/>
    <w:rsid w:val="00300F08"/>
    <w:rsid w:val="00354DBD"/>
    <w:rsid w:val="00372D9C"/>
    <w:rsid w:val="0037391F"/>
    <w:rsid w:val="003745C5"/>
    <w:rsid w:val="00383E4D"/>
    <w:rsid w:val="00391404"/>
    <w:rsid w:val="003B1905"/>
    <w:rsid w:val="003C2BC4"/>
    <w:rsid w:val="003E57AA"/>
    <w:rsid w:val="003F1510"/>
    <w:rsid w:val="00404E17"/>
    <w:rsid w:val="00406AB5"/>
    <w:rsid w:val="0042145C"/>
    <w:rsid w:val="0042525B"/>
    <w:rsid w:val="0045700F"/>
    <w:rsid w:val="0048140F"/>
    <w:rsid w:val="00482BDA"/>
    <w:rsid w:val="004866C0"/>
    <w:rsid w:val="00492ED0"/>
    <w:rsid w:val="004A42AD"/>
    <w:rsid w:val="004B44C1"/>
    <w:rsid w:val="004C2D13"/>
    <w:rsid w:val="004F33E3"/>
    <w:rsid w:val="00511DAE"/>
    <w:rsid w:val="0052617E"/>
    <w:rsid w:val="00546F43"/>
    <w:rsid w:val="00551142"/>
    <w:rsid w:val="00565771"/>
    <w:rsid w:val="00567529"/>
    <w:rsid w:val="00570B26"/>
    <w:rsid w:val="00574CD5"/>
    <w:rsid w:val="0059154D"/>
    <w:rsid w:val="005A1FCF"/>
    <w:rsid w:val="005A7080"/>
    <w:rsid w:val="005C7AFB"/>
    <w:rsid w:val="005F74A2"/>
    <w:rsid w:val="0060761A"/>
    <w:rsid w:val="00630DBF"/>
    <w:rsid w:val="00661365"/>
    <w:rsid w:val="0066495A"/>
    <w:rsid w:val="006818A5"/>
    <w:rsid w:val="00691C6C"/>
    <w:rsid w:val="006C6DF3"/>
    <w:rsid w:val="006E1546"/>
    <w:rsid w:val="006E703B"/>
    <w:rsid w:val="0070543E"/>
    <w:rsid w:val="00754920"/>
    <w:rsid w:val="00774A51"/>
    <w:rsid w:val="007B4BB0"/>
    <w:rsid w:val="007E051C"/>
    <w:rsid w:val="007E1670"/>
    <w:rsid w:val="00807583"/>
    <w:rsid w:val="0081617A"/>
    <w:rsid w:val="008204C3"/>
    <w:rsid w:val="008408C8"/>
    <w:rsid w:val="00843805"/>
    <w:rsid w:val="008617B9"/>
    <w:rsid w:val="00876A27"/>
    <w:rsid w:val="008A2B11"/>
    <w:rsid w:val="008B1751"/>
    <w:rsid w:val="008B2B75"/>
    <w:rsid w:val="008D5604"/>
    <w:rsid w:val="008F22D5"/>
    <w:rsid w:val="00902B75"/>
    <w:rsid w:val="00925F1E"/>
    <w:rsid w:val="00937877"/>
    <w:rsid w:val="0093798C"/>
    <w:rsid w:val="00952DC3"/>
    <w:rsid w:val="009601A9"/>
    <w:rsid w:val="00987A86"/>
    <w:rsid w:val="009912A6"/>
    <w:rsid w:val="009A47C2"/>
    <w:rsid w:val="009B070D"/>
    <w:rsid w:val="009D1F26"/>
    <w:rsid w:val="009D406C"/>
    <w:rsid w:val="009D4552"/>
    <w:rsid w:val="00A00529"/>
    <w:rsid w:val="00A01FCD"/>
    <w:rsid w:val="00A13956"/>
    <w:rsid w:val="00A1497D"/>
    <w:rsid w:val="00A21DFB"/>
    <w:rsid w:val="00A46E16"/>
    <w:rsid w:val="00A62CFB"/>
    <w:rsid w:val="00A6452B"/>
    <w:rsid w:val="00A65C08"/>
    <w:rsid w:val="00AA2BDF"/>
    <w:rsid w:val="00AA6497"/>
    <w:rsid w:val="00AB254F"/>
    <w:rsid w:val="00AC3208"/>
    <w:rsid w:val="00AD1973"/>
    <w:rsid w:val="00AF4BEE"/>
    <w:rsid w:val="00AF64E9"/>
    <w:rsid w:val="00B127CC"/>
    <w:rsid w:val="00B13D68"/>
    <w:rsid w:val="00B1491D"/>
    <w:rsid w:val="00B32444"/>
    <w:rsid w:val="00B33E2F"/>
    <w:rsid w:val="00B56BE0"/>
    <w:rsid w:val="00BE4118"/>
    <w:rsid w:val="00BE7F11"/>
    <w:rsid w:val="00BF7955"/>
    <w:rsid w:val="00C1328D"/>
    <w:rsid w:val="00C31F6F"/>
    <w:rsid w:val="00C96AF9"/>
    <w:rsid w:val="00CB0D41"/>
    <w:rsid w:val="00CB2761"/>
    <w:rsid w:val="00CD35B5"/>
    <w:rsid w:val="00CD696B"/>
    <w:rsid w:val="00D37911"/>
    <w:rsid w:val="00D432CF"/>
    <w:rsid w:val="00D9025F"/>
    <w:rsid w:val="00D91D66"/>
    <w:rsid w:val="00DB7E46"/>
    <w:rsid w:val="00DC4EBC"/>
    <w:rsid w:val="00DC74E8"/>
    <w:rsid w:val="00DD6D70"/>
    <w:rsid w:val="00DE5D21"/>
    <w:rsid w:val="00E10A7A"/>
    <w:rsid w:val="00E257EB"/>
    <w:rsid w:val="00E31319"/>
    <w:rsid w:val="00E32D1A"/>
    <w:rsid w:val="00E7433A"/>
    <w:rsid w:val="00E80227"/>
    <w:rsid w:val="00E93FDE"/>
    <w:rsid w:val="00ED11ED"/>
    <w:rsid w:val="00EE0AA2"/>
    <w:rsid w:val="00EE5687"/>
    <w:rsid w:val="00EF07B6"/>
    <w:rsid w:val="00F166E1"/>
    <w:rsid w:val="00F30304"/>
    <w:rsid w:val="00F35AC8"/>
    <w:rsid w:val="00F44E8A"/>
    <w:rsid w:val="00F70A18"/>
    <w:rsid w:val="00FB3075"/>
    <w:rsid w:val="00FC03CE"/>
    <w:rsid w:val="00FC35EE"/>
    <w:rsid w:val="00FD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154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91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30EB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154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91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30EB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4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.71rs0004@sudrf.ru" TargetMode="External"/><Relationship Id="rId13" Type="http://schemas.openxmlformats.org/officeDocument/2006/relationships/hyperlink" Target="mailto:press.71rs0007@sudrf.ru" TargetMode="External"/><Relationship Id="rId18" Type="http://schemas.openxmlformats.org/officeDocument/2006/relationships/hyperlink" Target="mailto:press.71rs0013@sudrf.ru" TargetMode="External"/><Relationship Id="rId26" Type="http://schemas.openxmlformats.org/officeDocument/2006/relationships/hyperlink" Target="mailto:admin.71rs0018@sudrf.ru" TargetMode="External"/><Relationship Id="rId39" Type="http://schemas.openxmlformats.org/officeDocument/2006/relationships/hyperlink" Target="mailto:press.71rs0028@sudrf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press.71rs0016@sudrf.ru" TargetMode="External"/><Relationship Id="rId34" Type="http://schemas.openxmlformats.org/officeDocument/2006/relationships/hyperlink" Target="mailto:filippovayuv.71rs0024@sudrf.ru" TargetMode="External"/><Relationship Id="rId42" Type="http://schemas.openxmlformats.org/officeDocument/2006/relationships/hyperlink" Target="mailto:press.71rs0025@sudrf.ru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gurovaev.71rs0001@sudrf.ru" TargetMode="External"/><Relationship Id="rId12" Type="http://schemas.openxmlformats.org/officeDocument/2006/relationships/hyperlink" Target="mailto:press.71rs0007@sudrf.ru" TargetMode="External"/><Relationship Id="rId17" Type="http://schemas.openxmlformats.org/officeDocument/2006/relationships/hyperlink" Target="mailto:press.71rs0013@sudrf.ru" TargetMode="External"/><Relationship Id="rId25" Type="http://schemas.openxmlformats.org/officeDocument/2006/relationships/hyperlink" Target="mailto:admin.71rs0018@sudrf.ru" TargetMode="External"/><Relationship Id="rId33" Type="http://schemas.openxmlformats.org/officeDocument/2006/relationships/hyperlink" Target="mailto:press.71rs0024@sudrf.ru" TargetMode="External"/><Relationship Id="rId38" Type="http://schemas.openxmlformats.org/officeDocument/2006/relationships/hyperlink" Target="mailto:press.71rs0028@sudrf.ru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ress.71rs0012@sudrf.ru" TargetMode="External"/><Relationship Id="rId20" Type="http://schemas.openxmlformats.org/officeDocument/2006/relationships/hyperlink" Target="mailto:press.71rs0015@sudrf.ru" TargetMode="External"/><Relationship Id="rId29" Type="http://schemas.openxmlformats.org/officeDocument/2006/relationships/hyperlink" Target="mailto:press.71rs0021@sudrf.ru" TargetMode="External"/><Relationship Id="rId41" Type="http://schemas.openxmlformats.org/officeDocument/2006/relationships/hyperlink" Target="mailto:press.71rs0029@sudrf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press.71rs0001@sudrf.ru" TargetMode="External"/><Relationship Id="rId11" Type="http://schemas.openxmlformats.org/officeDocument/2006/relationships/hyperlink" Target="mailto:korshunovayup.71rs0005@sudrf" TargetMode="External"/><Relationship Id="rId24" Type="http://schemas.openxmlformats.org/officeDocument/2006/relationships/hyperlink" Target="mailto:press.71rs0017@sudrf.ru" TargetMode="External"/><Relationship Id="rId32" Type="http://schemas.openxmlformats.org/officeDocument/2006/relationships/hyperlink" Target="mailto:presss.71rs0023@sudrf.ru" TargetMode="External"/><Relationship Id="rId37" Type="http://schemas.openxmlformats.org/officeDocument/2006/relationships/hyperlink" Target="mailto:press.71rs0027@sudrf.ru" TargetMode="External"/><Relationship Id="rId40" Type="http://schemas.openxmlformats.org/officeDocument/2006/relationships/hyperlink" Target="mailto:press.71rs0029@sudrf.ru" TargetMode="External"/><Relationship Id="rId45" Type="http://schemas.openxmlformats.org/officeDocument/2006/relationships/hyperlink" Target="mailto:press.71gv0015@sudrf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.71rs0012@sudrf.ru" TargetMode="External"/><Relationship Id="rId23" Type="http://schemas.openxmlformats.org/officeDocument/2006/relationships/hyperlink" Target="mailto:press.71rs0017@sudrf.ru" TargetMode="External"/><Relationship Id="rId28" Type="http://schemas.openxmlformats.org/officeDocument/2006/relationships/hyperlink" Target="mailto:press.71rs0019@sudrf.ru" TargetMode="External"/><Relationship Id="rId36" Type="http://schemas.openxmlformats.org/officeDocument/2006/relationships/hyperlink" Target="mailto:press.71rs0026@sudrf.ru" TargetMode="External"/><Relationship Id="rId10" Type="http://schemas.openxmlformats.org/officeDocument/2006/relationships/hyperlink" Target="mailto:press.71rs0005@sudrf.ru" TargetMode="External"/><Relationship Id="rId19" Type="http://schemas.openxmlformats.org/officeDocument/2006/relationships/hyperlink" Target="mailto:press.71rs0015@sudrf.ru" TargetMode="External"/><Relationship Id="rId31" Type="http://schemas.openxmlformats.org/officeDocument/2006/relationships/hyperlink" Target="mailto:presss.71rs0023@sudrf.ru" TargetMode="External"/><Relationship Id="rId44" Type="http://schemas.openxmlformats.org/officeDocument/2006/relationships/hyperlink" Target="mailto:press.71gv0015@sudrf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ss.71rs0004@sudrf.ru" TargetMode="External"/><Relationship Id="rId14" Type="http://schemas.openxmlformats.org/officeDocument/2006/relationships/hyperlink" Target="mailto:press.71rs0009@sudrf.ru" TargetMode="External"/><Relationship Id="rId22" Type="http://schemas.openxmlformats.org/officeDocument/2006/relationships/hyperlink" Target="mailto:press.71rs0016@sudrf.ru" TargetMode="External"/><Relationship Id="rId27" Type="http://schemas.openxmlformats.org/officeDocument/2006/relationships/hyperlink" Target="mailto:press.71rs0019@sudrf.ru" TargetMode="External"/><Relationship Id="rId30" Type="http://schemas.openxmlformats.org/officeDocument/2006/relationships/hyperlink" Target="mailto:press.71rs0021@sudrf.ru" TargetMode="External"/><Relationship Id="rId35" Type="http://schemas.openxmlformats.org/officeDocument/2006/relationships/hyperlink" Target="mailto:press.71rs0026@sudrf.ru" TargetMode="External"/><Relationship Id="rId43" Type="http://schemas.openxmlformats.org/officeDocument/2006/relationships/hyperlink" Target="mailto:press.71rs0025@sud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67770-C0A7-4AE5-87B5-EEF26054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УСД в Тульской области</Company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2026-05-28T11:24:00Z</cp:lastPrinted>
  <dcterms:created xsi:type="dcterms:W3CDTF">2026-05-27T08:18:00Z</dcterms:created>
  <dcterms:modified xsi:type="dcterms:W3CDTF">2026-06-15T12:40:00Z</dcterms:modified>
</cp:coreProperties>
</file>