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F005" w14:textId="540B6820" w:rsidR="004F783E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 xml:space="preserve">В </w:t>
      </w:r>
      <w:r w:rsidR="004F783E" w:rsidRPr="007A15D6">
        <w:rPr>
          <w:rFonts w:ascii="Times New Roman" w:hAnsi="Times New Roman"/>
          <w:color w:val="auto"/>
          <w:sz w:val="24"/>
        </w:rPr>
        <w:t xml:space="preserve">комиссию по соблюдению требований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</w:t>
      </w:r>
      <w:r w:rsidR="004F783E" w:rsidRPr="007A15D6">
        <w:rPr>
          <w:rFonts w:ascii="Times New Roman" w:hAnsi="Times New Roman"/>
          <w:color w:val="auto"/>
          <w:sz w:val="24"/>
        </w:rPr>
        <w:t>и Управления Судебного департамента в Алтайском крае и урегулированию конфликта интересов</w:t>
      </w:r>
    </w:p>
    <w:p w14:paraId="398595B6" w14:textId="77777777" w:rsidR="00234CF7" w:rsidRDefault="00234CF7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</w:p>
    <w:p w14:paraId="0526C764" w14:textId="7B1D990E" w:rsidR="003A00FB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>от _______________________________________</w:t>
      </w:r>
    </w:p>
    <w:p w14:paraId="3BBC05F8" w14:textId="77777777" w:rsidR="003A00FB" w:rsidRPr="007A15D6" w:rsidRDefault="005D221D">
      <w:pPr>
        <w:pStyle w:val="23"/>
        <w:widowControl/>
        <w:spacing w:after="0" w:line="240" w:lineRule="auto"/>
        <w:ind w:left="4248" w:right="420" w:firstLine="708"/>
        <w:rPr>
          <w:color w:val="auto"/>
        </w:rPr>
      </w:pPr>
      <w:r w:rsidRPr="007A15D6">
        <w:rPr>
          <w:color w:val="auto"/>
        </w:rPr>
        <w:t>(наименование занимаемой должности, Ф.И.О.)</w:t>
      </w:r>
    </w:p>
    <w:p w14:paraId="373DCF3D" w14:textId="77777777" w:rsidR="003A00FB" w:rsidRPr="009023A7" w:rsidRDefault="005D221D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59443053" w14:textId="77777777" w:rsidR="003A00FB" w:rsidRPr="009023A7" w:rsidRDefault="003A00FB">
      <w:pPr>
        <w:pStyle w:val="23"/>
        <w:widowControl/>
        <w:spacing w:after="0" w:line="240" w:lineRule="auto"/>
        <w:ind w:left="4248" w:right="420" w:firstLine="708"/>
        <w:jc w:val="left"/>
        <w:rPr>
          <w:color w:val="FF0000"/>
        </w:rPr>
      </w:pPr>
    </w:p>
    <w:p w14:paraId="4E03C591" w14:textId="77777777" w:rsidR="00234CF7" w:rsidRPr="009023A7" w:rsidRDefault="00234CF7" w:rsidP="00234CF7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73124CDB" w14:textId="77777777" w:rsidR="003A00FB" w:rsidRPr="009023A7" w:rsidRDefault="003A00FB">
      <w:pPr>
        <w:spacing w:line="240" w:lineRule="auto"/>
        <w:ind w:left="4962"/>
        <w:rPr>
          <w:color w:val="FF0000"/>
          <w:sz w:val="24"/>
        </w:rPr>
      </w:pPr>
    </w:p>
    <w:p w14:paraId="201B5EC7" w14:textId="77777777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Уведомление</w:t>
      </w:r>
    </w:p>
    <w:p w14:paraId="236128B0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 xml:space="preserve">о возникновении независящих от гражданского служащего </w:t>
      </w:r>
    </w:p>
    <w:p w14:paraId="694B813C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обстоятельств, препятствующих соблюдению требований к служебному</w:t>
      </w:r>
    </w:p>
    <w:p w14:paraId="550FBD73" w14:textId="229FD8C3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поведению и (или) требований об урегулировании конфликта интересов</w:t>
      </w:r>
    </w:p>
    <w:p w14:paraId="57E3D7B7" w14:textId="77777777" w:rsidR="003A00FB" w:rsidRPr="007A15D6" w:rsidRDefault="003A00FB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</w:p>
    <w:p w14:paraId="5AD779BF" w14:textId="77777777" w:rsidR="003A00FB" w:rsidRPr="007A15D6" w:rsidRDefault="005D221D">
      <w:pPr>
        <w:pStyle w:val="16"/>
        <w:widowControl/>
        <w:pBdr>
          <w:bottom w:val="single" w:sz="4" w:space="0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14:paraId="17666E4E" w14:textId="77777777" w:rsidR="003A00FB" w:rsidRPr="007A15D6" w:rsidRDefault="003A00FB">
      <w:pPr>
        <w:pStyle w:val="16"/>
        <w:widowControl/>
        <w:pBdr>
          <w:bottom w:val="single" w:sz="4" w:space="0" w:color="000000"/>
        </w:pBdr>
        <w:spacing w:after="0"/>
        <w:ind w:firstLine="740"/>
        <w:jc w:val="both"/>
        <w:rPr>
          <w:color w:val="auto"/>
        </w:rPr>
      </w:pPr>
    </w:p>
    <w:p w14:paraId="4FA2589D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222E544E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666502EF" w14:textId="58ED3BAA" w:rsidR="003A00FB" w:rsidRPr="007A15D6" w:rsidRDefault="005D221D">
      <w:pPr>
        <w:spacing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7A15D6">
        <w:rPr>
          <w:rFonts w:ascii="Times New Roman" w:hAnsi="Times New Roman"/>
          <w:color w:val="auto"/>
          <w:sz w:val="20"/>
        </w:rPr>
        <w:t>(излагается информация о независящих от гражданского служащего обстоятельств,</w:t>
      </w:r>
      <w:r w:rsidR="008971A4">
        <w:rPr>
          <w:rFonts w:ascii="Times New Roman" w:hAnsi="Times New Roman"/>
          <w:color w:val="auto"/>
          <w:sz w:val="20"/>
        </w:rPr>
        <w:t xml:space="preserve"> </w:t>
      </w:r>
      <w:r w:rsidRPr="007A15D6">
        <w:rPr>
          <w:rFonts w:ascii="Times New Roman" w:hAnsi="Times New Roman"/>
          <w:color w:val="auto"/>
          <w:sz w:val="20"/>
        </w:rPr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4C2E796B" w14:textId="0229777B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DF4DB9C" w14:textId="1966D08C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599AC11" w14:textId="77777777" w:rsidR="003A00FB" w:rsidRPr="007A15D6" w:rsidRDefault="003A00FB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</w:p>
    <w:p w14:paraId="136ACB17" w14:textId="1B61D21C" w:rsidR="003A00FB" w:rsidRPr="007A15D6" w:rsidRDefault="005D221D">
      <w:pPr>
        <w:pStyle w:val="23"/>
        <w:widowControl/>
        <w:pBdr>
          <w:top w:val="single" w:sz="4" w:space="0" w:color="000000"/>
        </w:pBdr>
        <w:spacing w:line="240" w:lineRule="auto"/>
        <w:rPr>
          <w:color w:val="auto"/>
          <w:sz w:val="20"/>
        </w:rPr>
      </w:pPr>
      <w:r w:rsidRPr="007A15D6">
        <w:rPr>
          <w:color w:val="auto"/>
          <w:sz w:val="20"/>
        </w:rPr>
        <w:t>(описание ограничений и запретов, требований о предотвращении или об урегулировании конфликта интересов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и обязанностей, установленных Федеральным законом от 25 декабря 2008 г. № 273-ФЗ «О противодействии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коррупции» и другими федеральными законами в целях противодействия коррупции, которые невозможно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соблюсти и исполнить)</w:t>
      </w:r>
    </w:p>
    <w:p w14:paraId="626E6378" w14:textId="54A68092" w:rsidR="003A00FB" w:rsidRPr="007A15D6" w:rsidRDefault="005D221D">
      <w:pPr>
        <w:pStyle w:val="16"/>
        <w:widowControl/>
        <w:pBdr>
          <w:bottom w:val="single" w:sz="4" w:space="31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 w:rsidR="00A96C70">
        <w:rPr>
          <w:color w:val="auto"/>
          <w:sz w:val="24"/>
        </w:rPr>
        <w:t xml:space="preserve">                                  </w:t>
      </w:r>
      <w:r w:rsidRPr="007A15D6">
        <w:rPr>
          <w:color w:val="auto"/>
          <w:sz w:val="24"/>
        </w:rPr>
        <w:t>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14:paraId="3FEAE7A2" w14:textId="77777777" w:rsidR="003A00FB" w:rsidRPr="007A15D6" w:rsidRDefault="005D221D">
      <w:pPr>
        <w:spacing w:line="240" w:lineRule="auto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__________________________________________________________________________________________________________________________________________________________________________________________</w:t>
      </w:r>
    </w:p>
    <w:p w14:paraId="31C5180E" w14:textId="129F3EED" w:rsidR="003A00FB" w:rsidRPr="007A15D6" w:rsidRDefault="005D22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 xml:space="preserve">Намереваюсь / не намереваюсь лично присутствовать на заседании комиссии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</w:t>
      </w:r>
      <w:r w:rsidRPr="007A15D6">
        <w:rPr>
          <w:rFonts w:ascii="Times New Roman" w:hAnsi="Times New Roman"/>
          <w:color w:val="auto"/>
          <w:sz w:val="24"/>
        </w:rPr>
        <w:t>при рассмотрении настоящего уведомления (нужное подчеркнуть).</w:t>
      </w:r>
    </w:p>
    <w:p w14:paraId="7138A1A2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ab/>
      </w:r>
    </w:p>
    <w:p w14:paraId="249DA7CF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auto"/>
          <w:sz w:val="24"/>
        </w:rPr>
      </w:pPr>
      <w:r w:rsidRPr="007A15D6">
        <w:rPr>
          <w:color w:val="auto"/>
          <w:spacing w:val="-1"/>
          <w:sz w:val="24"/>
        </w:rPr>
        <w:t>«_____» _____________ 20__ г.                              ____________________________________________</w:t>
      </w:r>
    </w:p>
    <w:p w14:paraId="4F3B6FAA" w14:textId="77777777" w:rsidR="003A00FB" w:rsidRPr="007A15D6" w:rsidRDefault="005D221D">
      <w:pPr>
        <w:pStyle w:val="23"/>
        <w:widowControl/>
        <w:tabs>
          <w:tab w:val="left" w:pos="6133"/>
        </w:tabs>
        <w:spacing w:after="0" w:line="240" w:lineRule="auto"/>
        <w:ind w:left="1220"/>
        <w:jc w:val="left"/>
        <w:rPr>
          <w:color w:val="auto"/>
        </w:rPr>
      </w:pPr>
      <w:r w:rsidRPr="007A15D6">
        <w:rPr>
          <w:color w:val="auto"/>
        </w:rPr>
        <w:t>(дата)</w:t>
      </w:r>
      <w:r w:rsidRPr="007A15D6">
        <w:rPr>
          <w:color w:val="auto"/>
        </w:rPr>
        <w:tab/>
        <w:t>(подпись и расшифровка подписи лица,</w:t>
      </w:r>
    </w:p>
    <w:p w14:paraId="0F21B737" w14:textId="3D008640" w:rsidR="003A00FB" w:rsidRPr="009023A7" w:rsidRDefault="005D221D" w:rsidP="009D60F1">
      <w:pPr>
        <w:pStyle w:val="23"/>
        <w:widowControl/>
        <w:spacing w:after="0" w:line="240" w:lineRule="auto"/>
        <w:ind w:right="960"/>
        <w:jc w:val="right"/>
        <w:rPr>
          <w:color w:val="FF0000"/>
        </w:rPr>
      </w:pPr>
      <w:r w:rsidRPr="007A15D6">
        <w:rPr>
          <w:color w:val="auto"/>
        </w:rPr>
        <w:t>направившего уведомление)</w:t>
      </w:r>
    </w:p>
    <w:sectPr w:rsidR="003A00FB" w:rsidRPr="009023A7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17A"/>
    <w:multiLevelType w:val="multilevel"/>
    <w:tmpl w:val="D5C47F60"/>
    <w:lvl w:ilvl="0">
      <w:start w:val="6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1" w15:restartNumberingAfterBreak="0">
    <w:nsid w:val="10B10B64"/>
    <w:multiLevelType w:val="multilevel"/>
    <w:tmpl w:val="6E181416"/>
    <w:lvl w:ilvl="0">
      <w:start w:val="3"/>
      <w:numFmt w:val="decimal"/>
      <w:lvlText w:val="%1."/>
      <w:lvlJc w:val="left"/>
      <w:pPr>
        <w:widowControl/>
        <w:ind w:left="14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43734E31"/>
    <w:multiLevelType w:val="multilevel"/>
    <w:tmpl w:val="0BE23908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1724F"/>
    <w:multiLevelType w:val="multilevel"/>
    <w:tmpl w:val="122EC1FC"/>
    <w:lvl w:ilvl="0">
      <w:start w:val="4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4" w15:restartNumberingAfterBreak="0">
    <w:nsid w:val="66A0562E"/>
    <w:multiLevelType w:val="multilevel"/>
    <w:tmpl w:val="B7967D5C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A3E74"/>
    <w:multiLevelType w:val="multilevel"/>
    <w:tmpl w:val="44444FC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4162326">
    <w:abstractNumId w:val="5"/>
  </w:num>
  <w:num w:numId="2" w16cid:durableId="432551096">
    <w:abstractNumId w:val="4"/>
  </w:num>
  <w:num w:numId="3" w16cid:durableId="335957550">
    <w:abstractNumId w:val="1"/>
  </w:num>
  <w:num w:numId="4" w16cid:durableId="1492984356">
    <w:abstractNumId w:val="3"/>
  </w:num>
  <w:num w:numId="5" w16cid:durableId="644698307">
    <w:abstractNumId w:val="2"/>
  </w:num>
  <w:num w:numId="6" w16cid:durableId="11841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0FB"/>
    <w:rsid w:val="001104AD"/>
    <w:rsid w:val="00234CF7"/>
    <w:rsid w:val="003A00FB"/>
    <w:rsid w:val="003F3250"/>
    <w:rsid w:val="004F783E"/>
    <w:rsid w:val="00570151"/>
    <w:rsid w:val="005D221D"/>
    <w:rsid w:val="005F0BBD"/>
    <w:rsid w:val="00707660"/>
    <w:rsid w:val="007A15D6"/>
    <w:rsid w:val="007F4C4F"/>
    <w:rsid w:val="008971A4"/>
    <w:rsid w:val="009023A7"/>
    <w:rsid w:val="009D60F1"/>
    <w:rsid w:val="00A96C70"/>
    <w:rsid w:val="00B5429C"/>
    <w:rsid w:val="00B75347"/>
    <w:rsid w:val="00BD750B"/>
    <w:rsid w:val="00C073D2"/>
    <w:rsid w:val="00C31887"/>
    <w:rsid w:val="00EF0E53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A08"/>
  <w15:docId w15:val="{01FE6AF8-D116-4297-812E-99756908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Андреев А.А.</cp:lastModifiedBy>
  <cp:revision>18</cp:revision>
  <dcterms:created xsi:type="dcterms:W3CDTF">2025-01-09T03:39:00Z</dcterms:created>
  <dcterms:modified xsi:type="dcterms:W3CDTF">2025-09-18T06:55:00Z</dcterms:modified>
</cp:coreProperties>
</file>