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40" w:rsidRDefault="00C94040">
      <w:pPr>
        <w:pStyle w:val="ConsPlusTitlePage"/>
      </w:pPr>
    </w:p>
    <w:p w:rsidR="00C94040" w:rsidRDefault="00C94040">
      <w:pPr>
        <w:pStyle w:val="ConsPlusNormal"/>
        <w:ind w:firstLine="540"/>
        <w:jc w:val="both"/>
        <w:outlineLvl w:val="0"/>
      </w:pPr>
    </w:p>
    <w:p w:rsidR="00C94040" w:rsidRDefault="00C94040">
      <w:pPr>
        <w:pStyle w:val="ConsPlusTitle"/>
        <w:jc w:val="center"/>
      </w:pPr>
      <w:r>
        <w:t>ПЛЕНУМ ВЕРХОВНОГО СУДА РОССИЙСКОЙ ФЕДЕРАЦИИ</w:t>
      </w:r>
    </w:p>
    <w:p w:rsidR="00C94040" w:rsidRDefault="00C94040">
      <w:pPr>
        <w:pStyle w:val="ConsPlusTitle"/>
        <w:jc w:val="center"/>
      </w:pPr>
    </w:p>
    <w:p w:rsidR="00C94040" w:rsidRDefault="00C94040">
      <w:pPr>
        <w:pStyle w:val="ConsPlusTitle"/>
        <w:jc w:val="center"/>
      </w:pPr>
      <w:r>
        <w:t>ПОСТАНОВЛЕНИЕ</w:t>
      </w:r>
    </w:p>
    <w:p w:rsidR="00C94040" w:rsidRDefault="00C94040">
      <w:pPr>
        <w:pStyle w:val="ConsPlusTitle"/>
        <w:jc w:val="center"/>
      </w:pPr>
      <w:r>
        <w:t>от 28 января 2020 г. N 1</w:t>
      </w:r>
    </w:p>
    <w:p w:rsidR="00C94040" w:rsidRDefault="00C94040">
      <w:pPr>
        <w:pStyle w:val="ConsPlusTitle"/>
        <w:jc w:val="center"/>
      </w:pPr>
    </w:p>
    <w:p w:rsidR="00C94040" w:rsidRDefault="00C94040">
      <w:pPr>
        <w:pStyle w:val="ConsPlusTitle"/>
        <w:jc w:val="center"/>
      </w:pPr>
      <w:r>
        <w:t>ОБ УТВЕРЖДЕНИИ СПИСКА СУДЕБНЫХ ПРИМИРИТЕЛЕЙ</w:t>
      </w:r>
    </w:p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  <w: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постановляет:</w:t>
      </w:r>
    </w:p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ind w:firstLine="540"/>
        <w:jc w:val="both"/>
      </w:pPr>
      <w:r>
        <w:t>Утвердить прилагаемый список судебных примирителей.</w:t>
      </w: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right"/>
      </w:pPr>
      <w:r>
        <w:t>Председатель Верховного Суда</w:t>
      </w:r>
    </w:p>
    <w:p w:rsidR="00C94040" w:rsidRDefault="00C94040">
      <w:pPr>
        <w:pStyle w:val="ConsPlusNormal"/>
        <w:jc w:val="right"/>
      </w:pPr>
      <w:r>
        <w:t>Российской Федерации</w:t>
      </w:r>
    </w:p>
    <w:p w:rsidR="00C94040" w:rsidRDefault="00C94040">
      <w:pPr>
        <w:pStyle w:val="ConsPlusNormal"/>
        <w:jc w:val="right"/>
      </w:pPr>
      <w:r>
        <w:t>В.М.ЛЕБЕДЕВ</w:t>
      </w:r>
    </w:p>
    <w:p w:rsidR="00C94040" w:rsidRDefault="00C94040">
      <w:pPr>
        <w:pStyle w:val="ConsPlusNormal"/>
        <w:jc w:val="right"/>
      </w:pPr>
    </w:p>
    <w:p w:rsidR="00C94040" w:rsidRDefault="00C94040">
      <w:pPr>
        <w:pStyle w:val="ConsPlusNormal"/>
        <w:jc w:val="right"/>
      </w:pPr>
      <w:r>
        <w:t>Секретарь Пленума,</w:t>
      </w:r>
    </w:p>
    <w:p w:rsidR="00C94040" w:rsidRDefault="00C94040">
      <w:pPr>
        <w:pStyle w:val="ConsPlusNormal"/>
        <w:jc w:val="right"/>
      </w:pPr>
      <w:r>
        <w:t>судья Верховного Суда</w:t>
      </w:r>
    </w:p>
    <w:p w:rsidR="00C94040" w:rsidRDefault="00C94040">
      <w:pPr>
        <w:pStyle w:val="ConsPlusNormal"/>
        <w:jc w:val="right"/>
      </w:pPr>
      <w:r>
        <w:t>Российской Федерации</w:t>
      </w:r>
    </w:p>
    <w:p w:rsidR="00C94040" w:rsidRDefault="00C94040">
      <w:pPr>
        <w:pStyle w:val="ConsPlusNormal"/>
        <w:jc w:val="right"/>
      </w:pPr>
      <w:r>
        <w:t>В.В.МОМОТОВ</w:t>
      </w: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right"/>
      </w:pPr>
      <w:proofErr w:type="gramStart"/>
      <w:r>
        <w:t>Утвержден</w:t>
      </w:r>
      <w:proofErr w:type="gramEnd"/>
      <w:r>
        <w:t xml:space="preserve"> постановлением Пленума</w:t>
      </w:r>
    </w:p>
    <w:p w:rsidR="00C94040" w:rsidRDefault="00C94040">
      <w:pPr>
        <w:pStyle w:val="ConsPlusNormal"/>
        <w:jc w:val="right"/>
      </w:pPr>
      <w:r>
        <w:t>Верховного Суда Российской Федерации</w:t>
      </w:r>
    </w:p>
    <w:p w:rsidR="00C94040" w:rsidRDefault="00C94040">
      <w:pPr>
        <w:pStyle w:val="ConsPlusNormal"/>
        <w:jc w:val="right"/>
      </w:pPr>
      <w:r>
        <w:t>от 28 января 2020 г. N 1</w:t>
      </w:r>
    </w:p>
    <w:p w:rsidR="00C94040" w:rsidRDefault="00C94040">
      <w:pPr>
        <w:pStyle w:val="ConsPlusNormal"/>
        <w:jc w:val="right"/>
      </w:pPr>
    </w:p>
    <w:p w:rsidR="00C94040" w:rsidRDefault="00C94040">
      <w:pPr>
        <w:pStyle w:val="ConsPlusNormal"/>
        <w:jc w:val="right"/>
      </w:pPr>
      <w:r>
        <w:t>С учетом изменений,</w:t>
      </w:r>
    </w:p>
    <w:p w:rsidR="00C94040" w:rsidRDefault="00C94040">
      <w:pPr>
        <w:pStyle w:val="ConsPlusNormal"/>
        <w:jc w:val="right"/>
      </w:pPr>
      <w:proofErr w:type="gramStart"/>
      <w:r>
        <w:t>внесенных</w:t>
      </w:r>
      <w:proofErr w:type="gramEnd"/>
      <w:r>
        <w:t xml:space="preserve"> Постановлениями</w:t>
      </w:r>
    </w:p>
    <w:p w:rsidR="00C94040" w:rsidRDefault="00C94040">
      <w:pPr>
        <w:pStyle w:val="ConsPlusNormal"/>
        <w:jc w:val="right"/>
      </w:pPr>
      <w:r>
        <w:t>Пленума Верховного Суда</w:t>
      </w:r>
    </w:p>
    <w:p w:rsidR="00C94040" w:rsidRDefault="00C94040">
      <w:pPr>
        <w:pStyle w:val="ConsPlusNormal"/>
        <w:jc w:val="right"/>
      </w:pPr>
      <w:r>
        <w:t>Российской Федерации</w:t>
      </w:r>
    </w:p>
    <w:p w:rsidR="00C94040" w:rsidRDefault="00C94040">
      <w:pPr>
        <w:pStyle w:val="ConsPlusNormal"/>
        <w:jc w:val="right"/>
      </w:pPr>
      <w:r>
        <w:t xml:space="preserve">от 11 июня 2020 г. </w:t>
      </w:r>
      <w:hyperlink r:id="rId4">
        <w:r>
          <w:rPr>
            <w:color w:val="0000FF"/>
          </w:rPr>
          <w:t>N 8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13 октября 2020 г. </w:t>
      </w:r>
      <w:hyperlink r:id="rId5">
        <w:r>
          <w:rPr>
            <w:color w:val="0000FF"/>
          </w:rPr>
          <w:t>N 29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27 апреля 2021 г. </w:t>
      </w:r>
      <w:hyperlink r:id="rId6">
        <w:r>
          <w:rPr>
            <w:color w:val="0000FF"/>
          </w:rPr>
          <w:t>N 9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22 июня 2021 г. </w:t>
      </w:r>
      <w:hyperlink r:id="rId7">
        <w:r>
          <w:rPr>
            <w:color w:val="0000FF"/>
          </w:rPr>
          <w:t>N 20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5 октября 2021 г. </w:t>
      </w:r>
      <w:hyperlink r:id="rId8">
        <w:r>
          <w:rPr>
            <w:color w:val="0000FF"/>
          </w:rPr>
          <w:t>N 29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 28 октября 2021 г. </w:t>
      </w:r>
      <w:hyperlink r:id="rId9">
        <w:r>
          <w:rPr>
            <w:color w:val="0000FF"/>
          </w:rPr>
          <w:t>N 35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23 ноября 2021 г. </w:t>
      </w:r>
      <w:hyperlink r:id="rId10">
        <w:r>
          <w:rPr>
            <w:color w:val="0000FF"/>
          </w:rPr>
          <w:t>N 38</w:t>
        </w:r>
      </w:hyperlink>
      <w:r>
        <w:t>;</w:t>
      </w:r>
    </w:p>
    <w:p w:rsidR="00C94040" w:rsidRDefault="00C94040">
      <w:pPr>
        <w:pStyle w:val="ConsPlusNormal"/>
        <w:jc w:val="right"/>
      </w:pPr>
      <w:r>
        <w:t xml:space="preserve">от 22 декабря 2022 г. </w:t>
      </w:r>
      <w:hyperlink r:id="rId11">
        <w:r>
          <w:rPr>
            <w:color w:val="0000FF"/>
          </w:rPr>
          <w:t>N 43</w:t>
        </w:r>
      </w:hyperlink>
      <w:r>
        <w:t>,</w:t>
      </w:r>
    </w:p>
    <w:p w:rsidR="00C94040" w:rsidRDefault="00C94040">
      <w:pPr>
        <w:pStyle w:val="ConsPlusNormal"/>
        <w:jc w:val="right"/>
      </w:pPr>
      <w:r>
        <w:t xml:space="preserve">от 18 апреля 2023 г. </w:t>
      </w:r>
      <w:hyperlink r:id="rId12">
        <w:r>
          <w:rPr>
            <w:color w:val="0000FF"/>
          </w:rPr>
          <w:t>N 9</w:t>
        </w:r>
      </w:hyperlink>
      <w:r>
        <w:t>,</w:t>
      </w:r>
    </w:p>
    <w:p w:rsidR="00C94040" w:rsidRDefault="00C94040">
      <w:pPr>
        <w:pStyle w:val="ConsPlusNormal"/>
        <w:jc w:val="right"/>
      </w:pPr>
      <w:r>
        <w:t xml:space="preserve">от 29 июня 2023 г. </w:t>
      </w:r>
      <w:hyperlink r:id="rId13">
        <w:r>
          <w:rPr>
            <w:color w:val="0000FF"/>
          </w:rPr>
          <w:t>N 28</w:t>
        </w:r>
      </w:hyperlink>
      <w:r>
        <w:t>,</w:t>
      </w:r>
    </w:p>
    <w:p w:rsidR="00C94040" w:rsidRDefault="00C94040">
      <w:pPr>
        <w:pStyle w:val="ConsPlusNormal"/>
        <w:jc w:val="right"/>
      </w:pPr>
      <w:r>
        <w:t xml:space="preserve">от 14 ноября 2023 г. </w:t>
      </w:r>
      <w:hyperlink r:id="rId14">
        <w:r>
          <w:rPr>
            <w:color w:val="0000FF"/>
          </w:rPr>
          <w:t>N 41</w:t>
        </w:r>
      </w:hyperlink>
      <w:r>
        <w:t>,</w:t>
      </w:r>
    </w:p>
    <w:p w:rsidR="00C94040" w:rsidRDefault="00C94040">
      <w:pPr>
        <w:pStyle w:val="ConsPlusNormal"/>
        <w:jc w:val="right"/>
      </w:pPr>
      <w:r>
        <w:t xml:space="preserve">от 14 мая 2024 г. </w:t>
      </w:r>
      <w:hyperlink r:id="rId15">
        <w:r>
          <w:rPr>
            <w:color w:val="0000FF"/>
          </w:rPr>
          <w:t>N 7</w:t>
        </w:r>
      </w:hyperlink>
      <w:r>
        <w:t>,</w:t>
      </w:r>
    </w:p>
    <w:p w:rsidR="00C94040" w:rsidRDefault="00C94040">
      <w:pPr>
        <w:pStyle w:val="ConsPlusNormal"/>
        <w:jc w:val="right"/>
      </w:pPr>
      <w:r>
        <w:t xml:space="preserve">от 6 июня 2024 г. </w:t>
      </w:r>
      <w:hyperlink r:id="rId16">
        <w:r>
          <w:rPr>
            <w:color w:val="0000FF"/>
          </w:rPr>
          <w:t>N 16</w:t>
        </w:r>
      </w:hyperlink>
    </w:p>
    <w:p w:rsidR="00C94040" w:rsidRDefault="00C94040">
      <w:pPr>
        <w:pStyle w:val="ConsPlusNormal"/>
        <w:jc w:val="right"/>
      </w:pPr>
    </w:p>
    <w:p w:rsidR="00C94040" w:rsidRDefault="00C94040">
      <w:pPr>
        <w:pStyle w:val="ConsPlusTitle"/>
        <w:jc w:val="center"/>
        <w:outlineLvl w:val="0"/>
      </w:pPr>
      <w:r>
        <w:t>СПИСОК СУДЕБНЫХ ПРИМИРИТЕЛЕЙ</w:t>
      </w:r>
    </w:p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jc w:val="center"/>
      </w:pPr>
      <w:r>
        <w:t>Республика Адыгея (Адыгея)</w:t>
      </w:r>
    </w:p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sectPr w:rsidR="00C94040" w:rsidSect="00EA0B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474"/>
        <w:gridCol w:w="2537"/>
        <w:gridCol w:w="2537"/>
        <w:gridCol w:w="2438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Шагуч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Барич </w:t>
            </w:r>
            <w:proofErr w:type="spellStart"/>
            <w:r>
              <w:t>Аскербиевич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Майкоп,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Макаев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Хамед</w:t>
            </w:r>
            <w:proofErr w:type="spellEnd"/>
            <w:r>
              <w:t xml:space="preserve"> </w:t>
            </w:r>
            <w:proofErr w:type="spellStart"/>
            <w:r>
              <w:t>Халидович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Майкоп,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Данилов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Майкоп,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Набокова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Асланхан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Майкоп,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Адыгея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Кулинченко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Майкоп,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Адыгея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Алтай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474"/>
        <w:gridCol w:w="2537"/>
        <w:gridCol w:w="2537"/>
        <w:gridCol w:w="2438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Тюхтенева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Улаганский</w:t>
            </w:r>
            <w:proofErr w:type="spellEnd"/>
            <w:r>
              <w:t xml:space="preserve">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Улаган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Алтай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Башкортостан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438"/>
        <w:gridCol w:w="1531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Вальшина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Магия </w:t>
            </w:r>
            <w:proofErr w:type="spellStart"/>
            <w:r>
              <w:t>Хзыровна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Уфа,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Гималетдинова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Асма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Уфа,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Сакаева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Адегамовна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Уфа,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Салихова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Уфа,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Башкортостан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Бурятия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8"/>
        <w:gridCol w:w="1417"/>
        <w:gridCol w:w="2538"/>
        <w:gridCol w:w="2538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Орлов</w:t>
            </w:r>
          </w:p>
          <w:p w:rsidR="00C94040" w:rsidRDefault="00C94040">
            <w:pPr>
              <w:pStyle w:val="ConsPlusNormal"/>
              <w:jc w:val="center"/>
            </w:pPr>
            <w: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Улан-Удэ,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Мурзина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Улан-Удэ,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Бурятия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Тубденова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Улан-Удэ,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Бурятия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Дагестан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417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Аблешова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Нурбике</w:t>
            </w:r>
            <w:proofErr w:type="spellEnd"/>
            <w:r>
              <w:t xml:space="preserve"> </w:t>
            </w:r>
            <w:proofErr w:type="spellStart"/>
            <w:r>
              <w:t>Багаудиновна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Махачкала,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Гасанов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Эфенди </w:t>
            </w:r>
            <w:proofErr w:type="spellStart"/>
            <w:r>
              <w:t>Абдиевич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Махачкала,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Цахаев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gramStart"/>
            <w:r>
              <w:t>Салах</w:t>
            </w:r>
            <w:proofErr w:type="gramEnd"/>
            <w:r>
              <w:t xml:space="preserve"> </w:t>
            </w:r>
            <w:proofErr w:type="spellStart"/>
            <w:r>
              <w:t>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Махачкала,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Салихов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Махтиевич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Буйнакский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Буйнакск,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Дибиров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Магомедали </w:t>
            </w:r>
            <w:proofErr w:type="spellStart"/>
            <w:r>
              <w:t>Дибирович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Кизилюртовский</w:t>
            </w:r>
            <w:proofErr w:type="spellEnd"/>
            <w:r>
              <w:t xml:space="preserve">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Дагестан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lastRenderedPageBreak/>
        <w:t>Республика Ингушетия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6"/>
        <w:gridCol w:w="1417"/>
        <w:gridCol w:w="2536"/>
        <w:gridCol w:w="2536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Оздоев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Назрань,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Колоева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Лейла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Назрань,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Ингушетия</w:t>
            </w:r>
          </w:p>
        </w:tc>
      </w:tr>
    </w:tbl>
    <w:p w:rsidR="00C94040" w:rsidRDefault="00C94040">
      <w:pPr>
        <w:pStyle w:val="ConsPlusNormal"/>
        <w:jc w:val="both"/>
      </w:pPr>
    </w:p>
    <w:p w:rsidR="00C94040" w:rsidRDefault="00C94040">
      <w:pPr>
        <w:pStyle w:val="ConsPlusNormal"/>
        <w:jc w:val="center"/>
      </w:pPr>
      <w:r>
        <w:t>Кабардино-Балкарская Республика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417"/>
        <w:gridCol w:w="2537"/>
        <w:gridCol w:w="2537"/>
        <w:gridCol w:w="232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Пазова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Нина </w:t>
            </w:r>
            <w:proofErr w:type="spellStart"/>
            <w:r>
              <w:t>Мухарбиевна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Нальчик,</w:t>
            </w:r>
          </w:p>
          <w:p w:rsidR="00C94040" w:rsidRDefault="00C94040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Головашко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Прохладненский</w:t>
            </w:r>
            <w:proofErr w:type="spellEnd"/>
            <w:r>
              <w:t xml:space="preserve">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Прохладный,</w:t>
            </w:r>
          </w:p>
          <w:p w:rsidR="00C94040" w:rsidRDefault="00C94040">
            <w:pPr>
              <w:pStyle w:val="ConsPlusNormal"/>
              <w:jc w:val="center"/>
            </w:pPr>
            <w:r>
              <w:t>Кабардино-Балкарская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Додохова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Людмила </w:t>
            </w:r>
            <w:proofErr w:type="spellStart"/>
            <w:r>
              <w:t>Нургалиевна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Судебный участок N 1 Чегемского района Кабардино-Балкарской </w:t>
            </w:r>
            <w:r>
              <w:lastRenderedPageBreak/>
              <w:t>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Нальчик,</w:t>
            </w:r>
          </w:p>
          <w:p w:rsidR="00C94040" w:rsidRDefault="00C94040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Шидов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Амур </w:t>
            </w:r>
            <w:proofErr w:type="spellStart"/>
            <w:r>
              <w:t>Каральшуевич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Судебный участок N 3 </w:t>
            </w:r>
            <w:proofErr w:type="spellStart"/>
            <w:r>
              <w:t>Урванского</w:t>
            </w:r>
            <w:proofErr w:type="spellEnd"/>
            <w:r>
              <w:t xml:space="preserve"> судебного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Нарткала,</w:t>
            </w:r>
          </w:p>
          <w:p w:rsidR="00C94040" w:rsidRDefault="00C94040">
            <w:pPr>
              <w:pStyle w:val="ConsPlusNormal"/>
              <w:jc w:val="center"/>
            </w:pPr>
            <w:r>
              <w:t>Кабардино-Балкарская Республика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Карачаево-Черкесская Республика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12"/>
        <w:gridCol w:w="1417"/>
        <w:gridCol w:w="2512"/>
        <w:gridCol w:w="2512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Адзинова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Черкесск,</w:t>
            </w:r>
          </w:p>
          <w:p w:rsidR="00C94040" w:rsidRDefault="00C94040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Гришин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Черкесск,</w:t>
            </w:r>
          </w:p>
          <w:p w:rsidR="00C94040" w:rsidRDefault="00C94040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Борлаков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Магомед </w:t>
            </w:r>
            <w:proofErr w:type="spellStart"/>
            <w:r>
              <w:t>Тохтарович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с. Учкекен,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район,</w:t>
            </w:r>
          </w:p>
          <w:p w:rsidR="00C94040" w:rsidRDefault="00C94040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Васюков</w:t>
            </w:r>
          </w:p>
          <w:p w:rsidR="00C94040" w:rsidRDefault="00C94040">
            <w:pPr>
              <w:pStyle w:val="ConsPlusNormal"/>
              <w:jc w:val="center"/>
            </w:pPr>
            <w: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Карачаевский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Карачаевск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Карачаево-Черкесская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Саникидзе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Судебный участок N 2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Усть-Джегутинского</w:t>
            </w:r>
            <w:proofErr w:type="spellEnd"/>
            <w:r>
              <w:t xml:space="preserve"> </w:t>
            </w:r>
            <w:r>
              <w:lastRenderedPageBreak/>
              <w:t>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пос. Московский,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Усть-Джегутинский</w:t>
            </w:r>
            <w:proofErr w:type="spellEnd"/>
            <w:r>
              <w:t xml:space="preserve"> </w:t>
            </w:r>
            <w:r>
              <w:lastRenderedPageBreak/>
              <w:t>район, Карачаево-Черкесская Республика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Карелия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361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Асеева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Елена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Туруханский</w:t>
            </w:r>
          </w:p>
          <w:p w:rsidR="00C94040" w:rsidRDefault="00C94040">
            <w:pPr>
              <w:pStyle w:val="ConsPlusNormal"/>
              <w:jc w:val="center"/>
            </w:pPr>
            <w:r>
              <w:t>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Костомукша,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Балашов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мировой судья</w:t>
            </w:r>
          </w:p>
          <w:p w:rsidR="00C94040" w:rsidRDefault="00C94040">
            <w:pPr>
              <w:pStyle w:val="ConsPlusNormal"/>
              <w:jc w:val="center"/>
            </w:pPr>
            <w:r>
              <w:t>судебного участка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Калевальского</w:t>
            </w:r>
            <w:proofErr w:type="spellEnd"/>
            <w:r>
              <w:t xml:space="preserve"> района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Костомукша,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Гайворонская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Петрозаводск,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Каменев</w:t>
            </w:r>
          </w:p>
          <w:p w:rsidR="00C94040" w:rsidRDefault="00C94040">
            <w:pPr>
              <w:pStyle w:val="ConsPlusNormal"/>
              <w:jc w:val="center"/>
            </w:pPr>
            <w: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C94040" w:rsidRDefault="00C94040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Лахденпохья,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Кудрявцева</w:t>
            </w:r>
          </w:p>
          <w:p w:rsidR="00C94040" w:rsidRDefault="00C94040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Петрозаводск,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Летунова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Сортавальский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Сортавала,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Мещерякова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Петрозаводск,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Оксененко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мировой судья</w:t>
            </w:r>
          </w:p>
          <w:p w:rsidR="00C94040" w:rsidRDefault="00C94040">
            <w:pPr>
              <w:pStyle w:val="ConsPlusNormal"/>
              <w:jc w:val="center"/>
            </w:pPr>
            <w:r>
              <w:t>судебного участка N 3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Сегежского</w:t>
            </w:r>
            <w:proofErr w:type="spellEnd"/>
            <w:r>
              <w:t xml:space="preserve"> района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Сегежа,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Савельева</w:t>
            </w:r>
          </w:p>
          <w:p w:rsidR="00C94040" w:rsidRDefault="00C94040">
            <w:pPr>
              <w:pStyle w:val="ConsPlusNormal"/>
              <w:jc w:val="center"/>
            </w:pPr>
            <w: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Петрозаводск,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Ткачук</w:t>
            </w:r>
          </w:p>
          <w:p w:rsidR="00C94040" w:rsidRDefault="00C94040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Сегежский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Сегежа,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Троцкий</w:t>
            </w:r>
          </w:p>
          <w:p w:rsidR="00C94040" w:rsidRDefault="00C94040">
            <w:pPr>
              <w:pStyle w:val="ConsPlusNormal"/>
              <w:jc w:val="center"/>
            </w:pPr>
            <w: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Суоярвский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Суоярви,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Чеглакова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Петрозаводский</w:t>
            </w:r>
          </w:p>
          <w:p w:rsidR="00C94040" w:rsidRDefault="00C94040">
            <w:pPr>
              <w:pStyle w:val="ConsPlusNormal"/>
              <w:jc w:val="center"/>
            </w:pPr>
            <w:r>
              <w:t>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Петрозаводск,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Языковская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C94040" w:rsidRDefault="00C94040">
            <w:pPr>
              <w:pStyle w:val="ConsPlusNormal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Кондопога,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Карелия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Коми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361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Антоник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Сыктывкар,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Республика Коми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Войнов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Сыктывкар,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Новосельцева</w:t>
            </w:r>
          </w:p>
          <w:p w:rsidR="00C94040" w:rsidRDefault="00C94040">
            <w:pPr>
              <w:pStyle w:val="ConsPlusNormal"/>
              <w:jc w:val="center"/>
            </w:pPr>
            <w: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Сыктывкар,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Головков</w:t>
            </w:r>
          </w:p>
          <w:p w:rsidR="00C94040" w:rsidRDefault="00C94040">
            <w:pPr>
              <w:pStyle w:val="ConsPlusNormal"/>
              <w:jc w:val="center"/>
            </w:pPr>
            <w: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Сыктывкар,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Коми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Сажин</w:t>
            </w:r>
          </w:p>
          <w:p w:rsidR="00C94040" w:rsidRDefault="00C94040">
            <w:pPr>
              <w:pStyle w:val="ConsPlusNormal"/>
              <w:jc w:val="center"/>
            </w:pPr>
            <w:r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Сыктывкар,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Коми</w:t>
            </w:r>
          </w:p>
        </w:tc>
      </w:tr>
    </w:tbl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jc w:val="center"/>
      </w:pPr>
      <w:r>
        <w:t>Республика Крым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361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Белоглазова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Симферополь,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Петухова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Семеновна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Симферополь,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Титков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Симферополь,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Балахонов</w:t>
            </w:r>
          </w:p>
          <w:p w:rsidR="00C94040" w:rsidRDefault="00C94040">
            <w:pPr>
              <w:pStyle w:val="ConsPlusNormal"/>
              <w:jc w:val="center"/>
            </w:pPr>
            <w: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Симферополь,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Крым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Кустова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Нижнегорский, Республика Крым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Марий Эл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361"/>
        <w:gridCol w:w="2542"/>
        <w:gridCol w:w="2542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Рыбаков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Йошкар-Ола,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Ширкова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Йошкар-Ола,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Марий Эл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Мордовия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361"/>
        <w:gridCol w:w="2542"/>
        <w:gridCol w:w="2542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Косова</w:t>
            </w:r>
          </w:p>
          <w:p w:rsidR="00C94040" w:rsidRDefault="00C94040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Пролетарский районный суд </w:t>
            </w:r>
            <w:proofErr w:type="gramStart"/>
            <w:r>
              <w:t>г</w:t>
            </w:r>
            <w:proofErr w:type="gramEnd"/>
            <w:r>
              <w:t>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Саранск,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Мордовия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Саха (Якутия)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361"/>
        <w:gridCol w:w="2537"/>
        <w:gridCol w:w="2537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Жарникова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Якутск,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Петрова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Якутск,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Федоров</w:t>
            </w:r>
          </w:p>
          <w:p w:rsidR="00C94040" w:rsidRDefault="00C94040">
            <w:pPr>
              <w:pStyle w:val="ConsPlusNormal"/>
              <w:jc w:val="center"/>
            </w:pPr>
            <w: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Якутск,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Данилов</w:t>
            </w:r>
          </w:p>
          <w:p w:rsidR="00C94040" w:rsidRDefault="00C94040">
            <w:pPr>
              <w:pStyle w:val="ConsPlusNormal"/>
              <w:jc w:val="center"/>
            </w:pPr>
            <w: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Якутск,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Дьяконова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Якутск,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Саха (Якутия)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Северная Осетия - Алания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361"/>
        <w:gridCol w:w="2543"/>
        <w:gridCol w:w="2543"/>
        <w:gridCol w:w="232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Бтагов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Таймураз</w:t>
            </w:r>
            <w:proofErr w:type="spellEnd"/>
            <w:r>
              <w:t xml:space="preserve"> </w:t>
            </w:r>
            <w:proofErr w:type="spellStart"/>
            <w:r>
              <w:t>Джетагазович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Владикавказ,</w:t>
            </w:r>
          </w:p>
          <w:p w:rsidR="00C94040" w:rsidRDefault="00C94040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Бекузаров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Хасан </w:t>
            </w:r>
            <w:proofErr w:type="spellStart"/>
            <w:r>
              <w:t>Агубечирович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Владикавказ,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РСО - Алания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Дзиова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Гюльджахан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Владикавказ,</w:t>
            </w:r>
          </w:p>
          <w:p w:rsidR="00C94040" w:rsidRDefault="00C94040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Алборов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Ясонович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Владикавказ,</w:t>
            </w:r>
          </w:p>
          <w:p w:rsidR="00C94040" w:rsidRDefault="00C94040">
            <w:pPr>
              <w:pStyle w:val="ConsPlusNormal"/>
              <w:jc w:val="center"/>
            </w:pPr>
            <w:r>
              <w:t>РСО - Алания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Гуриева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Владикавказ,</w:t>
            </w:r>
          </w:p>
          <w:p w:rsidR="00C94040" w:rsidRDefault="00C94040">
            <w:pPr>
              <w:pStyle w:val="ConsPlusNormal"/>
              <w:jc w:val="center"/>
            </w:pPr>
            <w:r>
              <w:t>РСО - Алания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Татарстан (Татарстан)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361"/>
        <w:gridCol w:w="2543"/>
        <w:gridCol w:w="2543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Гарифуллина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Казань,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Гатауллина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Ляиля</w:t>
            </w:r>
            <w:proofErr w:type="spellEnd"/>
            <w:r>
              <w:t xml:space="preserve"> </w:t>
            </w:r>
            <w:proofErr w:type="spellStart"/>
            <w:r>
              <w:t>Римфатовна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Казань,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Сагадеев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Казань,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Фасхиева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Люция</w:t>
            </w:r>
            <w:proofErr w:type="spellEnd"/>
            <w:r>
              <w:t xml:space="preserve"> </w:t>
            </w:r>
            <w:proofErr w:type="spellStart"/>
            <w:r>
              <w:t>Саубановна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Казань,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Татарстан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Хомяков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Казанский гарнизонный </w:t>
            </w:r>
            <w:r>
              <w:lastRenderedPageBreak/>
              <w:t>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Казань,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Республика Татарстан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Тыва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361"/>
        <w:gridCol w:w="2542"/>
        <w:gridCol w:w="2542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Данзырын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Маргарита </w:t>
            </w:r>
            <w:proofErr w:type="spellStart"/>
            <w:r>
              <w:t>Дамдыновна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Кызыл,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Тыва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Донгак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Шуртуевна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Кызыл,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Тыва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Удмуртская Республика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361"/>
        <w:gridCol w:w="2543"/>
        <w:gridCol w:w="2543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Ахметова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Лариса </w:t>
            </w:r>
            <w:proofErr w:type="spellStart"/>
            <w:r>
              <w:t>Гарафеевна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Ижевск,</w:t>
            </w:r>
          </w:p>
          <w:p w:rsidR="00C94040" w:rsidRDefault="00C94040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Дегтерева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Ижевск,</w:t>
            </w:r>
          </w:p>
          <w:p w:rsidR="00C94040" w:rsidRDefault="00C94040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Сидоренко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Ижевск,</w:t>
            </w:r>
          </w:p>
          <w:p w:rsidR="00C94040" w:rsidRDefault="00C94040">
            <w:pPr>
              <w:pStyle w:val="ConsPlusNormal"/>
              <w:jc w:val="center"/>
            </w:pPr>
            <w:r>
              <w:t>Удмуртская Республика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Республика Хакасия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361"/>
        <w:gridCol w:w="2542"/>
        <w:gridCol w:w="2542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Сенаторова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Абакан,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Хакасия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Глухова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Сорский</w:t>
            </w:r>
            <w:proofErr w:type="spellEnd"/>
            <w:r>
              <w:t xml:space="preserve">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Абакан,</w:t>
            </w:r>
          </w:p>
          <w:p w:rsidR="00C94040" w:rsidRDefault="00C94040">
            <w:pPr>
              <w:pStyle w:val="ConsPlusNormal"/>
              <w:jc w:val="center"/>
            </w:pPr>
            <w:r>
              <w:t>Республика Хакасия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Чувашская Республика - Чувашия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361"/>
        <w:gridCol w:w="2543"/>
        <w:gridCol w:w="2543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Гафаров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Раис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Верховный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Чебоксары,</w:t>
            </w:r>
          </w:p>
          <w:p w:rsidR="00C94040" w:rsidRDefault="00C94040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Гаман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Чебоксары,</w:t>
            </w:r>
          </w:p>
          <w:p w:rsidR="00C94040" w:rsidRDefault="00C94040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Зуева</w:t>
            </w:r>
          </w:p>
          <w:p w:rsidR="00C94040" w:rsidRDefault="00C94040">
            <w:pPr>
              <w:pStyle w:val="ConsPlusNormal"/>
              <w:jc w:val="center"/>
            </w:pPr>
            <w: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Чебоксары,</w:t>
            </w:r>
          </w:p>
          <w:p w:rsidR="00C94040" w:rsidRDefault="00C94040">
            <w:pPr>
              <w:pStyle w:val="ConsPlusNormal"/>
              <w:jc w:val="center"/>
            </w:pPr>
            <w:r>
              <w:t>Чувашская Республика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Забайкальский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361"/>
        <w:gridCol w:w="2544"/>
        <w:gridCol w:w="2544"/>
        <w:gridCol w:w="2381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Ильющенко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Чита,</w:t>
            </w:r>
          </w:p>
          <w:p w:rsidR="00C94040" w:rsidRDefault="00C94040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Куклин</w:t>
            </w:r>
          </w:p>
          <w:p w:rsidR="00C94040" w:rsidRDefault="00C94040">
            <w:pPr>
              <w:pStyle w:val="ConsPlusNormal"/>
              <w:jc w:val="center"/>
            </w:pPr>
            <w: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Чита,</w:t>
            </w:r>
          </w:p>
          <w:p w:rsidR="00C94040" w:rsidRDefault="00C94040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Доровский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Чита,</w:t>
            </w:r>
          </w:p>
          <w:p w:rsidR="00C94040" w:rsidRDefault="00C94040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Бабикова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Каларский</w:t>
            </w:r>
            <w:proofErr w:type="spellEnd"/>
            <w: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Чита,</w:t>
            </w:r>
          </w:p>
          <w:p w:rsidR="00C94040" w:rsidRDefault="00C94040">
            <w:pPr>
              <w:pStyle w:val="ConsPlusNormal"/>
              <w:jc w:val="center"/>
            </w:pPr>
            <w:r>
              <w:t>Забайкальский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Олейникова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Судебный участок N 8 </w:t>
            </w:r>
            <w:proofErr w:type="spellStart"/>
            <w:r>
              <w:t>Ингодинского</w:t>
            </w:r>
            <w:proofErr w:type="spellEnd"/>
            <w:r>
              <w:t xml:space="preserve"> судебного района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Чита,</w:t>
            </w:r>
          </w:p>
          <w:p w:rsidR="00C94040" w:rsidRDefault="00C94040">
            <w:pPr>
              <w:pStyle w:val="ConsPlusNormal"/>
              <w:jc w:val="center"/>
            </w:pPr>
            <w:r>
              <w:t>Забайкальский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Камчатский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1"/>
        <w:gridCol w:w="1361"/>
        <w:gridCol w:w="2531"/>
        <w:gridCol w:w="2531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Лосева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C94040" w:rsidRDefault="00C94040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Кудрявцева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Камчатский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Микитюк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Петропавловск-Камчатский,</w:t>
            </w:r>
          </w:p>
          <w:p w:rsidR="00C94040" w:rsidRDefault="00C94040">
            <w:pPr>
              <w:pStyle w:val="ConsPlusNormal"/>
              <w:jc w:val="center"/>
            </w:pPr>
            <w:r>
              <w:t>Камчатский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Сутулова</w:t>
            </w:r>
          </w:p>
          <w:p w:rsidR="00C94040" w:rsidRDefault="00C94040">
            <w:pPr>
              <w:pStyle w:val="ConsPlusNormal"/>
              <w:jc w:val="center"/>
            </w:pPr>
            <w:r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Елизовский</w:t>
            </w:r>
            <w:proofErr w:type="spellEnd"/>
            <w:r>
              <w:t xml:space="preserve"> районный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Елизово,</w:t>
            </w:r>
          </w:p>
          <w:p w:rsidR="00C94040" w:rsidRDefault="00C94040">
            <w:pPr>
              <w:pStyle w:val="ConsPlusNormal"/>
              <w:jc w:val="center"/>
            </w:pPr>
            <w:r>
              <w:t>Камчатский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Краснодарский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304"/>
        <w:gridCol w:w="2544"/>
        <w:gridCol w:w="2544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Воротников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</w:t>
            </w:r>
          </w:p>
          <w:p w:rsidR="00C94040" w:rsidRDefault="00C94040">
            <w:pPr>
              <w:pStyle w:val="ConsPlusNormal"/>
              <w:jc w:val="center"/>
            </w:pPr>
            <w: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Северо-Кавказского</w:t>
            </w:r>
            <w:proofErr w:type="spellEnd"/>
            <w:r>
              <w:t xml:space="preserve">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Краснодар,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Березовская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Краснодар,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Черненко</w:t>
            </w:r>
          </w:p>
          <w:p w:rsidR="00C94040" w:rsidRDefault="00C94040">
            <w:pPr>
              <w:pStyle w:val="ConsPlusNormal"/>
              <w:jc w:val="center"/>
            </w:pPr>
            <w: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Краснодар,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Евсеев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Краснодар,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Краснодарский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Барсуков</w:t>
            </w:r>
          </w:p>
          <w:p w:rsidR="00C94040" w:rsidRDefault="00C94040">
            <w:pPr>
              <w:pStyle w:val="ConsPlusNormal"/>
              <w:jc w:val="center"/>
            </w:pPr>
            <w: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Анапа,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Краснодарский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lastRenderedPageBreak/>
        <w:t>Красноярский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304"/>
        <w:gridCol w:w="2544"/>
        <w:gridCol w:w="2544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Магда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Красноярск,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Ермакова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Ирина </w:t>
            </w:r>
            <w:proofErr w:type="spellStart"/>
            <w:r>
              <w:t>Искандеровна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Красноярск,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Михайлова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Красноярск,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Степанков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Минусинск,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Еремеева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Минусинский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Минусинск,</w:t>
            </w:r>
          </w:p>
          <w:p w:rsidR="00C94040" w:rsidRDefault="00C94040">
            <w:pPr>
              <w:pStyle w:val="ConsPlusNormal"/>
              <w:jc w:val="center"/>
            </w:pPr>
            <w:r>
              <w:t>Красноярский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Пермский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304"/>
        <w:gridCol w:w="2543"/>
        <w:gridCol w:w="2543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Старчак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Соликамский</w:t>
            </w:r>
            <w:proofErr w:type="spellEnd"/>
            <w:r>
              <w:t xml:space="preserve">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Соликамск,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Черепанова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Кунгурский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Кунгур,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Виноградов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Пермь,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Удовихина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Пермь,</w:t>
            </w:r>
          </w:p>
          <w:p w:rsidR="00C94040" w:rsidRDefault="00C94040">
            <w:pPr>
              <w:pStyle w:val="ConsPlusNormal"/>
              <w:jc w:val="center"/>
            </w:pPr>
            <w:r>
              <w:t>Пермский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Приморский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09"/>
        <w:gridCol w:w="1304"/>
        <w:gridCol w:w="2509"/>
        <w:gridCol w:w="2509"/>
        <w:gridCol w:w="2509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Ротко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Владивосток,</w:t>
            </w:r>
          </w:p>
          <w:p w:rsidR="00C94040" w:rsidRDefault="00C94040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Шевченко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Владивосток,</w:t>
            </w:r>
          </w:p>
          <w:p w:rsidR="00C94040" w:rsidRDefault="00C94040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Бизякина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Владивосток,</w:t>
            </w:r>
          </w:p>
          <w:p w:rsidR="00C94040" w:rsidRDefault="00C94040">
            <w:pPr>
              <w:pStyle w:val="ConsPlusNormal"/>
              <w:jc w:val="center"/>
            </w:pPr>
            <w:r>
              <w:t>Приморский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Лосюк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Тихоокеанский флотский военный суд </w:t>
            </w:r>
            <w:proofErr w:type="gramStart"/>
            <w:r>
              <w:t>г</w:t>
            </w:r>
            <w:proofErr w:type="gramEnd"/>
            <w:r>
              <w:t>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Владивосток,</w:t>
            </w:r>
          </w:p>
          <w:p w:rsidR="00C94040" w:rsidRDefault="00C94040">
            <w:pPr>
              <w:pStyle w:val="ConsPlusNormal"/>
              <w:jc w:val="center"/>
            </w:pPr>
            <w:r>
              <w:t>Приморский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Ставропольский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247"/>
        <w:gridCol w:w="2544"/>
        <w:gridCol w:w="2544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</w:t>
            </w:r>
            <w:r>
              <w:lastRenderedPageBreak/>
              <w:t>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Параскевова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Ессентуки,</w:t>
            </w:r>
          </w:p>
          <w:p w:rsidR="00C94040" w:rsidRDefault="00C94040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Филатов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Шаповалова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Ставрополь, Ставропольский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Белозер</w:t>
            </w:r>
          </w:p>
          <w:p w:rsidR="00C94040" w:rsidRDefault="00C94040">
            <w:pPr>
              <w:pStyle w:val="ConsPlusNormal"/>
              <w:jc w:val="center"/>
            </w:pPr>
            <w: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Минераловодский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Железноводск, Ставропольский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Гантимуров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Восточно-Сибирский</w:t>
            </w:r>
            <w:proofErr w:type="spellEnd"/>
            <w:r>
              <w:t xml:space="preserve">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Ессентуки,</w:t>
            </w:r>
          </w:p>
          <w:p w:rsidR="00C94040" w:rsidRDefault="00C94040">
            <w:pPr>
              <w:pStyle w:val="ConsPlusNormal"/>
              <w:jc w:val="center"/>
            </w:pPr>
            <w:r>
              <w:t>Ставропольский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Хабаровский край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6"/>
        <w:gridCol w:w="1247"/>
        <w:gridCol w:w="2546"/>
        <w:gridCol w:w="2546"/>
        <w:gridCol w:w="2438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Резвина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Хабаровск,</w:t>
            </w:r>
          </w:p>
          <w:p w:rsidR="00C94040" w:rsidRDefault="00C94040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Боликова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Хабаровск,</w:t>
            </w:r>
          </w:p>
          <w:p w:rsidR="00C94040" w:rsidRDefault="00C94040">
            <w:pPr>
              <w:pStyle w:val="ConsPlusNormal"/>
              <w:jc w:val="center"/>
            </w:pPr>
            <w:r>
              <w:t>Хабаровский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Сенотрусова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Хабаровск,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Хабаровский край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Ющенко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Хабаровск,</w:t>
            </w:r>
          </w:p>
          <w:p w:rsidR="00C94040" w:rsidRDefault="00C94040">
            <w:pPr>
              <w:pStyle w:val="ConsPlusNormal"/>
              <w:jc w:val="center"/>
            </w:pPr>
            <w:r>
              <w:t>Хабаровский край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Амурская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247"/>
        <w:gridCol w:w="2543"/>
        <w:gridCol w:w="2543"/>
        <w:gridCol w:w="249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Абрамова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Благовещенск,</w:t>
            </w:r>
          </w:p>
          <w:p w:rsidR="00C94040" w:rsidRDefault="00C94040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Бушманов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Благовещенск,</w:t>
            </w:r>
          </w:p>
          <w:p w:rsidR="00C94040" w:rsidRDefault="00C94040">
            <w:pPr>
              <w:pStyle w:val="ConsPlusNormal"/>
              <w:jc w:val="center"/>
            </w:pPr>
            <w:r>
              <w:t>Амурская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Леонов</w:t>
            </w:r>
          </w:p>
          <w:p w:rsidR="00C94040" w:rsidRDefault="00C94040">
            <w:pPr>
              <w:pStyle w:val="ConsPlusNormal"/>
              <w:jc w:val="center"/>
            </w:pPr>
            <w: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Благовещенск,</w:t>
            </w:r>
          </w:p>
          <w:p w:rsidR="00C94040" w:rsidRDefault="00C94040">
            <w:pPr>
              <w:pStyle w:val="ConsPlusNormal"/>
              <w:jc w:val="center"/>
            </w:pPr>
            <w:r>
              <w:t>Амурская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Архангельская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247"/>
        <w:gridCol w:w="2543"/>
        <w:gridCol w:w="2543"/>
        <w:gridCol w:w="249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Бекарова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Архангельск,</w:t>
            </w:r>
          </w:p>
          <w:p w:rsidR="00C94040" w:rsidRDefault="00C94040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Гуляева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Архангельск,</w:t>
            </w:r>
          </w:p>
          <w:p w:rsidR="00C94040" w:rsidRDefault="00C94040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Меньшикова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Архангельск,</w:t>
            </w:r>
          </w:p>
          <w:p w:rsidR="00C94040" w:rsidRDefault="00C94040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Галкина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Архангельский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Архангельск,</w:t>
            </w:r>
          </w:p>
          <w:p w:rsidR="00C94040" w:rsidRDefault="00C94040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Щеголихина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Архангельский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Архангельск,</w:t>
            </w:r>
          </w:p>
          <w:p w:rsidR="00C94040" w:rsidRDefault="00C94040"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Астраханская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191"/>
        <w:gridCol w:w="2544"/>
        <w:gridCol w:w="2544"/>
        <w:gridCol w:w="254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Снаткина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Астрахань,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Санжарова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Ракимжановна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Казымяк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Корнев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Харабали,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Джемагулова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Ольга </w:t>
            </w:r>
            <w:proofErr w:type="spellStart"/>
            <w:r>
              <w:t>Пазановна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Харабали,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Харабалинский</w:t>
            </w:r>
            <w:proofErr w:type="spellEnd"/>
            <w:r>
              <w:t xml:space="preserve"> район,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Шалаев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Ахтубинский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Ахтубинск,</w:t>
            </w:r>
          </w:p>
          <w:p w:rsidR="00C94040" w:rsidRDefault="00C94040">
            <w:pPr>
              <w:pStyle w:val="ConsPlusNormal"/>
              <w:jc w:val="center"/>
            </w:pPr>
            <w:r>
              <w:t>Астраханская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Белгородская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191"/>
        <w:gridCol w:w="2542"/>
        <w:gridCol w:w="2542"/>
        <w:gridCol w:w="2542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Валуйский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Николай Семенович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Белгород,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Головина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Белгород,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Кузнецов</w:t>
            </w:r>
          </w:p>
          <w:p w:rsidR="00C94040" w:rsidRDefault="00C94040">
            <w:pPr>
              <w:pStyle w:val="ConsPlusNormal"/>
              <w:jc w:val="center"/>
            </w:pPr>
            <w: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Белгород,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Булавинов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пос. Дубовое,</w:t>
            </w:r>
          </w:p>
          <w:p w:rsidR="00C94040" w:rsidRDefault="00C94040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Кущева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Белгород,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Белгородская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Брянская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191"/>
        <w:gridCol w:w="2542"/>
        <w:gridCol w:w="2542"/>
        <w:gridCol w:w="2542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Чистова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Брянск,</w:t>
            </w:r>
          </w:p>
          <w:p w:rsidR="00C94040" w:rsidRDefault="00C94040">
            <w:pPr>
              <w:pStyle w:val="ConsPlusNormal"/>
              <w:jc w:val="center"/>
            </w:pPr>
            <w:r>
              <w:t>Брянская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Аносова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Брянск,</w:t>
            </w:r>
          </w:p>
          <w:p w:rsidR="00C94040" w:rsidRDefault="00C94040">
            <w:pPr>
              <w:pStyle w:val="ConsPlusNormal"/>
              <w:jc w:val="center"/>
            </w:pPr>
            <w:r>
              <w:t>Брянская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lastRenderedPageBreak/>
        <w:t>Владимирская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191"/>
        <w:gridCol w:w="2544"/>
        <w:gridCol w:w="2544"/>
        <w:gridCol w:w="254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Рыбакова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Владимир,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Бондаренко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Ковровский</w:t>
            </w:r>
            <w:proofErr w:type="spellEnd"/>
            <w: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Ковров,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gramStart"/>
            <w:r>
              <w:t>Коновалов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Собинский</w:t>
            </w:r>
            <w:proofErr w:type="spellEnd"/>
            <w: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Радужный,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Крайнова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Владимир,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Волгоградская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191"/>
        <w:gridCol w:w="2542"/>
        <w:gridCol w:w="2542"/>
        <w:gridCol w:w="2542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Сапронов</w:t>
            </w:r>
          </w:p>
          <w:p w:rsidR="00C94040" w:rsidRDefault="00C94040">
            <w:pPr>
              <w:pStyle w:val="ConsPlusNormal"/>
              <w:jc w:val="center"/>
            </w:pPr>
            <w: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Волгоград,</w:t>
            </w:r>
          </w:p>
          <w:p w:rsidR="00C94040" w:rsidRDefault="00C94040">
            <w:pPr>
              <w:pStyle w:val="ConsPlusNormal"/>
              <w:jc w:val="center"/>
            </w:pPr>
            <w:r>
              <w:t>Волгоградская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Вологодская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191"/>
        <w:gridCol w:w="2543"/>
        <w:gridCol w:w="2543"/>
        <w:gridCol w:w="2543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НАЗВАНИЕ СУДА - МЕСТО РАБОТЫ ДО УХОДА В </w:t>
            </w:r>
            <w:r>
              <w:lastRenderedPageBreak/>
              <w:t>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Хвостов</w:t>
            </w:r>
          </w:p>
          <w:p w:rsidR="00C94040" w:rsidRDefault="00C94040">
            <w:pPr>
              <w:pStyle w:val="ConsPlusNormal"/>
              <w:jc w:val="center"/>
            </w:pPr>
            <w: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Вологда,</w:t>
            </w:r>
          </w:p>
          <w:p w:rsidR="00C94040" w:rsidRDefault="00C94040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Пеклецова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Вологодский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Вологда,</w:t>
            </w:r>
          </w:p>
          <w:p w:rsidR="00C94040" w:rsidRDefault="00C94040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Кротова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Вологда,</w:t>
            </w:r>
          </w:p>
          <w:p w:rsidR="00C94040" w:rsidRDefault="00C94040">
            <w:pPr>
              <w:pStyle w:val="ConsPlusNormal"/>
              <w:jc w:val="center"/>
            </w:pPr>
            <w:r>
              <w:t>Вологодская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Попова</w:t>
            </w:r>
          </w:p>
          <w:p w:rsidR="00C94040" w:rsidRDefault="00C94040">
            <w:pPr>
              <w:pStyle w:val="ConsPlusNormal"/>
              <w:jc w:val="center"/>
            </w:pPr>
            <w: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Тарногорский</w:t>
            </w:r>
            <w:proofErr w:type="spellEnd"/>
            <w:r>
              <w:t xml:space="preserve">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Городок, Вологодская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Воронежская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191"/>
        <w:gridCol w:w="2544"/>
        <w:gridCol w:w="2544"/>
        <w:gridCol w:w="254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Сухова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Девятнадцатый арбитражный 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Воронеж,</w:t>
            </w:r>
          </w:p>
          <w:p w:rsidR="00C94040" w:rsidRDefault="00C94040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Домарева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Воронеж,</w:t>
            </w:r>
          </w:p>
          <w:p w:rsidR="00C94040" w:rsidRDefault="00C94040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Кривотулова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Воронеж,</w:t>
            </w:r>
          </w:p>
          <w:p w:rsidR="00C94040" w:rsidRDefault="00C94040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Попова</w:t>
            </w:r>
          </w:p>
          <w:p w:rsidR="00C94040" w:rsidRDefault="00C94040">
            <w:pPr>
              <w:pStyle w:val="ConsPlusNormal"/>
              <w:jc w:val="center"/>
            </w:pPr>
            <w: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Воронеж,</w:t>
            </w:r>
          </w:p>
          <w:p w:rsidR="00C94040" w:rsidRDefault="00C94040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Скрипов</w:t>
            </w:r>
          </w:p>
          <w:p w:rsidR="00C94040" w:rsidRDefault="00C94040">
            <w:pPr>
              <w:pStyle w:val="ConsPlusNormal"/>
              <w:jc w:val="center"/>
            </w:pPr>
            <w: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Аннинский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Анна,</w:t>
            </w:r>
          </w:p>
          <w:p w:rsidR="00C94040" w:rsidRDefault="00C94040">
            <w:pPr>
              <w:pStyle w:val="ConsPlusNormal"/>
              <w:jc w:val="center"/>
            </w:pPr>
            <w:r>
              <w:t>Воронежская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Ивановская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191"/>
        <w:gridCol w:w="2537"/>
        <w:gridCol w:w="2537"/>
        <w:gridCol w:w="2537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Малышева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Тейковский</w:t>
            </w:r>
            <w:proofErr w:type="spellEnd"/>
            <w:r>
              <w:t xml:space="preserve">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Тейково,</w:t>
            </w:r>
          </w:p>
          <w:p w:rsidR="00C94040" w:rsidRDefault="00C94040">
            <w:pPr>
              <w:pStyle w:val="ConsPlusNormal"/>
              <w:jc w:val="center"/>
            </w:pPr>
            <w:r>
              <w:t>Ивановская область,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Белышева</w:t>
            </w:r>
          </w:p>
          <w:p w:rsidR="00C94040" w:rsidRDefault="00C94040">
            <w:pPr>
              <w:pStyle w:val="ConsPlusNormal"/>
              <w:jc w:val="center"/>
            </w:pPr>
            <w: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Иваново,</w:t>
            </w:r>
          </w:p>
          <w:p w:rsidR="00C94040" w:rsidRDefault="00C94040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Леонова</w:t>
            </w:r>
          </w:p>
          <w:p w:rsidR="00C94040" w:rsidRDefault="00C94040">
            <w:pPr>
              <w:pStyle w:val="ConsPlusNormal"/>
              <w:jc w:val="center"/>
            </w:pPr>
            <w: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Иваново,</w:t>
            </w:r>
          </w:p>
          <w:p w:rsidR="00C94040" w:rsidRDefault="00C94040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Виноградова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Фурмановский</w:t>
            </w:r>
            <w:proofErr w:type="spell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Иваново,</w:t>
            </w:r>
          </w:p>
          <w:p w:rsidR="00C94040" w:rsidRDefault="00C94040">
            <w:pPr>
              <w:pStyle w:val="ConsPlusNormal"/>
              <w:jc w:val="center"/>
            </w:pPr>
            <w:r>
              <w:t>Ивановская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Овчинникова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Пучежский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Иваново,</w:t>
            </w:r>
          </w:p>
          <w:p w:rsidR="00C94040" w:rsidRDefault="00C94040">
            <w:pPr>
              <w:pStyle w:val="ConsPlusNormal"/>
              <w:jc w:val="center"/>
            </w:pPr>
            <w:r>
              <w:t>Ивановская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Иркутская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191"/>
        <w:gridCol w:w="2537"/>
        <w:gridCol w:w="2537"/>
        <w:gridCol w:w="2537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НАЗВАНИЕ СУДА - МЕСТО </w:t>
            </w:r>
            <w:r>
              <w:lastRenderedPageBreak/>
              <w:t>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Брюханова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Восточно-Сибирского</w:t>
            </w:r>
            <w:proofErr w:type="spellEnd"/>
            <w:r>
              <w:t xml:space="preserve">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Иркутск,</w:t>
            </w:r>
          </w:p>
          <w:p w:rsidR="00C94040" w:rsidRDefault="00C94040">
            <w:pPr>
              <w:pStyle w:val="ConsPlusNormal"/>
              <w:jc w:val="center"/>
            </w:pPr>
            <w:r>
              <w:t>Иркутская область.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Рылов</w:t>
            </w:r>
          </w:p>
          <w:p w:rsidR="00C94040" w:rsidRDefault="00C94040">
            <w:pPr>
              <w:pStyle w:val="ConsPlusNormal"/>
              <w:jc w:val="center"/>
            </w:pPr>
            <w: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Иркутск,</w:t>
            </w:r>
          </w:p>
          <w:p w:rsidR="00C94040" w:rsidRDefault="00C94040">
            <w:pPr>
              <w:pStyle w:val="ConsPlusNormal"/>
              <w:jc w:val="center"/>
            </w:pPr>
            <w:r>
              <w:t>Иркутская область.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Калининградская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37"/>
        <w:gridCol w:w="1191"/>
        <w:gridCol w:w="2537"/>
        <w:gridCol w:w="2537"/>
        <w:gridCol w:w="2537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Можегова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Калининград,</w:t>
            </w:r>
          </w:p>
          <w:p w:rsidR="00C94040" w:rsidRDefault="00C94040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Приходько</w:t>
            </w:r>
          </w:p>
          <w:p w:rsidR="00C94040" w:rsidRDefault="00C94040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Калининград,</w:t>
            </w:r>
          </w:p>
          <w:p w:rsidR="00C94040" w:rsidRDefault="00C94040">
            <w:pPr>
              <w:pStyle w:val="ConsPlusNormal"/>
              <w:jc w:val="center"/>
            </w:pPr>
            <w:r>
              <w:t>Северо-Западный регион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Агуреева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Калининградский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Боярова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Калининградский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Калининград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Шлейникова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Калининградский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Калининград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Калужская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191"/>
        <w:gridCol w:w="2543"/>
        <w:gridCol w:w="2543"/>
        <w:gridCol w:w="2543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Курушина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Калуга,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Гурин</w:t>
            </w:r>
          </w:p>
          <w:p w:rsidR="00C94040" w:rsidRDefault="00C94040">
            <w:pPr>
              <w:pStyle w:val="ConsPlusNormal"/>
              <w:jc w:val="center"/>
            </w:pPr>
            <w: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Боровский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Обнинск,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Чабан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Сухиничский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пос. Думиничи,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Макаровская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Обнинский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Обнинск,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Мальцев</w:t>
            </w:r>
          </w:p>
          <w:p w:rsidR="00C94040" w:rsidRDefault="00C94040">
            <w:pPr>
              <w:pStyle w:val="ConsPlusNormal"/>
              <w:jc w:val="center"/>
            </w:pPr>
            <w: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Людиновский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Жиздра,</w:t>
            </w:r>
          </w:p>
          <w:p w:rsidR="00C94040" w:rsidRDefault="00C94040">
            <w:pPr>
              <w:pStyle w:val="ConsPlusNormal"/>
              <w:jc w:val="center"/>
            </w:pPr>
            <w:r>
              <w:t>Калужская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Кемеровская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2"/>
        <w:gridCol w:w="1191"/>
        <w:gridCol w:w="2542"/>
        <w:gridCol w:w="2542"/>
        <w:gridCol w:w="2542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Ерохин</w:t>
            </w:r>
          </w:p>
          <w:p w:rsidR="00C94040" w:rsidRDefault="00C94040">
            <w:pPr>
              <w:pStyle w:val="ConsPlusNormal"/>
              <w:jc w:val="center"/>
            </w:pPr>
            <w:r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Обухова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г. Кемерово, </w:t>
            </w:r>
            <w:r>
              <w:lastRenderedPageBreak/>
              <w:t>Кемеровская область - Кузбасс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Петракова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Степанова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Тимошенко</w:t>
            </w:r>
          </w:p>
          <w:p w:rsidR="00C94040" w:rsidRDefault="00C94040">
            <w:pPr>
              <w:pStyle w:val="ConsPlusNormal"/>
              <w:jc w:val="center"/>
            </w:pPr>
            <w: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Кемерово, Кемеровская область - Кузбасс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Костромская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191"/>
        <w:gridCol w:w="2544"/>
        <w:gridCol w:w="2544"/>
        <w:gridCol w:w="254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Стрельникова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Кострома,</w:t>
            </w:r>
          </w:p>
          <w:p w:rsidR="00C94040" w:rsidRDefault="00C94040">
            <w:pPr>
              <w:pStyle w:val="ConsPlusNormal"/>
              <w:jc w:val="center"/>
            </w:pPr>
            <w:r>
              <w:t>Костромская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Курганская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3"/>
        <w:gridCol w:w="1191"/>
        <w:gridCol w:w="2543"/>
        <w:gridCol w:w="2543"/>
        <w:gridCol w:w="2543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Поспелов</w:t>
            </w:r>
          </w:p>
          <w:p w:rsidR="00C94040" w:rsidRDefault="00C94040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Курган,</w:t>
            </w:r>
          </w:p>
          <w:p w:rsidR="00C94040" w:rsidRDefault="00C94040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Чеснокова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Курган,</w:t>
            </w:r>
          </w:p>
          <w:p w:rsidR="00C94040" w:rsidRDefault="00C94040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Варлаков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Курган,</w:t>
            </w:r>
          </w:p>
          <w:p w:rsidR="00C94040" w:rsidRDefault="00C94040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Мартюшов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Курган,</w:t>
            </w:r>
          </w:p>
          <w:p w:rsidR="00C94040" w:rsidRDefault="00C94040">
            <w:pPr>
              <w:pStyle w:val="ConsPlusNormal"/>
              <w:jc w:val="center"/>
            </w:pPr>
            <w:r>
              <w:t>Курганская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Маклакова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Курган,</w:t>
            </w:r>
          </w:p>
          <w:p w:rsidR="00C94040" w:rsidRDefault="00C94040">
            <w:pPr>
              <w:pStyle w:val="ConsPlusNormal"/>
              <w:jc w:val="center"/>
            </w:pPr>
            <w:r>
              <w:t>Курганская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Курская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544"/>
        <w:gridCol w:w="1191"/>
        <w:gridCol w:w="2544"/>
        <w:gridCol w:w="2544"/>
        <w:gridCol w:w="2544"/>
      </w:tblGrid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Валеева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Курск,</w:t>
            </w:r>
          </w:p>
          <w:p w:rsidR="00C94040" w:rsidRDefault="00C94040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Чепурная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Железногорский</w:t>
            </w:r>
            <w:proofErr w:type="spell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Железногорск,</w:t>
            </w:r>
          </w:p>
          <w:p w:rsidR="00C94040" w:rsidRDefault="00C94040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Сехина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Курчатов,</w:t>
            </w:r>
          </w:p>
          <w:p w:rsidR="00C94040" w:rsidRDefault="00C94040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Сунозова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Золотухинский</w:t>
            </w:r>
            <w:proofErr w:type="spellEnd"/>
            <w:r>
              <w:t xml:space="preserve">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Курск,</w:t>
            </w:r>
          </w:p>
          <w:p w:rsidR="00C94040" w:rsidRDefault="00C94040">
            <w:pPr>
              <w:pStyle w:val="ConsPlusNormal"/>
              <w:jc w:val="center"/>
            </w:pPr>
            <w:r>
              <w:t>Курская область</w:t>
            </w:r>
          </w:p>
        </w:tc>
      </w:tr>
      <w:tr w:rsidR="00C94040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Кравченко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Курчатовский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Курчатов,</w:t>
            </w:r>
          </w:p>
          <w:p w:rsidR="00C94040" w:rsidRDefault="00C94040">
            <w:pPr>
              <w:pStyle w:val="ConsPlusNormal"/>
              <w:jc w:val="center"/>
            </w:pPr>
            <w:r>
              <w:t>Курская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Ленинградская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2"/>
        <w:gridCol w:w="1247"/>
        <w:gridCol w:w="2542"/>
        <w:gridCol w:w="2542"/>
        <w:gridCol w:w="2542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Брежнева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Приозерск,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Морозова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Приозерск,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Смирнова</w:t>
            </w:r>
          </w:p>
          <w:p w:rsidR="00C94040" w:rsidRDefault="00C94040">
            <w:pPr>
              <w:pStyle w:val="ConsPlusNormal"/>
              <w:jc w:val="center"/>
            </w:pPr>
            <w: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Луга,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Чернышова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Луга,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Довгая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Кировский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Киров,</w:t>
            </w:r>
          </w:p>
          <w:p w:rsidR="00C94040" w:rsidRDefault="00C94040">
            <w:pPr>
              <w:pStyle w:val="ConsPlusNormal"/>
              <w:jc w:val="center"/>
            </w:pPr>
            <w:r>
              <w:t>Ленинградская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Липецкая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3"/>
        <w:gridCol w:w="1247"/>
        <w:gridCol w:w="2543"/>
        <w:gridCol w:w="2543"/>
        <w:gridCol w:w="2543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Богатов</w:t>
            </w:r>
          </w:p>
          <w:p w:rsidR="00C94040" w:rsidRDefault="00C94040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Липецк,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Гриднева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Липецк,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Дегоева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Липецк,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Рыжкова</w:t>
            </w:r>
          </w:p>
          <w:p w:rsidR="00C94040" w:rsidRDefault="00C94040">
            <w:pPr>
              <w:pStyle w:val="ConsPlusNormal"/>
              <w:jc w:val="center"/>
            </w:pPr>
            <w: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Липецкий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Липецк,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Чуносова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Правобережный районный суд </w:t>
            </w:r>
            <w:proofErr w:type="gramStart"/>
            <w:r>
              <w:t>г</w:t>
            </w:r>
            <w:proofErr w:type="gramEnd"/>
            <w:r>
              <w:t>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Липецк,</w:t>
            </w:r>
          </w:p>
          <w:p w:rsidR="00C94040" w:rsidRDefault="00C94040">
            <w:pPr>
              <w:pStyle w:val="ConsPlusNormal"/>
              <w:jc w:val="center"/>
            </w:pPr>
            <w:r>
              <w:t>Липецкая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Магаданская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4"/>
        <w:gridCol w:w="1247"/>
        <w:gridCol w:w="2544"/>
        <w:gridCol w:w="2544"/>
        <w:gridCol w:w="2544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Марченко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Магаданский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Магадан,</w:t>
            </w:r>
          </w:p>
          <w:p w:rsidR="00C94040" w:rsidRDefault="00C94040">
            <w:pPr>
              <w:pStyle w:val="ConsPlusNormal"/>
              <w:jc w:val="center"/>
            </w:pPr>
            <w:r>
              <w:t>Магаданская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Московская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4"/>
        <w:gridCol w:w="1247"/>
        <w:gridCol w:w="2544"/>
        <w:gridCol w:w="2544"/>
        <w:gridCol w:w="2544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Антонов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Красногорск,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Задорнова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Лилия </w:t>
            </w:r>
            <w:proofErr w:type="spellStart"/>
            <w:r>
              <w:t>Адольфовна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Раменский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Раменское,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Титова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Домодедовский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Домодедово,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Кукушкина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Орехово-Зуево,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Михалев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Ступинский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Ступино,</w:t>
            </w:r>
          </w:p>
          <w:p w:rsidR="00C94040" w:rsidRDefault="00C94040">
            <w:pPr>
              <w:pStyle w:val="ConsPlusNormal"/>
              <w:jc w:val="center"/>
            </w:pPr>
            <w:r>
              <w:t>Московская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Мурманская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3"/>
        <w:gridCol w:w="1247"/>
        <w:gridCol w:w="2543"/>
        <w:gridCol w:w="2543"/>
        <w:gridCol w:w="2543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Смирнова</w:t>
            </w:r>
          </w:p>
          <w:p w:rsidR="00C94040" w:rsidRDefault="00C94040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Полярный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Мурманск,</w:t>
            </w:r>
          </w:p>
          <w:p w:rsidR="00C94040" w:rsidRDefault="00C94040">
            <w:pPr>
              <w:pStyle w:val="ConsPlusNormal"/>
              <w:jc w:val="center"/>
            </w:pPr>
            <w:r>
              <w:t>Мурманская область</w:t>
            </w:r>
          </w:p>
        </w:tc>
      </w:tr>
    </w:tbl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jc w:val="center"/>
      </w:pPr>
      <w:r>
        <w:t>Нижегородская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4"/>
        <w:gridCol w:w="1247"/>
        <w:gridCol w:w="2544"/>
        <w:gridCol w:w="2544"/>
        <w:gridCol w:w="2544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Баландин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Каширская</w:t>
            </w:r>
          </w:p>
          <w:p w:rsidR="00C94040" w:rsidRDefault="00C94040">
            <w:pPr>
              <w:pStyle w:val="ConsPlusNormal"/>
              <w:jc w:val="center"/>
            </w:pPr>
            <w: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Нижний Новгород, Нижегородская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Цыганова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Нижний Новгород,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Курепчикова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Нижегородский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Нижний Новгород,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Падалкина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Павловский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Нижний Новгород,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Нижегородская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Новгородская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40"/>
        <w:gridCol w:w="1247"/>
        <w:gridCol w:w="2540"/>
        <w:gridCol w:w="2540"/>
        <w:gridCol w:w="2540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Андриец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Великий Новгород,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Кондратьева</w:t>
            </w:r>
          </w:p>
          <w:p w:rsidR="00C94040" w:rsidRDefault="00C94040">
            <w:pPr>
              <w:pStyle w:val="ConsPlusNormal"/>
              <w:jc w:val="center"/>
            </w:pPr>
            <w: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Боровичи,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Мочалова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Боровичи,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Чугров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Холмский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Холм,</w:t>
            </w:r>
          </w:p>
          <w:p w:rsidR="00C94040" w:rsidRDefault="00C94040">
            <w:pPr>
              <w:pStyle w:val="ConsPlusNormal"/>
              <w:jc w:val="center"/>
            </w:pPr>
            <w:r>
              <w:t>Новгородская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Чепрасов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Александр 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Арбитражный суд </w:t>
            </w:r>
            <w:r>
              <w:lastRenderedPageBreak/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Великий Новгород,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Новгородская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Новосибирская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Грузинцев</w:t>
            </w:r>
          </w:p>
          <w:p w:rsidR="00C94040" w:rsidRDefault="00C94040">
            <w:pPr>
              <w:pStyle w:val="ConsPlusNormal"/>
              <w:jc w:val="center"/>
            </w:pPr>
            <w: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Западно-Сибирский</w:t>
            </w:r>
            <w:proofErr w:type="spellEnd"/>
            <w:r>
              <w:t xml:space="preserve">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Новосибирск,</w:t>
            </w:r>
          </w:p>
          <w:p w:rsidR="00C94040" w:rsidRDefault="00C94040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Мишин</w:t>
            </w:r>
          </w:p>
          <w:p w:rsidR="00C94040" w:rsidRDefault="00C94040">
            <w:pPr>
              <w:pStyle w:val="ConsPlusNormal"/>
              <w:jc w:val="center"/>
            </w:pPr>
            <w: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Западно-Сибирский</w:t>
            </w:r>
            <w:proofErr w:type="spellEnd"/>
            <w:r>
              <w:t xml:space="preserve">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Новосибирск,</w:t>
            </w:r>
          </w:p>
          <w:p w:rsidR="00C94040" w:rsidRDefault="00C94040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Жиглова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Чулымский</w:t>
            </w:r>
            <w:proofErr w:type="spellEnd"/>
            <w:r>
              <w:t xml:space="preserve">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Чулым,</w:t>
            </w:r>
          </w:p>
          <w:p w:rsidR="00C94040" w:rsidRDefault="00C94040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Малимонова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Новосибирск,</w:t>
            </w:r>
          </w:p>
          <w:p w:rsidR="00C94040" w:rsidRDefault="00C94040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Павлючик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Новосибирск,</w:t>
            </w:r>
          </w:p>
          <w:p w:rsidR="00C94040" w:rsidRDefault="00C94040">
            <w:pPr>
              <w:pStyle w:val="ConsPlusNormal"/>
              <w:jc w:val="center"/>
            </w:pPr>
            <w:r>
              <w:t>Новосибирская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Омская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Небольсин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Ленинский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Омск,</w:t>
            </w:r>
          </w:p>
          <w:p w:rsidR="00C94040" w:rsidRDefault="00C94040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Цветкова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Первомайский районный суд </w:t>
            </w:r>
            <w:proofErr w:type="gramStart"/>
            <w:r>
              <w:t>г</w:t>
            </w:r>
            <w:proofErr w:type="gramEnd"/>
            <w:r>
              <w:t>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Омск,</w:t>
            </w:r>
          </w:p>
          <w:p w:rsidR="00C94040" w:rsidRDefault="00C94040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Ямчукова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Центральный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Омск,</w:t>
            </w:r>
          </w:p>
          <w:p w:rsidR="00C94040" w:rsidRDefault="00C94040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Крещановская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Омск,</w:t>
            </w:r>
          </w:p>
          <w:p w:rsidR="00C94040" w:rsidRDefault="00C94040">
            <w:pPr>
              <w:pStyle w:val="ConsPlusNormal"/>
              <w:jc w:val="center"/>
            </w:pPr>
            <w:r>
              <w:t>Омская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Золотова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Омск,</w:t>
            </w:r>
          </w:p>
          <w:p w:rsidR="00C94040" w:rsidRDefault="00C94040">
            <w:pPr>
              <w:pStyle w:val="ConsPlusNormal"/>
              <w:jc w:val="center"/>
            </w:pPr>
            <w:r>
              <w:t>Омская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Оренбургская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Мохунов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Оренбург,</w:t>
            </w:r>
          </w:p>
          <w:p w:rsidR="00C94040" w:rsidRDefault="00C94040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Рафикова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Ильсияр</w:t>
            </w:r>
            <w:proofErr w:type="spellEnd"/>
            <w:r>
              <w:t xml:space="preserve"> </w:t>
            </w:r>
            <w:proofErr w:type="spellStart"/>
            <w:r>
              <w:t>Хамбалеевна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Оренбург,</w:t>
            </w:r>
          </w:p>
          <w:p w:rsidR="00C94040" w:rsidRDefault="00C94040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Федорова</w:t>
            </w:r>
          </w:p>
          <w:p w:rsidR="00C94040" w:rsidRDefault="00C94040">
            <w:pPr>
              <w:pStyle w:val="ConsPlusNormal"/>
              <w:jc w:val="center"/>
            </w:pPr>
            <w: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Оренбург,</w:t>
            </w:r>
          </w:p>
          <w:p w:rsidR="00C94040" w:rsidRDefault="00C94040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Чердинцева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Оренбург,</w:t>
            </w:r>
          </w:p>
          <w:p w:rsidR="00C94040" w:rsidRDefault="00C94040">
            <w:pPr>
              <w:pStyle w:val="ConsPlusNormal"/>
              <w:jc w:val="center"/>
            </w:pPr>
            <w:r>
              <w:t>Оренбургская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Орловская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Володин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Орел,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Старых</w:t>
            </w:r>
          </w:p>
          <w:p w:rsidR="00C94040" w:rsidRDefault="00C94040">
            <w:pPr>
              <w:pStyle w:val="ConsPlusNormal"/>
              <w:jc w:val="center"/>
            </w:pPr>
            <w: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Орел,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Волков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Орел,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Ларионова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Орел,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Семионкина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Орел,</w:t>
            </w:r>
          </w:p>
          <w:p w:rsidR="00C94040" w:rsidRDefault="00C94040">
            <w:pPr>
              <w:pStyle w:val="ConsPlusNormal"/>
              <w:jc w:val="center"/>
            </w:pPr>
            <w:r>
              <w:t>Орловская область</w:t>
            </w:r>
          </w:p>
        </w:tc>
      </w:tr>
    </w:tbl>
    <w:p w:rsidR="00C94040" w:rsidRDefault="00C94040">
      <w:pPr>
        <w:pStyle w:val="ConsPlusNormal"/>
        <w:jc w:val="both"/>
      </w:pPr>
    </w:p>
    <w:p w:rsidR="00C94040" w:rsidRDefault="00C94040">
      <w:pPr>
        <w:pStyle w:val="ConsPlusNormal"/>
        <w:jc w:val="center"/>
      </w:pPr>
      <w:r>
        <w:t>Пензенская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Мещерякова</w:t>
            </w:r>
          </w:p>
          <w:p w:rsidR="00C94040" w:rsidRDefault="00C94040">
            <w:pPr>
              <w:pStyle w:val="ConsPlusNormal"/>
              <w:jc w:val="center"/>
            </w:pPr>
            <w: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Пенза,</w:t>
            </w:r>
          </w:p>
          <w:p w:rsidR="00C94040" w:rsidRDefault="00C94040">
            <w:pPr>
              <w:pStyle w:val="ConsPlusNormal"/>
              <w:jc w:val="center"/>
            </w:pPr>
            <w:r>
              <w:t>Пензенская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Серикова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Заречный,</w:t>
            </w:r>
          </w:p>
          <w:p w:rsidR="00C94040" w:rsidRDefault="00C94040">
            <w:pPr>
              <w:pStyle w:val="ConsPlusNormal"/>
              <w:jc w:val="center"/>
            </w:pPr>
            <w:r>
              <w:t>Пензенская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Псковская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Героева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Псков,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Манясева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Псков,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Мозговкина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Великолукский</w:t>
            </w:r>
          </w:p>
          <w:p w:rsidR="00C94040" w:rsidRDefault="00C94040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Великие Луки,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Андреев</w:t>
            </w:r>
          </w:p>
          <w:p w:rsidR="00C94040" w:rsidRDefault="00C94040">
            <w:pPr>
              <w:pStyle w:val="ConsPlusNormal"/>
              <w:jc w:val="center"/>
            </w:pPr>
            <w: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Гдовский</w:t>
            </w:r>
            <w:proofErr w:type="spellEnd"/>
            <w:r>
              <w:t xml:space="preserve">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Псков,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Сизых</w:t>
            </w:r>
          </w:p>
          <w:p w:rsidR="00C94040" w:rsidRDefault="00C94040">
            <w:pPr>
              <w:pStyle w:val="ConsPlusNormal"/>
              <w:jc w:val="center"/>
            </w:pPr>
            <w:r>
              <w:t>Виктор Федорович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Псков,</w:t>
            </w:r>
          </w:p>
          <w:p w:rsidR="00C94040" w:rsidRDefault="00C94040">
            <w:pPr>
              <w:pStyle w:val="ConsPlusNormal"/>
              <w:jc w:val="center"/>
            </w:pPr>
            <w:r>
              <w:t>Псковская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Ростовская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537"/>
        <w:gridCol w:w="1247"/>
        <w:gridCol w:w="2537"/>
        <w:gridCol w:w="2537"/>
        <w:gridCol w:w="2537"/>
      </w:tblGrid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Гуденица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Ростов-на-Дону,</w:t>
            </w:r>
          </w:p>
          <w:p w:rsidR="00C94040" w:rsidRDefault="00C94040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Золотухина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Ростов-на-Дону,</w:t>
            </w:r>
          </w:p>
          <w:p w:rsidR="00C94040" w:rsidRDefault="00C94040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Тимченко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Ольга </w:t>
            </w:r>
            <w:proofErr w:type="spellStart"/>
            <w:r>
              <w:t>Хресантиевна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Пятнадцатый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Ростов-на-Дону,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Ростовская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Авдеев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Ростов-на-Дону,</w:t>
            </w:r>
          </w:p>
          <w:p w:rsidR="00C94040" w:rsidRDefault="00C94040">
            <w:pPr>
              <w:pStyle w:val="ConsPlusNormal"/>
              <w:jc w:val="center"/>
            </w:pPr>
            <w:r>
              <w:t>Ростовская область</w:t>
            </w:r>
          </w:p>
        </w:tc>
      </w:tr>
      <w:tr w:rsidR="00C94040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Волова</w:t>
            </w:r>
          </w:p>
          <w:p w:rsidR="00C94040" w:rsidRDefault="00C94040">
            <w:pPr>
              <w:pStyle w:val="ConsPlusNormal"/>
              <w:jc w:val="center"/>
            </w:pPr>
            <w: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Ростов-на-Дону,</w:t>
            </w:r>
          </w:p>
          <w:p w:rsidR="00C94040" w:rsidRDefault="00C94040">
            <w:pPr>
              <w:pStyle w:val="ConsPlusNormal"/>
              <w:jc w:val="center"/>
            </w:pPr>
            <w:r>
              <w:t>Ростовская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Рязанская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304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Гришина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Рязань,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Омелина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Лола</w:t>
            </w:r>
            <w:proofErr w:type="spellEnd"/>
            <w:r>
              <w:t xml:space="preserve"> </w:t>
            </w:r>
            <w:proofErr w:type="spellStart"/>
            <w:r>
              <w:t>Варламовна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Рязань,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Бабанова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Сасово,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Воейкова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Федоровна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Железнодорожный районный суд </w:t>
            </w:r>
            <w:proofErr w:type="gramStart"/>
            <w:r>
              <w:t>г</w:t>
            </w:r>
            <w:proofErr w:type="gramEnd"/>
            <w:r>
              <w:t>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Рязань,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Конных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Железнодорожный районный суд </w:t>
            </w:r>
            <w:proofErr w:type="gramStart"/>
            <w:r>
              <w:t>г</w:t>
            </w:r>
            <w:proofErr w:type="gramEnd"/>
            <w:r>
              <w:t>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Рязань,</w:t>
            </w:r>
          </w:p>
          <w:p w:rsidR="00C94040" w:rsidRDefault="00C94040">
            <w:pPr>
              <w:pStyle w:val="ConsPlusNormal"/>
              <w:jc w:val="center"/>
            </w:pPr>
            <w:r>
              <w:t>Рязанская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lastRenderedPageBreak/>
        <w:t>Самарская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304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Апаркин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Одиннадцатый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Самара,</w:t>
            </w:r>
          </w:p>
          <w:p w:rsidR="00C94040" w:rsidRDefault="00C94040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Гороховик</w:t>
            </w:r>
          </w:p>
          <w:p w:rsidR="00C94040" w:rsidRDefault="00C94040">
            <w:pPr>
              <w:pStyle w:val="ConsPlusNormal"/>
              <w:jc w:val="center"/>
            </w:pPr>
            <w:r>
              <w:t>Анатолий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Самара,</w:t>
            </w:r>
          </w:p>
          <w:p w:rsidR="00C94040" w:rsidRDefault="00C94040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Маркина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</w:t>
            </w:r>
          </w:p>
          <w:p w:rsidR="00C94040" w:rsidRDefault="00C94040">
            <w:pPr>
              <w:pStyle w:val="ConsPlusNormal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Самара,</w:t>
            </w:r>
          </w:p>
          <w:p w:rsidR="00C94040" w:rsidRDefault="00C94040">
            <w:pPr>
              <w:pStyle w:val="ConsPlusNormal"/>
              <w:jc w:val="center"/>
            </w:pPr>
            <w:r>
              <w:t>Самарская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Безбородов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Самара,</w:t>
            </w:r>
          </w:p>
          <w:p w:rsidR="00C94040" w:rsidRDefault="00C94040">
            <w:pPr>
              <w:pStyle w:val="ConsPlusNormal"/>
              <w:jc w:val="center"/>
            </w:pPr>
            <w:r>
              <w:t>Самарская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Саратовская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304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Александрова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Саратов,</w:t>
            </w:r>
          </w:p>
          <w:p w:rsidR="00C94040" w:rsidRDefault="00C94040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Духовнова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Саратов,</w:t>
            </w:r>
          </w:p>
          <w:p w:rsidR="00C94040" w:rsidRDefault="00C94040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Луговской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Двенадцатый </w:t>
            </w:r>
            <w:r>
              <w:lastRenderedPageBreak/>
              <w:t>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Саратов,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Саратовская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Елканова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Саратов,</w:t>
            </w:r>
          </w:p>
          <w:p w:rsidR="00C94040" w:rsidRDefault="00C94040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Захаров</w:t>
            </w:r>
          </w:p>
          <w:p w:rsidR="00C94040" w:rsidRDefault="00C94040">
            <w:pPr>
              <w:pStyle w:val="ConsPlusNormal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Саратов,</w:t>
            </w:r>
          </w:p>
          <w:p w:rsidR="00C94040" w:rsidRDefault="00C94040">
            <w:pPr>
              <w:pStyle w:val="ConsPlusNormal"/>
              <w:jc w:val="center"/>
            </w:pPr>
            <w:r>
              <w:t>Саратовская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Сахалинская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304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Акинина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Южно-Сахалинск,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Белов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Южно-Сахалинск,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Лютая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Макаровский</w:t>
            </w:r>
            <w:proofErr w:type="spellEnd"/>
            <w:r>
              <w:t xml:space="preserve">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Анива,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Иголкина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Южно-Сахалинск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Панфилова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Южно-Сахалинский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Южно-Сахалинск</w:t>
            </w:r>
          </w:p>
          <w:p w:rsidR="00C94040" w:rsidRDefault="00C94040">
            <w:pPr>
              <w:pStyle w:val="ConsPlusNormal"/>
              <w:jc w:val="center"/>
            </w:pPr>
            <w:r>
              <w:t>Сахалинская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Свердловская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304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Разбойников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Свердловский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Екатеринбург,</w:t>
            </w:r>
          </w:p>
          <w:p w:rsidR="00C94040" w:rsidRDefault="00C94040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Тимофеев</w:t>
            </w:r>
          </w:p>
          <w:p w:rsidR="00C94040" w:rsidRDefault="00C94040">
            <w:pPr>
              <w:pStyle w:val="ConsPlusNormal"/>
              <w:jc w:val="center"/>
            </w:pPr>
            <w: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Свердловский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Екатеринбург,</w:t>
            </w:r>
          </w:p>
          <w:p w:rsidR="00C94040" w:rsidRDefault="00C94040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Панова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Екатеринбург,</w:t>
            </w:r>
          </w:p>
          <w:p w:rsidR="00C94040" w:rsidRDefault="00C94040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Семенова</w:t>
            </w:r>
          </w:p>
          <w:p w:rsidR="00C94040" w:rsidRDefault="00C94040">
            <w:pPr>
              <w:pStyle w:val="ConsPlusNormal"/>
              <w:jc w:val="center"/>
            </w:pPr>
            <w: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Екатеринбург,</w:t>
            </w:r>
          </w:p>
          <w:p w:rsidR="00C94040" w:rsidRDefault="00C94040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Баев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Екатеринбург,</w:t>
            </w:r>
          </w:p>
          <w:p w:rsidR="00C94040" w:rsidRDefault="00C94040">
            <w:pPr>
              <w:pStyle w:val="ConsPlusNormal"/>
              <w:jc w:val="center"/>
            </w:pPr>
            <w:r>
              <w:t>Свердловская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Смоленская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2537"/>
        <w:gridCol w:w="1247"/>
        <w:gridCol w:w="2537"/>
        <w:gridCol w:w="2537"/>
        <w:gridCol w:w="2537"/>
      </w:tblGrid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Борисова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Смоленск,</w:t>
            </w:r>
          </w:p>
          <w:p w:rsidR="00C94040" w:rsidRDefault="00C94040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Буринская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Смоленск,</w:t>
            </w:r>
          </w:p>
          <w:p w:rsidR="00C94040" w:rsidRDefault="00C94040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Зубаровская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Смоленский областной </w:t>
            </w:r>
            <w:r>
              <w:lastRenderedPageBreak/>
              <w:t>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Смоленск,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Смоленская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Шарова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Смоленск,</w:t>
            </w:r>
          </w:p>
          <w:p w:rsidR="00C94040" w:rsidRDefault="00C94040">
            <w:pPr>
              <w:pStyle w:val="ConsPlusNormal"/>
              <w:jc w:val="center"/>
            </w:pPr>
            <w:r>
              <w:t>Смоленская область</w:t>
            </w:r>
          </w:p>
        </w:tc>
      </w:tr>
      <w:tr w:rsidR="00C9404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Шитикова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Смоленск,</w:t>
            </w:r>
          </w:p>
          <w:p w:rsidR="00C94040" w:rsidRDefault="00C94040">
            <w:pPr>
              <w:pStyle w:val="ConsPlusNormal"/>
              <w:jc w:val="center"/>
            </w:pPr>
            <w:r>
              <w:t>Смоленская область</w:t>
            </w:r>
          </w:p>
        </w:tc>
      </w:tr>
    </w:tbl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jc w:val="center"/>
      </w:pPr>
      <w:r>
        <w:t>Тамбовская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537"/>
        <w:gridCol w:w="1304"/>
        <w:gridCol w:w="2537"/>
        <w:gridCol w:w="2537"/>
        <w:gridCol w:w="2537"/>
      </w:tblGrid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Надеждина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Тамбов,</w:t>
            </w:r>
          </w:p>
          <w:p w:rsidR="00C94040" w:rsidRDefault="00C94040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Пряхина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Тамбов,</w:t>
            </w:r>
          </w:p>
          <w:p w:rsidR="00C94040" w:rsidRDefault="00C94040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Коропенко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Тамбов,</w:t>
            </w:r>
          </w:p>
          <w:p w:rsidR="00C94040" w:rsidRDefault="00C94040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Токарев</w:t>
            </w:r>
          </w:p>
          <w:p w:rsidR="00C94040" w:rsidRDefault="00C94040">
            <w:pPr>
              <w:pStyle w:val="ConsPlusNormal"/>
              <w:jc w:val="center"/>
            </w:pPr>
            <w:r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Тамбов,</w:t>
            </w:r>
          </w:p>
          <w:p w:rsidR="00C94040" w:rsidRDefault="00C94040">
            <w:pPr>
              <w:pStyle w:val="ConsPlusNormal"/>
              <w:jc w:val="center"/>
            </w:pPr>
            <w:r>
              <w:t>Тамбовская область</w:t>
            </w:r>
          </w:p>
        </w:tc>
      </w:tr>
      <w:tr w:rsidR="00C9404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Самохвалов</w:t>
            </w:r>
          </w:p>
          <w:p w:rsidR="00C94040" w:rsidRDefault="00C94040">
            <w:pPr>
              <w:pStyle w:val="ConsPlusNormal"/>
              <w:jc w:val="center"/>
            </w:pPr>
            <w: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Тамбов,</w:t>
            </w:r>
          </w:p>
          <w:p w:rsidR="00C94040" w:rsidRDefault="00C94040">
            <w:pPr>
              <w:pStyle w:val="ConsPlusNormal"/>
              <w:jc w:val="center"/>
            </w:pPr>
            <w:r>
              <w:t>Тамбовская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Тверская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537"/>
        <w:gridCol w:w="1361"/>
        <w:gridCol w:w="2537"/>
        <w:gridCol w:w="2537"/>
        <w:gridCol w:w="2537"/>
      </w:tblGrid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Верещагина</w:t>
            </w:r>
          </w:p>
          <w:p w:rsidR="00C94040" w:rsidRDefault="00C94040">
            <w:pPr>
              <w:pStyle w:val="ConsPlusNormal"/>
              <w:jc w:val="center"/>
            </w:pPr>
            <w: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Московский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Тверь,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Зайцева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Кимры,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Козлов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Конаковский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Конаково,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Мустивая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Кимрский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Кимры,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Попов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Тверь,</w:t>
            </w:r>
          </w:p>
          <w:p w:rsidR="00C94040" w:rsidRDefault="00C94040">
            <w:pPr>
              <w:pStyle w:val="ConsPlusNormal"/>
              <w:jc w:val="center"/>
            </w:pPr>
            <w:r>
              <w:t>Тверская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Томская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537"/>
        <w:gridCol w:w="1361"/>
        <w:gridCol w:w="2537"/>
        <w:gridCol w:w="2537"/>
        <w:gridCol w:w="2537"/>
      </w:tblGrid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Ларина</w:t>
            </w:r>
          </w:p>
          <w:p w:rsidR="00C94040" w:rsidRDefault="00C94040">
            <w:pPr>
              <w:pStyle w:val="ConsPlusNormal"/>
              <w:jc w:val="center"/>
            </w:pPr>
            <w: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Северский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Северск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Жданова</w:t>
            </w:r>
          </w:p>
          <w:p w:rsidR="00C94040" w:rsidRDefault="00C94040">
            <w:pPr>
              <w:pStyle w:val="ConsPlusNormal"/>
              <w:jc w:val="center"/>
            </w:pPr>
            <w: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Томск,</w:t>
            </w:r>
          </w:p>
          <w:p w:rsidR="00C94040" w:rsidRDefault="00C94040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Нагишева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Томск,</w:t>
            </w:r>
          </w:p>
          <w:p w:rsidR="00C94040" w:rsidRDefault="00C94040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Терехина</w:t>
            </w:r>
          </w:p>
          <w:p w:rsidR="00C94040" w:rsidRDefault="00C94040">
            <w:pPr>
              <w:pStyle w:val="ConsPlusNormal"/>
              <w:jc w:val="center"/>
            </w:pPr>
            <w: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Томск,</w:t>
            </w:r>
          </w:p>
          <w:p w:rsidR="00C94040" w:rsidRDefault="00C94040">
            <w:pPr>
              <w:pStyle w:val="ConsPlusNormal"/>
              <w:jc w:val="center"/>
            </w:pPr>
            <w:r>
              <w:t>Томская область</w:t>
            </w:r>
          </w:p>
        </w:tc>
      </w:tr>
      <w:tr w:rsidR="00C9404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Богданова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Томск,</w:t>
            </w:r>
          </w:p>
          <w:p w:rsidR="00C94040" w:rsidRDefault="00C94040">
            <w:pPr>
              <w:pStyle w:val="ConsPlusNormal"/>
              <w:jc w:val="center"/>
            </w:pPr>
            <w:r>
              <w:t>Томская область</w:t>
            </w:r>
          </w:p>
        </w:tc>
      </w:tr>
    </w:tbl>
    <w:p w:rsidR="00C94040" w:rsidRDefault="00C94040">
      <w:pPr>
        <w:pStyle w:val="ConsPlusNormal"/>
        <w:jc w:val="center"/>
      </w:pPr>
    </w:p>
    <w:p w:rsidR="00C94040" w:rsidRDefault="00C94040">
      <w:pPr>
        <w:pStyle w:val="ConsPlusNormal"/>
        <w:jc w:val="center"/>
      </w:pPr>
      <w:r>
        <w:t>Тульская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537"/>
        <w:gridCol w:w="1417"/>
        <w:gridCol w:w="2537"/>
        <w:gridCol w:w="2537"/>
        <w:gridCol w:w="2537"/>
      </w:tblGrid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Капырина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Тула,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Романова</w:t>
            </w:r>
          </w:p>
          <w:p w:rsidR="00C94040" w:rsidRDefault="00C94040">
            <w:pPr>
              <w:pStyle w:val="ConsPlusNormal"/>
              <w:jc w:val="center"/>
            </w:pPr>
            <w: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Тула,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Полынкина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</w:t>
            </w:r>
          </w:p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C94040" w:rsidRDefault="00C94040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Тула,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Гельтищева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Зареченский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Тула,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Тульская область</w:t>
            </w:r>
          </w:p>
        </w:tc>
      </w:tr>
      <w:tr w:rsidR="00C9404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Богданов</w:t>
            </w:r>
          </w:p>
          <w:p w:rsidR="00C94040" w:rsidRDefault="00C94040">
            <w:pPr>
              <w:pStyle w:val="ConsPlusNormal"/>
              <w:jc w:val="center"/>
            </w:pPr>
            <w: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Суворовский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Суворов,</w:t>
            </w:r>
          </w:p>
          <w:p w:rsidR="00C94040" w:rsidRDefault="00C94040">
            <w:pPr>
              <w:pStyle w:val="ConsPlusNormal"/>
              <w:jc w:val="center"/>
            </w:pPr>
            <w:r>
              <w:t>Тульская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Тюменская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46"/>
        <w:gridCol w:w="1474"/>
        <w:gridCol w:w="2546"/>
        <w:gridCol w:w="2546"/>
        <w:gridCol w:w="2546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НАЗВАНИЕ </w:t>
            </w:r>
            <w:proofErr w:type="gramStart"/>
            <w:r>
              <w:t>НАСЕЛЕННОГО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Бушмелева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Западно-Сибирского</w:t>
            </w:r>
            <w:proofErr w:type="spellEnd"/>
            <w:r>
              <w:t xml:space="preserve">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Тюмень,</w:t>
            </w:r>
          </w:p>
          <w:p w:rsidR="00C94040" w:rsidRDefault="00C94040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Ильин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Западно-Сибирского</w:t>
            </w:r>
            <w:proofErr w:type="spellEnd"/>
            <w:r>
              <w:t xml:space="preserve">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Тюмень,</w:t>
            </w:r>
          </w:p>
          <w:p w:rsidR="00C94040" w:rsidRDefault="00C94040">
            <w:pPr>
              <w:pStyle w:val="ConsPlusNormal"/>
              <w:jc w:val="center"/>
            </w:pPr>
            <w:r>
              <w:t>Тюменская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Клинова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Федеральный арбитражный суд </w:t>
            </w:r>
            <w:proofErr w:type="spellStart"/>
            <w:r>
              <w:t>Западно-Сибирского</w:t>
            </w:r>
            <w:proofErr w:type="spellEnd"/>
            <w:r>
              <w:t xml:space="preserve">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Тюмень,</w:t>
            </w:r>
          </w:p>
          <w:p w:rsidR="00C94040" w:rsidRDefault="00C94040">
            <w:pPr>
              <w:pStyle w:val="ConsPlusNormal"/>
              <w:jc w:val="center"/>
            </w:pPr>
            <w:r>
              <w:t>Тюменская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Челябинская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6"/>
        <w:gridCol w:w="1474"/>
        <w:gridCol w:w="2536"/>
        <w:gridCol w:w="2536"/>
        <w:gridCol w:w="2536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Меньщиков</w:t>
            </w:r>
          </w:p>
          <w:p w:rsidR="00C94040" w:rsidRDefault="00C94040">
            <w:pPr>
              <w:pStyle w:val="ConsPlusNormal"/>
              <w:jc w:val="center"/>
            </w:pPr>
            <w: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Верхнеуральский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Верхнеуральск,</w:t>
            </w:r>
          </w:p>
          <w:p w:rsidR="00C94040" w:rsidRDefault="00C94040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Леонова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Южноуральский</w:t>
            </w:r>
            <w:proofErr w:type="spellEnd"/>
            <w:r>
              <w:t xml:space="preserve">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Южноуральск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Зубкова</w:t>
            </w:r>
          </w:p>
          <w:p w:rsidR="00C94040" w:rsidRDefault="00C94040">
            <w:pPr>
              <w:pStyle w:val="ConsPlusNormal"/>
              <w:jc w:val="center"/>
            </w:pPr>
            <w: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Челябинск,</w:t>
            </w:r>
          </w:p>
          <w:p w:rsidR="00C94040" w:rsidRDefault="00C94040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Потапова</w:t>
            </w:r>
          </w:p>
          <w:p w:rsidR="00C94040" w:rsidRDefault="00C94040">
            <w:pPr>
              <w:pStyle w:val="ConsPlusNormal"/>
              <w:jc w:val="center"/>
            </w:pPr>
            <w:r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Челябинск,</w:t>
            </w:r>
          </w:p>
          <w:p w:rsidR="00C94040" w:rsidRDefault="00C94040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Полич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Светлана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Челябинск,</w:t>
            </w:r>
          </w:p>
          <w:p w:rsidR="00C94040" w:rsidRDefault="00C94040">
            <w:pPr>
              <w:pStyle w:val="ConsPlusNormal"/>
              <w:jc w:val="center"/>
            </w:pPr>
            <w:r>
              <w:t>Челябинская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Ярославская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1474"/>
        <w:gridCol w:w="2537"/>
        <w:gridCol w:w="2537"/>
        <w:gridCol w:w="253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Гайдукова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Ярославль,</w:t>
            </w:r>
          </w:p>
          <w:p w:rsidR="00C94040" w:rsidRDefault="00C94040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Гусева</w:t>
            </w:r>
          </w:p>
          <w:p w:rsidR="00C94040" w:rsidRDefault="00C94040">
            <w:pPr>
              <w:pStyle w:val="ConsPlusNormal"/>
              <w:jc w:val="center"/>
            </w:pPr>
            <w: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Ярославль,</w:t>
            </w:r>
          </w:p>
          <w:p w:rsidR="00C94040" w:rsidRDefault="00C94040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Круглова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Ярославль,</w:t>
            </w:r>
          </w:p>
          <w:p w:rsidR="00C94040" w:rsidRDefault="00C94040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Волкова</w:t>
            </w:r>
          </w:p>
          <w:p w:rsidR="00C94040" w:rsidRDefault="00C94040">
            <w:pPr>
              <w:pStyle w:val="ConsPlusNormal"/>
              <w:jc w:val="center"/>
            </w:pPr>
            <w: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Ярославль,</w:t>
            </w:r>
          </w:p>
          <w:p w:rsidR="00C94040" w:rsidRDefault="00C94040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Шульга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Ярославль,</w:t>
            </w:r>
          </w:p>
          <w:p w:rsidR="00C94040" w:rsidRDefault="00C94040">
            <w:pPr>
              <w:pStyle w:val="ConsPlusNormal"/>
              <w:jc w:val="center"/>
            </w:pPr>
            <w:r>
              <w:t>Ярославская 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Город федерального значения Москва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5"/>
        <w:gridCol w:w="1474"/>
        <w:gridCol w:w="2535"/>
        <w:gridCol w:w="2535"/>
        <w:gridCol w:w="2535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Долгашева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 xml:space="preserve">Валентина </w:t>
            </w:r>
            <w:r>
              <w:lastRenderedPageBreak/>
              <w:t>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Москва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Летягина</w:t>
            </w:r>
          </w:p>
          <w:p w:rsidR="00C94040" w:rsidRDefault="00C94040">
            <w:pPr>
              <w:pStyle w:val="ConsPlusNormal"/>
              <w:jc w:val="center"/>
            </w:pPr>
            <w: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Москва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Плюшков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Москва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Город федерального значения Санкт-Петербург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1474"/>
        <w:gridCol w:w="2537"/>
        <w:gridCol w:w="2537"/>
        <w:gridCol w:w="253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Астрицкая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Шпачева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Жуков</w:t>
            </w:r>
          </w:p>
          <w:p w:rsidR="00C94040" w:rsidRDefault="00C94040">
            <w:pPr>
              <w:pStyle w:val="ConsPlusNormal"/>
              <w:jc w:val="center"/>
            </w:pPr>
            <w: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Куйбышевский районный суд </w:t>
            </w:r>
            <w:proofErr w:type="gramStart"/>
            <w:r>
              <w:t>г</w:t>
            </w:r>
            <w:proofErr w:type="gramEnd"/>
            <w:r>
              <w:t>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Санкт-Петербург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Осадчий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Кронштадтский</w:t>
            </w:r>
            <w:proofErr w:type="spellEnd"/>
            <w:r>
              <w:t xml:space="preserve">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Санкт-Петербург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Город федерального значения Севастополь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1474"/>
        <w:gridCol w:w="2537"/>
        <w:gridCol w:w="2537"/>
        <w:gridCol w:w="253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lastRenderedPageBreak/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 xml:space="preserve">НАЗВАНИЕ НАСЕЛЕННОГО ПУНКТА И </w:t>
            </w:r>
            <w:r>
              <w:lastRenderedPageBreak/>
              <w:t>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Лядова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Андрейченко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Севастополь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Гоголь</w:t>
            </w:r>
          </w:p>
          <w:p w:rsidR="00C94040" w:rsidRDefault="00C94040">
            <w:pPr>
              <w:pStyle w:val="ConsPlusNormal"/>
              <w:jc w:val="center"/>
            </w:pPr>
            <w: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Двадцать первый арбитражный</w:t>
            </w:r>
          </w:p>
          <w:p w:rsidR="00C94040" w:rsidRDefault="00C94040">
            <w:pPr>
              <w:pStyle w:val="ConsPlusNormal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Севастополь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Еврейская автономная область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1474"/>
        <w:gridCol w:w="2537"/>
        <w:gridCol w:w="2537"/>
        <w:gridCol w:w="253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Качалин</w:t>
            </w:r>
          </w:p>
          <w:p w:rsidR="00C94040" w:rsidRDefault="00C94040">
            <w:pPr>
              <w:pStyle w:val="ConsPlusNormal"/>
              <w:jc w:val="center"/>
            </w:pPr>
            <w: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Биробиджан,</w:t>
            </w:r>
          </w:p>
          <w:p w:rsidR="00C94040" w:rsidRDefault="00C94040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Казакова</w:t>
            </w:r>
          </w:p>
          <w:p w:rsidR="00C94040" w:rsidRDefault="00C94040">
            <w:pPr>
              <w:pStyle w:val="ConsPlusNormal"/>
              <w:jc w:val="center"/>
            </w:pPr>
            <w: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Биробиджанский районный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Еврейской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Биробиджан,</w:t>
            </w:r>
          </w:p>
          <w:p w:rsidR="00C94040" w:rsidRDefault="00C94040">
            <w:pPr>
              <w:pStyle w:val="ConsPlusNormal"/>
              <w:jc w:val="center"/>
            </w:pPr>
            <w:r>
              <w:t>Еврейская автономная</w:t>
            </w:r>
          </w:p>
          <w:p w:rsidR="00C94040" w:rsidRDefault="00C94040">
            <w:pPr>
              <w:pStyle w:val="ConsPlusNormal"/>
              <w:jc w:val="center"/>
            </w:pPr>
            <w:r>
              <w:t>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Машина</w:t>
            </w:r>
          </w:p>
          <w:p w:rsidR="00C94040" w:rsidRDefault="00C94040">
            <w:pPr>
              <w:pStyle w:val="ConsPlusNormal"/>
              <w:jc w:val="center"/>
            </w:pPr>
            <w: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Облученский</w:t>
            </w:r>
            <w:proofErr w:type="spellEnd"/>
            <w:r>
              <w:t xml:space="preserve"> районный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Облучье,</w:t>
            </w:r>
          </w:p>
          <w:p w:rsidR="00C94040" w:rsidRDefault="00C94040">
            <w:pPr>
              <w:pStyle w:val="ConsPlusNormal"/>
              <w:jc w:val="center"/>
            </w:pPr>
            <w:r>
              <w:t>Еврейская автономная область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Слюсарь</w:t>
            </w:r>
          </w:p>
          <w:p w:rsidR="00C94040" w:rsidRDefault="00C94040">
            <w:pPr>
              <w:pStyle w:val="ConsPlusNormal"/>
              <w:jc w:val="center"/>
            </w:pPr>
            <w: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Биробиджанский районный суд Еврейской </w:t>
            </w:r>
            <w:r>
              <w:lastRenderedPageBreak/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г. Биробиджан,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Еврейская автономная </w:t>
            </w:r>
            <w:r>
              <w:lastRenderedPageBreak/>
              <w:t>область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Ненецкий автономный округ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47"/>
        <w:gridCol w:w="1417"/>
        <w:gridCol w:w="2547"/>
        <w:gridCol w:w="2547"/>
        <w:gridCol w:w="254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Оборина</w:t>
            </w:r>
          </w:p>
          <w:p w:rsidR="00C94040" w:rsidRDefault="00C94040">
            <w:pPr>
              <w:pStyle w:val="ConsPlusNormal"/>
              <w:jc w:val="center"/>
            </w:pPr>
            <w: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Нарьян-Мар,</w:t>
            </w:r>
          </w:p>
          <w:p w:rsidR="00C94040" w:rsidRDefault="00C94040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Файзулин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Мусавир</w:t>
            </w:r>
            <w:proofErr w:type="spellEnd"/>
            <w:r>
              <w:t xml:space="preserve"> </w:t>
            </w:r>
            <w:proofErr w:type="spellStart"/>
            <w:r>
              <w:t>Гиласович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Нарьян-Мар,</w:t>
            </w:r>
          </w:p>
          <w:p w:rsidR="00C94040" w:rsidRDefault="00C94040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Слонова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94040" w:rsidRDefault="00C94040">
            <w:pPr>
              <w:pStyle w:val="ConsPlusNormal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Нарьян-Мар,</w:t>
            </w:r>
          </w:p>
          <w:p w:rsidR="00C94040" w:rsidRDefault="00C94040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Осколкова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Нарьян-Мар,</w:t>
            </w:r>
          </w:p>
          <w:p w:rsidR="00C94040" w:rsidRDefault="00C94040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Федотова</w:t>
            </w:r>
          </w:p>
          <w:p w:rsidR="00C94040" w:rsidRDefault="00C94040">
            <w:pPr>
              <w:pStyle w:val="ConsPlusNormal"/>
              <w:jc w:val="center"/>
            </w:pPr>
            <w: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Нарьян-Мар,</w:t>
            </w:r>
          </w:p>
          <w:p w:rsidR="00C94040" w:rsidRDefault="00C94040">
            <w:pPr>
              <w:pStyle w:val="ConsPlusNormal"/>
              <w:jc w:val="center"/>
            </w:pPr>
            <w:r>
              <w:t>Ненецкий автономный округ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 xml:space="preserve">Ханты-Мансийский автономный округ - </w:t>
      </w:r>
      <w:proofErr w:type="spellStart"/>
      <w:r>
        <w:t>Югра</w:t>
      </w:r>
      <w:proofErr w:type="spellEnd"/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6"/>
        <w:gridCol w:w="1417"/>
        <w:gridCol w:w="2536"/>
        <w:gridCol w:w="2536"/>
        <w:gridCol w:w="2536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Валитов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Ханты-Мансийского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ХМАО - </w:t>
            </w:r>
            <w:proofErr w:type="spellStart"/>
            <w:r>
              <w:t>Югра</w:t>
            </w:r>
            <w:proofErr w:type="spellEnd"/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Суркова</w:t>
            </w:r>
          </w:p>
          <w:p w:rsidR="00C94040" w:rsidRDefault="00C94040">
            <w:pPr>
              <w:pStyle w:val="ConsPlusNormal"/>
              <w:jc w:val="center"/>
            </w:pPr>
            <w: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Ханты-Мансийского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ХМАО - </w:t>
            </w:r>
            <w:proofErr w:type="spellStart"/>
            <w:r>
              <w:t>Югра</w:t>
            </w:r>
            <w:proofErr w:type="spellEnd"/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Ильин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Ханты-Мансийского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Ханты-Мансийск,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ХМАО - </w:t>
            </w:r>
            <w:proofErr w:type="spellStart"/>
            <w:r>
              <w:t>Югра</w:t>
            </w:r>
            <w:proofErr w:type="spellEnd"/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t>Косак</w:t>
            </w:r>
            <w:proofErr w:type="spellEnd"/>
          </w:p>
          <w:p w:rsidR="00C94040" w:rsidRDefault="00C94040">
            <w:pPr>
              <w:pStyle w:val="ConsPlusNormal"/>
              <w:jc w:val="center"/>
            </w:pPr>
            <w:r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Ханты-Мансийского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Ханты-Мансийск,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ХМАО - </w:t>
            </w:r>
            <w:proofErr w:type="spellStart"/>
            <w:r>
              <w:t>Югра</w:t>
            </w:r>
            <w:proofErr w:type="spellEnd"/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Филиппович</w:t>
            </w:r>
          </w:p>
          <w:p w:rsidR="00C94040" w:rsidRDefault="00C94040">
            <w:pPr>
              <w:pStyle w:val="ConsPlusNormal"/>
              <w:jc w:val="center"/>
            </w:pPr>
            <w: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Ханты-Мансийского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Ханты-Мансийск,</w:t>
            </w:r>
          </w:p>
          <w:p w:rsidR="00C94040" w:rsidRDefault="00C94040">
            <w:pPr>
              <w:pStyle w:val="ConsPlusNormal"/>
              <w:jc w:val="center"/>
            </w:pPr>
            <w:r>
              <w:t xml:space="preserve">ХМАО - </w:t>
            </w:r>
            <w:proofErr w:type="spellStart"/>
            <w:r>
              <w:t>Югра</w:t>
            </w:r>
            <w:proofErr w:type="spellEnd"/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Чукотский автономный округ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41"/>
        <w:gridCol w:w="1417"/>
        <w:gridCol w:w="2541"/>
        <w:gridCol w:w="2541"/>
        <w:gridCol w:w="2541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Кадыров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lastRenderedPageBreak/>
              <w:t>Ильшат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r>
              <w:lastRenderedPageBreak/>
              <w:t>Анадырский</w:t>
            </w:r>
            <w:proofErr w:type="spellEnd"/>
            <w:r>
              <w:t xml:space="preserve"> районный </w:t>
            </w:r>
            <w:r>
              <w:lastRenderedPageBreak/>
              <w:t>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lastRenderedPageBreak/>
              <w:t>пос. Угольные Копи,</w:t>
            </w:r>
          </w:p>
          <w:p w:rsidR="00C94040" w:rsidRDefault="00C94040">
            <w:pPr>
              <w:pStyle w:val="ConsPlusNormal"/>
              <w:jc w:val="center"/>
            </w:pPr>
            <w:proofErr w:type="spellStart"/>
            <w:r>
              <w:lastRenderedPageBreak/>
              <w:t>Анадырский</w:t>
            </w:r>
            <w:proofErr w:type="spellEnd"/>
            <w:r>
              <w:t xml:space="preserve"> район,</w:t>
            </w:r>
          </w:p>
          <w:p w:rsidR="00C94040" w:rsidRDefault="00C94040">
            <w:pPr>
              <w:pStyle w:val="ConsPlusNormal"/>
              <w:jc w:val="center"/>
            </w:pPr>
            <w:r>
              <w:t>Чукотский автономный округ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jc w:val="center"/>
      </w:pPr>
      <w:r>
        <w:t>Ямало-Ненецкий автономный округ</w:t>
      </w:r>
    </w:p>
    <w:p w:rsidR="00C94040" w:rsidRDefault="00C9404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1417"/>
        <w:gridCol w:w="2537"/>
        <w:gridCol w:w="2537"/>
        <w:gridCol w:w="2537"/>
      </w:tblGrid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СУДА - МЕСТО РАБОТЫ ДО УХОДА</w:t>
            </w:r>
          </w:p>
          <w:p w:rsidR="00C94040" w:rsidRDefault="00C94040">
            <w:pPr>
              <w:pStyle w:val="ConsPlusNormal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94040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Москвин</w:t>
            </w:r>
          </w:p>
          <w:p w:rsidR="00C94040" w:rsidRDefault="00C94040">
            <w:pPr>
              <w:pStyle w:val="ConsPlusNormal"/>
              <w:jc w:val="center"/>
            </w:pPr>
            <w: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Арбитражный суд</w:t>
            </w:r>
          </w:p>
          <w:p w:rsidR="00C94040" w:rsidRDefault="00C94040">
            <w:pPr>
              <w:pStyle w:val="ConsPlusNormal"/>
              <w:jc w:val="center"/>
            </w:pPr>
            <w: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94040" w:rsidRDefault="00C94040">
            <w:pPr>
              <w:pStyle w:val="ConsPlusNormal"/>
              <w:jc w:val="center"/>
            </w:pPr>
            <w:r>
              <w:t>г. Салехард,</w:t>
            </w:r>
          </w:p>
          <w:p w:rsidR="00C94040" w:rsidRDefault="00C94040">
            <w:pPr>
              <w:pStyle w:val="ConsPlusNormal"/>
              <w:jc w:val="center"/>
            </w:pPr>
            <w:r>
              <w:t>Ямало-Ненецкий автономный округ</w:t>
            </w:r>
          </w:p>
        </w:tc>
      </w:tr>
    </w:tbl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ind w:firstLine="540"/>
        <w:jc w:val="both"/>
      </w:pPr>
    </w:p>
    <w:p w:rsidR="00C94040" w:rsidRDefault="00C940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5D1" w:rsidRDefault="00D655D1"/>
    <w:sectPr w:rsidR="00D655D1" w:rsidSect="009640D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040"/>
    <w:rsid w:val="00514541"/>
    <w:rsid w:val="00856E35"/>
    <w:rsid w:val="00C27C99"/>
    <w:rsid w:val="00C94040"/>
    <w:rsid w:val="00D6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0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40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40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940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940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40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940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940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84785" TargetMode="External"/><Relationship Id="rId13" Type="http://schemas.openxmlformats.org/officeDocument/2006/relationships/hyperlink" Target="https://login.consultant.ru/link/?req=doc&amp;base=ARB&amp;n=76841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ARB&amp;n=671240" TargetMode="External"/><Relationship Id="rId12" Type="http://schemas.openxmlformats.org/officeDocument/2006/relationships/hyperlink" Target="https://login.consultant.ru/link/?req=doc&amp;base=ARB&amp;n=75835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814185&amp;dst=100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ARB&amp;n=664873" TargetMode="External"/><Relationship Id="rId11" Type="http://schemas.openxmlformats.org/officeDocument/2006/relationships/hyperlink" Target="https://login.consultant.ru/link/?req=doc&amp;base=ARB&amp;n=742441" TargetMode="External"/><Relationship Id="rId5" Type="http://schemas.openxmlformats.org/officeDocument/2006/relationships/hyperlink" Target="https://login.consultant.ru/link/?req=doc&amp;base=ARB&amp;n=642542" TargetMode="External"/><Relationship Id="rId15" Type="http://schemas.openxmlformats.org/officeDocument/2006/relationships/hyperlink" Target="https://login.consultant.ru/link/?req=doc&amp;base=ARB&amp;n=810706" TargetMode="External"/><Relationship Id="rId10" Type="http://schemas.openxmlformats.org/officeDocument/2006/relationships/hyperlink" Target="https://login.consultant.ru/link/?req=doc&amp;base=ARB&amp;n=690975" TargetMode="External"/><Relationship Id="rId4" Type="http://schemas.openxmlformats.org/officeDocument/2006/relationships/hyperlink" Target="https://login.consultant.ru/link/?req=doc&amp;base=ARB&amp;n=631855" TargetMode="External"/><Relationship Id="rId9" Type="http://schemas.openxmlformats.org/officeDocument/2006/relationships/hyperlink" Target="https://login.consultant.ru/link/?req=doc&amp;base=ARB&amp;n=687976" TargetMode="External"/><Relationship Id="rId14" Type="http://schemas.openxmlformats.org/officeDocument/2006/relationships/hyperlink" Target="https://login.consultant.ru/link/?req=doc&amp;base=ARB&amp;n=788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9198</Words>
  <Characters>52435</Characters>
  <Application>Microsoft Office Word</Application>
  <DocSecurity>0</DocSecurity>
  <Lines>436</Lines>
  <Paragraphs>123</Paragraphs>
  <ScaleCrop>false</ScaleCrop>
  <Company/>
  <LinksUpToDate>false</LinksUpToDate>
  <CharactersWithSpaces>61510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</dc:creator>
  <cp:lastModifiedBy>SDF</cp:lastModifiedBy>
  <cp:revision>1</cp:revision>
  <dcterms:created xsi:type="dcterms:W3CDTF">2025-01-14T06:03:00Z</dcterms:created>
  <dcterms:modified xsi:type="dcterms:W3CDTF">2025-01-14T06:04:00Z</dcterms:modified>
</cp:coreProperties>
</file>