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E7" w:rsidRDefault="00F27FF7" w:rsidP="00F27FF7">
      <w:pPr>
        <w:spacing w:after="240"/>
        <w:ind w:left="4395"/>
        <w:rPr>
          <w:sz w:val="24"/>
          <w:szCs w:val="24"/>
        </w:rPr>
      </w:pPr>
      <w:r w:rsidRPr="00F27FF7">
        <w:rPr>
          <w:sz w:val="24"/>
          <w:szCs w:val="24"/>
        </w:rPr>
        <w:t>Приложение к Положению о порядке представления гражданами, претендующими на замещение должностей федеральной государственной гражданской службы в Иркутском областном суде, и федеральными государственными гражданскими служащими, замещающими должности федеральной государственной гражданской службы в Иркутском областном суде, сведений о размещении информации в информационно-телекоммуникационной сети «Интернет</w:t>
      </w:r>
      <w:r w:rsidR="00E325C5">
        <w:rPr>
          <w:sz w:val="24"/>
          <w:szCs w:val="24"/>
        </w:rPr>
        <w:t>», обработке указанных сведений</w:t>
      </w:r>
      <w:r w:rsidR="00E325C5">
        <w:rPr>
          <w:sz w:val="24"/>
          <w:szCs w:val="24"/>
        </w:rPr>
        <w:br/>
      </w:r>
      <w:bookmarkStart w:id="0" w:name="_GoBack"/>
      <w:bookmarkEnd w:id="0"/>
      <w:r w:rsidRPr="00F27FF7">
        <w:rPr>
          <w:sz w:val="24"/>
          <w:szCs w:val="24"/>
        </w:rPr>
        <w:t>и проверке их достоверности и полноты</w:t>
      </w:r>
    </w:p>
    <w:p w:rsidR="00F27FF7" w:rsidRPr="00F27FF7" w:rsidRDefault="00F27FF7" w:rsidP="00F27FF7">
      <w:pPr>
        <w:spacing w:after="240"/>
        <w:ind w:left="4395"/>
        <w:rPr>
          <w:sz w:val="24"/>
          <w:szCs w:val="24"/>
        </w:rPr>
      </w:pPr>
      <w:r>
        <w:rPr>
          <w:sz w:val="24"/>
          <w:szCs w:val="24"/>
        </w:rPr>
        <w:t>В отдел государственной службы и кадров Иркутского областного суда</w:t>
      </w:r>
    </w:p>
    <w:p w:rsidR="00753DE7" w:rsidRDefault="00753DE7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753DE7" w:rsidRDefault="00753DE7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753DE7" w:rsidRDefault="00753DE7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753DE7" w:rsidRDefault="00753DE7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753DE7" w:rsidRDefault="00753DE7">
      <w:pPr>
        <w:rPr>
          <w:sz w:val="24"/>
          <w:szCs w:val="24"/>
        </w:rPr>
      </w:pPr>
    </w:p>
    <w:p w:rsidR="00753DE7" w:rsidRDefault="00753DE7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753DE7" w:rsidRDefault="00753DE7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53DE7" w:rsidRDefault="00753DE7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5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8"/>
        <w:gridCol w:w="345"/>
        <w:gridCol w:w="461"/>
        <w:gridCol w:w="2131"/>
        <w:gridCol w:w="461"/>
        <w:gridCol w:w="674"/>
      </w:tblGrid>
      <w:tr w:rsidR="00753DE7" w:rsidTr="00F27FF7">
        <w:trPr>
          <w:cantSplit/>
          <w:trHeight w:val="617"/>
        </w:trPr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DE7" w:rsidRDefault="00753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DE7" w:rsidRDefault="00753D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E7" w:rsidRDefault="00753DE7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DE7" w:rsidRDefault="00753D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E7" w:rsidRDefault="00753DE7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DE7" w:rsidRDefault="00753D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53DE7" w:rsidRDefault="00753DE7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753DE7">
        <w:tc>
          <w:tcPr>
            <w:tcW w:w="624" w:type="dxa"/>
            <w:vAlign w:val="center"/>
          </w:tcPr>
          <w:p w:rsidR="00753DE7" w:rsidRDefault="00753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753DE7" w:rsidRDefault="00753DE7" w:rsidP="00F27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и (или) страницы сайта 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753DE7">
        <w:tc>
          <w:tcPr>
            <w:tcW w:w="624" w:type="dxa"/>
          </w:tcPr>
          <w:p w:rsidR="00753DE7" w:rsidRDefault="00753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753DE7" w:rsidRDefault="00753DE7">
            <w:pPr>
              <w:rPr>
                <w:sz w:val="24"/>
                <w:szCs w:val="24"/>
              </w:rPr>
            </w:pPr>
          </w:p>
        </w:tc>
      </w:tr>
      <w:tr w:rsidR="00753DE7">
        <w:tc>
          <w:tcPr>
            <w:tcW w:w="624" w:type="dxa"/>
          </w:tcPr>
          <w:p w:rsidR="00753DE7" w:rsidRDefault="00753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753DE7" w:rsidRDefault="00753DE7">
            <w:pPr>
              <w:rPr>
                <w:sz w:val="24"/>
                <w:szCs w:val="24"/>
              </w:rPr>
            </w:pPr>
          </w:p>
        </w:tc>
      </w:tr>
      <w:tr w:rsidR="00753DE7">
        <w:tc>
          <w:tcPr>
            <w:tcW w:w="624" w:type="dxa"/>
          </w:tcPr>
          <w:p w:rsidR="00753DE7" w:rsidRDefault="00753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753DE7" w:rsidRDefault="00753DE7">
            <w:pPr>
              <w:rPr>
                <w:sz w:val="24"/>
                <w:szCs w:val="24"/>
              </w:rPr>
            </w:pPr>
          </w:p>
        </w:tc>
      </w:tr>
    </w:tbl>
    <w:p w:rsidR="00753DE7" w:rsidRDefault="00753DE7">
      <w:pPr>
        <w:rPr>
          <w:sz w:val="24"/>
          <w:szCs w:val="24"/>
        </w:rPr>
      </w:pPr>
    </w:p>
    <w:p w:rsidR="00753DE7" w:rsidRDefault="00753DE7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753DE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DE7" w:rsidRDefault="00753D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E7" w:rsidRDefault="00753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DE7" w:rsidRDefault="00753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E7" w:rsidRDefault="00753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DE7" w:rsidRDefault="00753D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E7" w:rsidRDefault="00753DE7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DE7" w:rsidRDefault="00753D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E7" w:rsidRDefault="00753DE7">
            <w:pPr>
              <w:jc w:val="center"/>
              <w:rPr>
                <w:sz w:val="24"/>
                <w:szCs w:val="24"/>
              </w:rPr>
            </w:pPr>
          </w:p>
        </w:tc>
      </w:tr>
      <w:tr w:rsidR="00753DE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753DE7" w:rsidRDefault="00753DE7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53DE7" w:rsidRDefault="0075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53DE7" w:rsidRDefault="00753DE7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53DE7" w:rsidRDefault="0075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53DE7" w:rsidRDefault="00753D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53DE7" w:rsidRDefault="00753DE7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53DE7" w:rsidRDefault="00753DE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53DE7" w:rsidRDefault="0075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F27F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753DE7" w:rsidRPr="00F27FF7" w:rsidRDefault="00753DE7">
      <w:pPr>
        <w:spacing w:before="240"/>
        <w:rPr>
          <w:sz w:val="24"/>
          <w:szCs w:val="24"/>
        </w:rPr>
      </w:pPr>
    </w:p>
    <w:p w:rsidR="00753DE7" w:rsidRDefault="00753DE7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F140F1" w:rsidRDefault="00F140F1">
      <w:pPr>
        <w:pBdr>
          <w:top w:val="single" w:sz="4" w:space="1" w:color="auto"/>
        </w:pBdr>
        <w:jc w:val="center"/>
        <w:rPr>
          <w:sz w:val="18"/>
          <w:szCs w:val="18"/>
        </w:rPr>
      </w:pPr>
    </w:p>
    <w:sectPr w:rsidR="00F140F1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A86" w:rsidRDefault="00620A86">
      <w:r>
        <w:separator/>
      </w:r>
    </w:p>
  </w:endnote>
  <w:endnote w:type="continuationSeparator" w:id="0">
    <w:p w:rsidR="00620A86" w:rsidRDefault="0062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A86" w:rsidRDefault="00620A86">
      <w:r>
        <w:separator/>
      </w:r>
    </w:p>
  </w:footnote>
  <w:footnote w:type="continuationSeparator" w:id="0">
    <w:p w:rsidR="00620A86" w:rsidRDefault="00620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5"/>
    <w:rsid w:val="001B1405"/>
    <w:rsid w:val="00620A86"/>
    <w:rsid w:val="00753DE7"/>
    <w:rsid w:val="00BA2067"/>
    <w:rsid w:val="00E13169"/>
    <w:rsid w:val="00E325C5"/>
    <w:rsid w:val="00F140F1"/>
    <w:rsid w:val="00F2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2F95F488-89CA-46B4-B7A5-330143E0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Сергей Кроткин</cp:lastModifiedBy>
  <cp:revision>3</cp:revision>
  <cp:lastPrinted>2017-01-03T09:24:00Z</cp:lastPrinted>
  <dcterms:created xsi:type="dcterms:W3CDTF">2018-01-16T06:49:00Z</dcterms:created>
  <dcterms:modified xsi:type="dcterms:W3CDTF">2018-01-16T06:55:00Z</dcterms:modified>
</cp:coreProperties>
</file>