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D024" w14:textId="59FCCB33" w:rsidR="002034B2" w:rsidRDefault="002034B2" w:rsidP="0005273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</w:rPr>
      </w:pPr>
      <w:r w:rsidRPr="002034B2">
        <w:rPr>
          <w:rFonts w:ascii="Times New Roman" w:hAnsi="Times New Roman" w:cs="Times New Roman"/>
          <w:b/>
          <w:sz w:val="24"/>
        </w:rPr>
        <w:t xml:space="preserve">В </w:t>
      </w:r>
      <w:r w:rsidR="000F3A71" w:rsidRPr="000F3A71">
        <w:rPr>
          <w:rFonts w:ascii="Times New Roman" w:hAnsi="Times New Roman" w:cs="Times New Roman"/>
          <w:b/>
          <w:sz w:val="24"/>
        </w:rPr>
        <w:t>Монастырщинский районный суд Смоленской области</w:t>
      </w:r>
    </w:p>
    <w:p w14:paraId="6B07BFB4" w14:textId="77777777" w:rsidR="002034B2" w:rsidRPr="002034B2" w:rsidRDefault="002034B2" w:rsidP="0005273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</w:rPr>
      </w:pPr>
    </w:p>
    <w:p w14:paraId="2352594C" w14:textId="77777777" w:rsidR="00052738" w:rsidRDefault="002034B2" w:rsidP="0005273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  <w:r w:rsidRPr="002034B2">
        <w:rPr>
          <w:rFonts w:ascii="Times New Roman" w:hAnsi="Times New Roman" w:cs="Times New Roman"/>
          <w:b/>
          <w:sz w:val="24"/>
        </w:rPr>
        <w:t>Заявитель:</w:t>
      </w:r>
      <w:r w:rsidRPr="002034B2">
        <w:rPr>
          <w:rFonts w:ascii="Times New Roman" w:hAnsi="Times New Roman" w:cs="Times New Roman"/>
          <w:sz w:val="24"/>
        </w:rPr>
        <w:t xml:space="preserve"> Алексеев Николай Борисович</w:t>
      </w:r>
      <w:r w:rsidR="00C4489F">
        <w:rPr>
          <w:rFonts w:ascii="Times New Roman" w:hAnsi="Times New Roman" w:cs="Times New Roman"/>
          <w:sz w:val="24"/>
        </w:rPr>
        <w:t>, 20.07.199</w:t>
      </w:r>
      <w:r w:rsidR="00D01594">
        <w:rPr>
          <w:rFonts w:ascii="Times New Roman" w:hAnsi="Times New Roman" w:cs="Times New Roman"/>
          <w:sz w:val="24"/>
        </w:rPr>
        <w:t>6</w:t>
      </w:r>
      <w:r w:rsidR="00C4489F">
        <w:rPr>
          <w:rFonts w:ascii="Times New Roman" w:hAnsi="Times New Roman" w:cs="Times New Roman"/>
          <w:sz w:val="24"/>
        </w:rPr>
        <w:t xml:space="preserve"> г.р.,</w:t>
      </w:r>
      <w:r w:rsidRPr="002034B2">
        <w:rPr>
          <w:rFonts w:ascii="Times New Roman" w:hAnsi="Times New Roman" w:cs="Times New Roman"/>
          <w:sz w:val="24"/>
        </w:rPr>
        <w:t xml:space="preserve"> г.</w:t>
      </w:r>
      <w:r>
        <w:rPr>
          <w:rFonts w:ascii="Times New Roman" w:hAnsi="Times New Roman" w:cs="Times New Roman"/>
          <w:sz w:val="24"/>
        </w:rPr>
        <w:t xml:space="preserve"> </w:t>
      </w:r>
      <w:r w:rsidRPr="002034B2">
        <w:rPr>
          <w:rFonts w:ascii="Times New Roman" w:hAnsi="Times New Roman" w:cs="Times New Roman"/>
          <w:sz w:val="24"/>
        </w:rPr>
        <w:t>Смоленск, ул.</w:t>
      </w:r>
      <w:r>
        <w:rPr>
          <w:rFonts w:ascii="Times New Roman" w:hAnsi="Times New Roman" w:cs="Times New Roman"/>
          <w:sz w:val="24"/>
        </w:rPr>
        <w:t xml:space="preserve"> </w:t>
      </w:r>
      <w:r w:rsidRPr="002034B2">
        <w:rPr>
          <w:rFonts w:ascii="Times New Roman" w:hAnsi="Times New Roman" w:cs="Times New Roman"/>
          <w:sz w:val="24"/>
        </w:rPr>
        <w:t>Николаева, д.28, кв.1</w:t>
      </w:r>
      <w:r w:rsidR="00052738">
        <w:rPr>
          <w:rFonts w:ascii="Times New Roman" w:hAnsi="Times New Roman" w:cs="Times New Roman"/>
          <w:sz w:val="24"/>
        </w:rPr>
        <w:t xml:space="preserve">, урож. </w:t>
      </w:r>
    </w:p>
    <w:p w14:paraId="29388AA8" w14:textId="77777777" w:rsidR="002034B2" w:rsidRDefault="00052738" w:rsidP="0005273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гор. Смоленска, идентификатор (паспортные данные</w:t>
      </w:r>
      <w:r w:rsidRPr="00052738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СНИЛС</w:t>
      </w:r>
      <w:r w:rsidRPr="00052738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ИНН</w:t>
      </w:r>
      <w:r w:rsidRPr="00052738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водительское удостоверение)</w:t>
      </w:r>
      <w:r w:rsidR="002034B2" w:rsidRPr="002034B2">
        <w:rPr>
          <w:rFonts w:ascii="Times New Roman" w:hAnsi="Times New Roman" w:cs="Times New Roman"/>
          <w:sz w:val="24"/>
        </w:rPr>
        <w:t xml:space="preserve"> </w:t>
      </w:r>
    </w:p>
    <w:p w14:paraId="792C24E5" w14:textId="77777777" w:rsidR="002034B2" w:rsidRDefault="002034B2" w:rsidP="0005273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тел.: 890605983211</w:t>
      </w:r>
    </w:p>
    <w:p w14:paraId="2D906B8A" w14:textId="77777777" w:rsidR="002034B2" w:rsidRPr="002034B2" w:rsidRDefault="002034B2" w:rsidP="0005273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</w:p>
    <w:p w14:paraId="187A5AD6" w14:textId="77777777" w:rsidR="002034B2" w:rsidRPr="002034B2" w:rsidRDefault="002034B2" w:rsidP="00052738">
      <w:pPr>
        <w:spacing w:after="0"/>
        <w:ind w:left="4536"/>
        <w:jc w:val="both"/>
        <w:rPr>
          <w:rFonts w:ascii="Times New Roman" w:hAnsi="Times New Roman" w:cs="Times New Roman"/>
          <w:b/>
          <w:sz w:val="24"/>
        </w:rPr>
      </w:pPr>
      <w:r w:rsidRPr="002034B2">
        <w:rPr>
          <w:rFonts w:ascii="Times New Roman" w:hAnsi="Times New Roman" w:cs="Times New Roman"/>
          <w:b/>
          <w:sz w:val="24"/>
        </w:rPr>
        <w:t>Орган, чьи действия обжалуются:</w:t>
      </w:r>
    </w:p>
    <w:p w14:paraId="28FB8515" w14:textId="77777777" w:rsidR="00052738" w:rsidRDefault="00052738" w:rsidP="00052738">
      <w:pPr>
        <w:spacing w:after="0"/>
        <w:ind w:left="453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Отдел ГИБДД УМВД России по г. Смоленску</w:t>
      </w:r>
    </w:p>
    <w:p w14:paraId="542D3917" w14:textId="77777777" w:rsidR="002034B2" w:rsidRDefault="002034B2" w:rsidP="00052738">
      <w:pPr>
        <w:ind w:left="4536"/>
        <w:jc w:val="both"/>
        <w:rPr>
          <w:rFonts w:ascii="Times New Roman" w:hAnsi="Times New Roman" w:cs="Times New Roman"/>
          <w:sz w:val="24"/>
        </w:rPr>
      </w:pPr>
      <w:r w:rsidRPr="002034B2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 w:rsidRPr="002034B2">
        <w:rPr>
          <w:rFonts w:ascii="Times New Roman" w:hAnsi="Times New Roman" w:cs="Times New Roman"/>
          <w:sz w:val="24"/>
        </w:rPr>
        <w:t xml:space="preserve">Смоленск, м-н Южный, </w:t>
      </w:r>
      <w:r>
        <w:rPr>
          <w:rFonts w:ascii="Times New Roman" w:hAnsi="Times New Roman" w:cs="Times New Roman"/>
          <w:sz w:val="24"/>
        </w:rPr>
        <w:t xml:space="preserve">д. </w:t>
      </w:r>
      <w:r w:rsidRPr="002034B2">
        <w:rPr>
          <w:rFonts w:ascii="Times New Roman" w:hAnsi="Times New Roman" w:cs="Times New Roman"/>
          <w:sz w:val="24"/>
        </w:rPr>
        <w:t>75</w:t>
      </w:r>
    </w:p>
    <w:p w14:paraId="65F4059D" w14:textId="77777777" w:rsidR="00052738" w:rsidRDefault="00052738" w:rsidP="00052738">
      <w:pPr>
        <w:spacing w:after="0"/>
        <w:ind w:left="453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или</w:t>
      </w:r>
    </w:p>
    <w:p w14:paraId="5D884534" w14:textId="77777777" w:rsidR="00052738" w:rsidRDefault="00052738" w:rsidP="00052738">
      <w:pPr>
        <w:spacing w:after="0"/>
        <w:ind w:left="4536"/>
        <w:jc w:val="both"/>
        <w:rPr>
          <w:rFonts w:ascii="Times New Roman" w:hAnsi="Times New Roman" w:cs="Times New Roman"/>
          <w:b/>
          <w:sz w:val="24"/>
        </w:rPr>
      </w:pPr>
    </w:p>
    <w:p w14:paraId="4FD3CEAE" w14:textId="77777777" w:rsidR="00052738" w:rsidRPr="00052738" w:rsidRDefault="00052738" w:rsidP="00052738">
      <w:pPr>
        <w:spacing w:after="0"/>
        <w:ind w:left="4536"/>
        <w:jc w:val="both"/>
        <w:rPr>
          <w:rFonts w:ascii="Times New Roman" w:hAnsi="Times New Roman" w:cs="Times New Roman"/>
          <w:b/>
          <w:sz w:val="24"/>
        </w:rPr>
      </w:pPr>
      <w:r w:rsidRPr="00052738">
        <w:rPr>
          <w:rFonts w:ascii="Times New Roman" w:hAnsi="Times New Roman" w:cs="Times New Roman"/>
          <w:b/>
          <w:sz w:val="24"/>
        </w:rPr>
        <w:t>ОР ДПС Госавтоинспекции УМВД России по г. Смоленску</w:t>
      </w:r>
    </w:p>
    <w:p w14:paraId="0BACCD8B" w14:textId="77777777" w:rsidR="00052738" w:rsidRDefault="00052738" w:rsidP="00052738">
      <w:pPr>
        <w:spacing w:after="0"/>
        <w:ind w:left="4536"/>
        <w:jc w:val="both"/>
        <w:rPr>
          <w:rFonts w:ascii="Times New Roman" w:hAnsi="Times New Roman" w:cs="Times New Roman"/>
          <w:sz w:val="24"/>
        </w:rPr>
      </w:pPr>
      <w:r w:rsidRPr="00052738">
        <w:rPr>
          <w:rFonts w:ascii="Times New Roman" w:hAnsi="Times New Roman" w:cs="Times New Roman"/>
          <w:sz w:val="24"/>
        </w:rPr>
        <w:t>г. Смоленск, м-н Южный, д. 75</w:t>
      </w:r>
    </w:p>
    <w:p w14:paraId="7F560949" w14:textId="77777777" w:rsidR="00052738" w:rsidRPr="002034B2" w:rsidRDefault="00052738" w:rsidP="00052738">
      <w:pPr>
        <w:spacing w:after="0"/>
        <w:ind w:left="4820"/>
        <w:jc w:val="both"/>
        <w:rPr>
          <w:rFonts w:ascii="Times New Roman" w:hAnsi="Times New Roman" w:cs="Times New Roman"/>
          <w:sz w:val="24"/>
        </w:rPr>
      </w:pPr>
    </w:p>
    <w:p w14:paraId="22AF33C7" w14:textId="77777777" w:rsidR="002034B2" w:rsidRPr="00052738" w:rsidRDefault="00052738" w:rsidP="0005273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52738">
        <w:rPr>
          <w:rFonts w:ascii="Times New Roman" w:hAnsi="Times New Roman" w:cs="Times New Roman"/>
          <w:b/>
          <w:sz w:val="24"/>
        </w:rPr>
        <w:t>ЖАЛОБА</w:t>
      </w:r>
    </w:p>
    <w:p w14:paraId="36620F51" w14:textId="77777777" w:rsidR="002034B2" w:rsidRPr="00052738" w:rsidRDefault="002034B2" w:rsidP="0005273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52738">
        <w:rPr>
          <w:rFonts w:ascii="Times New Roman" w:hAnsi="Times New Roman" w:cs="Times New Roman"/>
          <w:b/>
          <w:sz w:val="24"/>
        </w:rPr>
        <w:t>на постановление по делу об административном правонарушении</w:t>
      </w:r>
    </w:p>
    <w:p w14:paraId="6AF26ED7" w14:textId="77777777" w:rsidR="00052738" w:rsidRP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"____"___________ ____ г. заинтересованным лицом вынесено постановление об административном правонарушении от "_____"__________ _____ г. (далее - Постановление), согласно которому </w:t>
      </w:r>
      <w:r w:rsidRPr="00052738">
        <w:rPr>
          <w:rFonts w:ascii="Times New Roman" w:hAnsi="Times New Roman" w:cs="Times New Roman"/>
          <w:sz w:val="24"/>
          <w:szCs w:val="24"/>
        </w:rPr>
        <w:t>заявитель признан виновным в совершении правонаруш</w:t>
      </w:r>
      <w:r>
        <w:rPr>
          <w:rFonts w:ascii="Times New Roman" w:hAnsi="Times New Roman" w:cs="Times New Roman"/>
          <w:sz w:val="24"/>
          <w:szCs w:val="24"/>
        </w:rPr>
        <w:t>ения, предусмотренного ст. ____</w:t>
      </w:r>
      <w:r w:rsidRPr="0005273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052738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052738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и в соответствии с которым ________________________________.</w:t>
      </w:r>
    </w:p>
    <w:p w14:paraId="719314D4" w14:textId="77777777" w:rsidR="00052738" w:rsidRP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738">
        <w:rPr>
          <w:rFonts w:ascii="Times New Roman" w:hAnsi="Times New Roman" w:cs="Times New Roman"/>
          <w:sz w:val="24"/>
          <w:szCs w:val="24"/>
        </w:rPr>
        <w:t>Данное Постановление вынесено незаконно и необоснованно и подлежит отмене в связи с _________________________________________________________ (указать обстоятельства), что подтверждается _________________________ .</w:t>
      </w:r>
    </w:p>
    <w:p w14:paraId="32930A6B" w14:textId="77777777" w:rsidR="00052738" w:rsidRP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738">
        <w:rPr>
          <w:rFonts w:ascii="Times New Roman" w:hAnsi="Times New Roman" w:cs="Times New Roman"/>
          <w:sz w:val="24"/>
          <w:szCs w:val="24"/>
        </w:rPr>
        <w:t>Оспариваемое Постановление нарушает права и законные интересы заявителя, поскольку ________________________________________.</w:t>
      </w:r>
    </w:p>
    <w:p w14:paraId="4E037905" w14:textId="77777777"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738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5" w:history="1">
        <w:r w:rsidRPr="00052738">
          <w:rPr>
            <w:rFonts w:ascii="Times New Roman" w:hAnsi="Times New Roman" w:cs="Times New Roman"/>
            <w:sz w:val="24"/>
            <w:szCs w:val="24"/>
          </w:rPr>
          <w:t>ст. ст. 30.1</w:t>
        </w:r>
      </w:hyperlink>
      <w:r w:rsidRPr="00052738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052738">
          <w:rPr>
            <w:rFonts w:ascii="Times New Roman" w:hAnsi="Times New Roman" w:cs="Times New Roman"/>
            <w:sz w:val="24"/>
            <w:szCs w:val="24"/>
          </w:rPr>
          <w:t>30.2</w:t>
        </w:r>
      </w:hyperlink>
      <w:r w:rsidRPr="00052738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052738">
          <w:rPr>
            <w:rFonts w:ascii="Times New Roman" w:hAnsi="Times New Roman" w:cs="Times New Roman"/>
            <w:sz w:val="24"/>
            <w:szCs w:val="24"/>
          </w:rPr>
          <w:t>30.7</w:t>
        </w:r>
      </w:hyperlink>
      <w:r w:rsidRPr="00052738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</w:t>
      </w:r>
    </w:p>
    <w:p w14:paraId="76469FF6" w14:textId="77777777"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7396D5" w14:textId="77777777" w:rsidR="00052738" w:rsidRP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738">
        <w:rPr>
          <w:rFonts w:ascii="Times New Roman" w:hAnsi="Times New Roman" w:cs="Times New Roman"/>
          <w:b/>
          <w:sz w:val="24"/>
          <w:szCs w:val="24"/>
        </w:rPr>
        <w:t>ПРОШУ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36E239A" w14:textId="77777777"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3588398" w14:textId="77777777"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Отменить Постановление по делу об административном правонарушении от "___"_______ ____ г. N __ о ___________________________________, вынесенное в отношении заявителя.</w:t>
      </w:r>
    </w:p>
    <w:p w14:paraId="65BD1DFB" w14:textId="77777777"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Производство по делу об административном правонарушении N __ прекратить.</w:t>
      </w:r>
    </w:p>
    <w:p w14:paraId="23341621" w14:textId="77777777" w:rsidR="00052738" w:rsidRDefault="00052738" w:rsidP="0005273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041B1B4" w14:textId="77777777"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Копия Постановления по делу об административном правонарушении от "___"_______ ____ г. N __ о ___________________________________.</w:t>
      </w:r>
    </w:p>
    <w:p w14:paraId="134B0555" w14:textId="77777777"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протокола об административном правонарушении от "__"____ ____ г. (если такой протокол составлялся).</w:t>
      </w:r>
    </w:p>
    <w:p w14:paraId="40185789" w14:textId="77777777"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Копии документов, подтверждающих нарушение прав и законных интересов заявителя.</w:t>
      </w:r>
    </w:p>
    <w:p w14:paraId="00E2EB74" w14:textId="77777777"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Копии жалобы и приложенных к ней документов заинтересованному лицу.</w:t>
      </w:r>
    </w:p>
    <w:p w14:paraId="1C6F7BF6" w14:textId="77777777"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F35665" w14:textId="77777777" w:rsidR="00052738" w:rsidRDefault="00052738" w:rsidP="00052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4657B7" w14:textId="77777777" w:rsidR="00DF7E96" w:rsidRPr="00052738" w:rsidRDefault="00052738" w:rsidP="002034B2">
      <w:pPr>
        <w:rPr>
          <w:rFonts w:ascii="Times New Roman" w:hAnsi="Times New Roman" w:cs="Times New Roman"/>
          <w:sz w:val="24"/>
        </w:rPr>
      </w:pPr>
      <w:r w:rsidRPr="00052738">
        <w:rPr>
          <w:rFonts w:ascii="Times New Roman" w:hAnsi="Times New Roman" w:cs="Times New Roman"/>
          <w:sz w:val="24"/>
        </w:rPr>
        <w:t>«___» _________ 2025 г.                                            Алексеев Н.Б.</w:t>
      </w:r>
    </w:p>
    <w:sectPr w:rsidR="00DF7E96" w:rsidRPr="00052738" w:rsidSect="0005273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02D"/>
    <w:rsid w:val="00052738"/>
    <w:rsid w:val="000E102D"/>
    <w:rsid w:val="000F3A71"/>
    <w:rsid w:val="002034B2"/>
    <w:rsid w:val="00C4489F"/>
    <w:rsid w:val="00D01594"/>
    <w:rsid w:val="00D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55E1"/>
  <w15:docId w15:val="{113B110E-919E-44DE-ACF4-1B098BF4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520&amp;dst=1028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520&amp;dst=102829" TargetMode="External"/><Relationship Id="rId5" Type="http://schemas.openxmlformats.org/officeDocument/2006/relationships/hyperlink" Target="https://login.consultant.ru/link/?req=doc&amp;base=LAW&amp;n=480520&amp;dst=102819" TargetMode="External"/><Relationship Id="rId4" Type="http://schemas.openxmlformats.org/officeDocument/2006/relationships/hyperlink" Target="https://login.consultant.ru/link/?req=doc&amp;base=LAW&amp;n=4805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AdministratorPC</cp:lastModifiedBy>
  <cp:revision>5</cp:revision>
  <dcterms:created xsi:type="dcterms:W3CDTF">2025-02-13T08:39:00Z</dcterms:created>
  <dcterms:modified xsi:type="dcterms:W3CDTF">2026-05-27T12:58:00Z</dcterms:modified>
</cp:coreProperties>
</file>